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28" w:type="pct"/>
        <w:tblLook w:val="04A0" w:firstRow="1" w:lastRow="0" w:firstColumn="1" w:lastColumn="0" w:noHBand="0" w:noVBand="1"/>
      </w:tblPr>
      <w:tblGrid>
        <w:gridCol w:w="3685"/>
        <w:gridCol w:w="6096"/>
      </w:tblGrid>
      <w:tr w:rsidR="00CE3CF7" w:rsidRPr="00CD4489" w14:paraId="5DD96841" w14:textId="77777777" w:rsidTr="007C2DC5">
        <w:tc>
          <w:tcPr>
            <w:tcW w:w="1884" w:type="pct"/>
          </w:tcPr>
          <w:bookmarkStart w:id="0" w:name="_GoBack"/>
          <w:bookmarkEnd w:id="0"/>
          <w:p w14:paraId="3C345D6D" w14:textId="77777777" w:rsidR="00D72301" w:rsidRPr="00CD4489" w:rsidRDefault="00D72301" w:rsidP="007C2DC5">
            <w:pPr>
              <w:spacing w:before="40"/>
              <w:ind w:left="-105"/>
              <w:rPr>
                <w:b/>
                <w:sz w:val="26"/>
                <w:szCs w:val="26"/>
              </w:rPr>
            </w:pPr>
            <w:r w:rsidRPr="00CD4489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F0E8B4" wp14:editId="181C0D85">
                      <wp:simplePos x="0" y="0"/>
                      <wp:positionH relativeFrom="column">
                        <wp:posOffset>580187</wp:posOffset>
                      </wp:positionH>
                      <wp:positionV relativeFrom="paragraph">
                        <wp:posOffset>401955</wp:posOffset>
                      </wp:positionV>
                      <wp:extent cx="1024890" cy="0"/>
                      <wp:effectExtent l="0" t="0" r="0" b="0"/>
                      <wp:wrapNone/>
                      <wp:docPr id="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4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7125AF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6" o:spid="_x0000_s1026" type="#_x0000_t32" style="position:absolute;margin-left:45.7pt;margin-top:31.65pt;width:80.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hmzAEAAH0DAAAOAAAAZHJzL2Uyb0RvYy54bWysU01v2zAMvQ/YfxB0X5wEa9AacYohXXfp&#10;tgDtfgAjybYwWRQoJU7+/Sjlo912G+aDIIp8j+Qjvbw/DE7sDUWLvpGzyVQK4xVq67tG/nh5/HAr&#10;RUzgNTj0ppFHE+X96v275RhqM8cenTYkmMTHegyN7FMKdVVF1ZsB4gSD8exskQZIbFJXaYKR2QdX&#10;zafTRTUi6UCoTIz8+nByylXhb1uj0ve2jSYJ10iuLZWTyrnNZ7VaQt0RhN6qcxnwD1UMYD0nvVI9&#10;QAKxI/sX1WAVYcQ2TRQOFbatVab0wN3Mpn9089xDMKUXFieGq0zx/9Gqb/sNCasbuZDCw8Aj+rRL&#10;WDKL+SLrM4ZYc9jabyh3qA7+OTyh+hmFx3UPvjMl+uUYGDzLiOo3SDZi4Czb8StqjgFOUMQ6tDRk&#10;SpZBHMpMjteZmEMSih9n0/nH2zsenbr4KqgvwEAxfTE4iHxpZEwEtuvTGr3nySPNShrYP8WUy4L6&#10;AshZPT5a58oCOC/GRt7dzG8KIKKzOjtzWKRuu3Yk9pBXqHylR/a8DSPceV3IegP68/mewLrTnZM7&#10;f5Ymq3HSdYv6uKGLZDzjUuV5H/MSvbUL+vWvWf0CAAD//wMAUEsDBBQABgAIAAAAIQCzAstb3gAA&#10;AAgBAAAPAAAAZHJzL2Rvd25yZXYueG1sTI/NbsIwEITvlfoO1lbqpSpOQkElxEGoEoce+ZF6NfGS&#10;pI3XUeyQwNN3UQ/0uDOj2W+y1WgbccbO144UxJMIBFLhTE2lgsN+8/oOwgdNRjeOUMEFPazyx4dM&#10;p8YNtMXzLpSCS8inWkEVQptK6YsKrfYT1yKxd3Kd1YHPrpSm0wOX20YmUTSXVtfEHyrd4keFxc+u&#10;twrQ97M4Wi9sefi8Di9fyfV7aPdKPT+N6yWIgGO4h+GGz+iQM9PR9WS8aBQs4jdOKphPpyDYT2YJ&#10;Tzn+CTLP5P8B+S8AAAD//wMAUEsBAi0AFAAGAAgAAAAhALaDOJL+AAAA4QEAABMAAAAAAAAAAAAA&#10;AAAAAAAAAFtDb250ZW50X1R5cGVzXS54bWxQSwECLQAUAAYACAAAACEAOP0h/9YAAACUAQAACwAA&#10;AAAAAAAAAAAAAAAvAQAAX3JlbHMvLnJlbHNQSwECLQAUAAYACAAAACEALZioZswBAAB9AwAADgAA&#10;AAAAAAAAAAAAAAAuAgAAZHJzL2Uyb0RvYy54bWxQSwECLQAUAAYACAAAACEAswLLW94AAAAIAQAA&#10;DwAAAAAAAAAAAAAAAAAmBAAAZHJzL2Rvd25yZXYueG1sUEsFBgAAAAAEAAQA8wAAADEFAAAAAA==&#10;"/>
                  </w:pict>
                </mc:Fallback>
              </mc:AlternateContent>
            </w:r>
            <w:r w:rsidRPr="00CD4489">
              <w:rPr>
                <w:b/>
                <w:sz w:val="26"/>
                <w:szCs w:val="26"/>
              </w:rPr>
              <w:t>SỞ GIÁO DỤC VÀ ĐÀO TẠO TỈNH SƠN LA</w:t>
            </w:r>
          </w:p>
          <w:p w14:paraId="2879FDD0" w14:textId="75771044" w:rsidR="001D4345" w:rsidRPr="00CD4489" w:rsidRDefault="00DE4914" w:rsidP="00DD2B1D">
            <w:pPr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DB8B5C" wp14:editId="479F6B4D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104140</wp:posOffset>
                      </wp:positionV>
                      <wp:extent cx="1501775" cy="257175"/>
                      <wp:effectExtent l="0" t="0" r="22225" b="28575"/>
                      <wp:wrapNone/>
                      <wp:docPr id="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177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134CDDA" w14:textId="77777777" w:rsidR="001D4345" w:rsidRPr="002072A4" w:rsidRDefault="001D4345" w:rsidP="001D434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72A4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BDB8B5C" id="Rectangle 27" o:spid="_x0000_s1026" style="position:absolute;left:0;text-align:left;margin-left:25.7pt;margin-top:8.2pt;width:118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GgUHwIAAB8EAAAOAAAAZHJzL2Uyb0RvYy54bWysU8Fu2zAMvQ/YPwi6L46NeGmNOEWRrsOA&#10;bi3W7QMUWY6FyaJGKbG7rx8lp2m63YbpIJDi0yP5RK2uxt6wg0KvwdY8n805U1ZCo+2u5t+/3b67&#10;4MwHYRthwKqaPynPr9Zv36wGV6kCOjCNQkYk1leDq3kXgquyzMtO9cLPwClLwRawF4Fc3GUNioHY&#10;e5MV8/n7bABsHIJU3tPpzRTk68TftkqG+7b1KjBTc6otpB3Tvo17tl6JaofCdVoeyxD/UEUvtKWk&#10;J6obEQTbo/6LqtcSwUMbZhL6DNpWS5V6oG7y+R/dPHbCqdQLiePdSSb//2jll8MDMt3UvODMip6e&#10;6CuJJuzOKFYsoz6D8xXBHt0Dxg69uwP5wzMLm45g6hoRhk6JhqrKIz57dSE6nq6y7fAZGqIX+wBJ&#10;qrHFPhKSCGxML/J0ehE1BibpMC/n+XJZciYpVpTLnOyYQlTPtx368FFBz6JRc6TiE7s43PkwQZ8h&#10;MZmFW20MnYvKWDbU/LIsynTBg9FNDKYmcbfdGGQHEecmrWPeV7BeB5peo/uaX5xAoopqfLBNyhKE&#10;NpNNRRt7lCcqMikbxu1IwCjTFponEgphmlL6VWR0gL84G2hCa+5/7gUqzswnS2Jf5otFHOnkLMpl&#10;QQ6eR7bnEWElUdU8cDaZmzB9g71DvesoU55ksHBND9TqpN1LVce6aQqT+scfE8f83E+ol3+9/g0A&#10;AP//AwBQSwMEFAAGAAgAAAAhAEHQRi3dAAAACAEAAA8AAABkcnMvZG93bnJldi54bWxMj0FPwzAM&#10;he9I/IfISNxYuomVrTSdCmLXSQwk4JY1JqnWOFWTreXfY07sZNnv6fl75WbynTjjENtACuazDARS&#10;E0xLVsH72/ZuBSImTUZ3gVDBD0bYVNdXpS5MGOkVz/tkBYdQLLQCl1JfSBkbh17HWeiRWPsOg9eJ&#10;18FKM+iRw30nF1mWS69b4g9O9/jssDnuT17BS/+1q5c2yvojuc9jeBq3bmeVur2Z6kcQCaf0b4Y/&#10;fEaHipkO4UQmik7Bcn7PTr7nPFlfrB7WIA4s5GuQVSkvC1S/AAAA//8DAFBLAQItABQABgAIAAAA&#10;IQC2gziS/gAAAOEBAAATAAAAAAAAAAAAAAAAAAAAAABbQ29udGVudF9UeXBlc10ueG1sUEsBAi0A&#10;FAAGAAgAAAAhADj9If/WAAAAlAEAAAsAAAAAAAAAAAAAAAAALwEAAF9yZWxzLy5yZWxzUEsBAi0A&#10;FAAGAAgAAAAhACBUaBQfAgAAHwQAAA4AAAAAAAAAAAAAAAAALgIAAGRycy9lMm9Eb2MueG1sUEsB&#10;Ai0AFAAGAAgAAAAhAEHQRi3dAAAACAEAAA8AAAAAAAAAAAAAAAAAeQQAAGRycy9kb3ducmV2Lnht&#10;bFBLBQYAAAAABAAEAPMAAACDBQAAAAA=&#10;" filled="f">
                      <v:textbox>
                        <w:txbxContent>
                          <w:p w14:paraId="6134CDDA" w14:textId="77777777" w:rsidR="001D4345" w:rsidRPr="002072A4" w:rsidRDefault="001D4345" w:rsidP="001D434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72A4">
                              <w:rPr>
                                <w:b/>
                                <w:sz w:val="24"/>
                                <w:szCs w:val="24"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F0E598" w14:textId="77777777" w:rsidR="00DE4914" w:rsidRPr="00CD4489" w:rsidRDefault="00DE4914" w:rsidP="00DD2B1D">
            <w:pPr>
              <w:rPr>
                <w:rFonts w:asciiTheme="majorHAnsi" w:hAnsiTheme="majorHAnsi" w:cstheme="majorHAnsi"/>
                <w:i/>
                <w:sz w:val="26"/>
                <w:szCs w:val="26"/>
              </w:rPr>
            </w:pPr>
          </w:p>
          <w:p w14:paraId="6B0AD765" w14:textId="29BA44DF" w:rsidR="001D4345" w:rsidRPr="00CD4489" w:rsidRDefault="001D4345" w:rsidP="00DD2B1D">
            <w:pPr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i/>
                <w:sz w:val="26"/>
                <w:szCs w:val="26"/>
              </w:rPr>
              <w:t xml:space="preserve"> (Đề thi có 01 trang)</w:t>
            </w:r>
          </w:p>
        </w:tc>
        <w:tc>
          <w:tcPr>
            <w:tcW w:w="3116" w:type="pct"/>
          </w:tcPr>
          <w:p w14:paraId="19F63ECC" w14:textId="77777777" w:rsidR="001D4345" w:rsidRPr="00CD4489" w:rsidRDefault="001D4345" w:rsidP="00DD2B1D">
            <w:pPr>
              <w:spacing w:before="40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b/>
                <w:sz w:val="26"/>
                <w:szCs w:val="26"/>
              </w:rPr>
              <w:t>KỲ THI CHỌN ĐỘI TUYỂN HSG QUỐC GIA</w:t>
            </w:r>
          </w:p>
          <w:p w14:paraId="16D3CA64" w14:textId="77777777" w:rsidR="001D4345" w:rsidRPr="00CD4489" w:rsidRDefault="001D4345" w:rsidP="00DD2B1D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b/>
                <w:sz w:val="26"/>
                <w:szCs w:val="26"/>
              </w:rPr>
              <w:t>NĂM HỌC 2021 - 2022</w:t>
            </w:r>
          </w:p>
          <w:p w14:paraId="56080D3B" w14:textId="77777777" w:rsidR="001D4345" w:rsidRPr="00CD4489" w:rsidRDefault="001D4345" w:rsidP="00DD2B1D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b/>
                <w:sz w:val="26"/>
                <w:szCs w:val="26"/>
              </w:rPr>
              <w:t>Môn thi: TOÁN</w:t>
            </w:r>
          </w:p>
          <w:p w14:paraId="0DF08566" w14:textId="064ACB6A" w:rsidR="001D4345" w:rsidRPr="00CD4489" w:rsidRDefault="001D4345" w:rsidP="00DD2B1D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b/>
                <w:sz w:val="26"/>
                <w:szCs w:val="26"/>
              </w:rPr>
              <w:t>Ngày thi: 18/9/2021</w:t>
            </w:r>
          </w:p>
          <w:p w14:paraId="5F3A6249" w14:textId="46F6B864" w:rsidR="001D4345" w:rsidRPr="00CD4489" w:rsidRDefault="001D4345" w:rsidP="00DD2B1D">
            <w:pPr>
              <w:spacing w:line="360" w:lineRule="auto"/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0E3B5F" wp14:editId="280894B6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196850</wp:posOffset>
                      </wp:positionV>
                      <wp:extent cx="3189605" cy="635"/>
                      <wp:effectExtent l="0" t="0" r="29845" b="37465"/>
                      <wp:wrapNone/>
                      <wp:docPr id="5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89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2C587EE" id="AutoShape 25" o:spid="_x0000_s1026" type="#_x0000_t32" style="position:absolute;margin-left:27.85pt;margin-top:15.5pt;width:251.1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9KrzQEAAH8DAAAOAAAAZHJzL2Uyb0RvYy54bWysU01v2zAMvQ/YfxB0X5ykSNAacYohXXfp&#10;tgLtfgAjybYwWRQoJU7+/SjlY1t3G+aDIIrke+Qjvbo/DE7sDUWLvpGzyVQK4xVq67tGfn99/HAr&#10;RUzgNTj0ppFHE+X9+v271RhqM8cenTYkGMTHegyN7FMKdVVF1ZsB4gSD8exskQZIbFJXaYKR0QdX&#10;zafTZTUi6UCoTIz8+nByynXBb1uj0re2jSYJ10iuLZWTyrnNZ7VeQd0RhN6qcxnwD1UMYD2TXqEe&#10;IIHYkf0LarCKMGKbJgqHCtvWKlN64G5m0zfdvPQQTOmFxYnhKlP8f7Dq6/6ZhNWNXEjhYeARfdwl&#10;LMxivsj6jCHWHLbxz5Q7VAf/Ep5Q/YjC46YH35kS/XoMnDzLGdUfKdmIgVm24xfUHANMUMQ6tDRk&#10;SJZBHMpMjteZmEMSih9vZrd3yykXp9i3vCkVVVBfUgPF9NngIPKlkTER2K5PG/SeZ480K0Swf4op&#10;Fwb1JSHzeny0zpUVcF6MjbxbcMvZE9FZnZ3FoG67cST2kJeofKXLN2GEO68LWG9AfzrfE1h3ujO5&#10;82dxsh4nZbeoj890EY2nXKo8b2Reo9/tkv3rv1n/BAAA//8DAFBLAwQUAAYACAAAACEA4ZD1iN0A&#10;AAAIAQAADwAAAGRycy9kb3ducmV2LnhtbEyPQU/DMAyF70j7D5GRuCCWdigwStNpmsRhR7ZJXLPG&#10;tIXGqZp07fbr8U7sZvs9PX8vX02uFSfsQ+NJQzpPQCCV3jZUaTjsP56WIEI0ZE3rCTWcMcCqmN3l&#10;JrN+pE887WIlOIRCZjTUMXaZlKGs0Zkw9x0Sa9++dyby2lfS9mbkcNfKRZK8SGca4g+16XBTY/m7&#10;G5wGDINKk/Wbqw7by/j4tbj8jN1e64f7af0OIuIU/81wxWd0KJjp6AeyQbQalHplp4bnlCuxrtSS&#10;h+P1kIIscnlboPgDAAD//wMAUEsBAi0AFAAGAAgAAAAhALaDOJL+AAAA4QEAABMAAAAAAAAAAAAA&#10;AAAAAAAAAFtDb250ZW50X1R5cGVzXS54bWxQSwECLQAUAAYACAAAACEAOP0h/9YAAACUAQAACwAA&#10;AAAAAAAAAAAAAAAvAQAAX3JlbHMvLnJlbHNQSwECLQAUAAYACAAAACEAiLfSq80BAAB/AwAADgAA&#10;AAAAAAAAAAAAAAAuAgAAZHJzL2Uyb0RvYy54bWxQSwECLQAUAAYACAAAACEA4ZD1iN0AAAAIAQAA&#10;DwAAAAAAAAAAAAAAAAAnBAAAZHJzL2Rvd25yZXYueG1sUEsFBgAAAAAEAAQA8wAAADEFAAAAAA==&#10;"/>
                  </w:pict>
                </mc:Fallback>
              </mc:AlternateConten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</w:rPr>
              <w:t>Thời gian làm bài: 180 phút</w:t>
            </w:r>
            <w:r w:rsidR="00040551" w:rsidRPr="00CD4489">
              <w:rPr>
                <w:rFonts w:asciiTheme="majorHAnsi" w:hAnsiTheme="majorHAnsi" w:cstheme="majorHAnsi"/>
                <w:i/>
                <w:sz w:val="26"/>
                <w:szCs w:val="26"/>
              </w:rPr>
              <w:t>,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</w:rPr>
              <w:t xml:space="preserve"> không kể thời gian phát đề</w:t>
            </w:r>
          </w:p>
        </w:tc>
      </w:tr>
    </w:tbl>
    <w:p w14:paraId="19B84706" w14:textId="77777777" w:rsidR="00040551" w:rsidRPr="00CD4489" w:rsidRDefault="00040551" w:rsidP="001D434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</w:p>
    <w:p w14:paraId="25B1E8C2" w14:textId="39B96DDB" w:rsidR="006D6B20" w:rsidRPr="00CD4489" w:rsidRDefault="001D4345" w:rsidP="001D4345">
      <w:pPr>
        <w:spacing w:line="360" w:lineRule="auto"/>
        <w:jc w:val="both"/>
        <w:rPr>
          <w:rFonts w:asciiTheme="majorHAnsi" w:hAnsiTheme="majorHAnsi" w:cstheme="majorHAnsi"/>
          <w:b/>
          <w:sz w:val="26"/>
          <w:szCs w:val="26"/>
          <w:lang w:val="it-IT"/>
        </w:rPr>
      </w:pPr>
      <w:r w:rsidRPr="00CD4489">
        <w:rPr>
          <w:rFonts w:asciiTheme="majorHAnsi" w:hAnsiTheme="majorHAnsi" w:cstheme="majorHAnsi"/>
          <w:sz w:val="26"/>
          <w:szCs w:val="26"/>
        </w:rPr>
        <w:t>Họ và tên thí sinh: ............................................................; Số báo danh: ...............................</w:t>
      </w:r>
    </w:p>
    <w:p w14:paraId="4634FD66" w14:textId="77777777" w:rsidR="00040551" w:rsidRPr="00CD4489" w:rsidRDefault="001D4345" w:rsidP="00040551">
      <w:pPr>
        <w:spacing w:before="60" w:after="60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CD4489">
        <w:rPr>
          <w:rFonts w:asciiTheme="majorHAnsi" w:hAnsiTheme="majorHAnsi" w:cstheme="majorHAnsi"/>
          <w:b/>
          <w:bCs/>
          <w:sz w:val="26"/>
          <w:szCs w:val="26"/>
        </w:rPr>
        <w:t xml:space="preserve">Câu </w:t>
      </w:r>
      <w:r w:rsidR="006D6B20" w:rsidRPr="00CD4489">
        <w:rPr>
          <w:rFonts w:asciiTheme="majorHAnsi" w:hAnsiTheme="majorHAnsi" w:cstheme="majorHAnsi"/>
          <w:b/>
          <w:bCs/>
          <w:sz w:val="26"/>
          <w:szCs w:val="26"/>
        </w:rPr>
        <w:t>1</w:t>
      </w:r>
      <w:r w:rsidRPr="00CD4489">
        <w:rPr>
          <w:rFonts w:asciiTheme="majorHAnsi" w:hAnsiTheme="majorHAnsi" w:cstheme="majorHAnsi"/>
          <w:b/>
          <w:bCs/>
          <w:sz w:val="26"/>
          <w:szCs w:val="26"/>
        </w:rPr>
        <w:t>. (</w:t>
      </w:r>
      <w:r w:rsidR="006D6B20" w:rsidRPr="00CD4489">
        <w:rPr>
          <w:rFonts w:asciiTheme="majorHAnsi" w:hAnsiTheme="majorHAnsi" w:cstheme="majorHAnsi"/>
          <w:b/>
          <w:bCs/>
          <w:sz w:val="26"/>
          <w:szCs w:val="26"/>
        </w:rPr>
        <w:t>5</w:t>
      </w:r>
      <w:r w:rsidRPr="00CD4489">
        <w:rPr>
          <w:rFonts w:asciiTheme="majorHAnsi" w:hAnsiTheme="majorHAnsi" w:cstheme="majorHAnsi"/>
          <w:b/>
          <w:bCs/>
          <w:sz w:val="26"/>
          <w:szCs w:val="26"/>
        </w:rPr>
        <w:t>,0 điểm)</w:t>
      </w:r>
    </w:p>
    <w:p w14:paraId="3CF7AD54" w14:textId="150EEE6A" w:rsidR="006D6B20" w:rsidRPr="00CD4489" w:rsidRDefault="001D4345" w:rsidP="00040551">
      <w:pPr>
        <w:spacing w:before="60" w:after="60"/>
        <w:ind w:firstLine="567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6D6B20" w:rsidRPr="00CD4489">
        <w:rPr>
          <w:rFonts w:asciiTheme="majorHAnsi" w:hAnsiTheme="majorHAnsi" w:cstheme="majorHAnsi"/>
          <w:bCs/>
          <w:sz w:val="26"/>
          <w:szCs w:val="26"/>
        </w:rPr>
        <w:t xml:space="preserve">Cho dãy số </w:t>
      </w:r>
      <w:bookmarkStart w:id="1" w:name="MTBlankEqn"/>
      <w:r w:rsidR="00C2485D" w:rsidRPr="00C2485D">
        <w:rPr>
          <w:position w:val="-14"/>
        </w:rPr>
        <w:object w:dxaOrig="480" w:dyaOrig="400" w14:anchorId="0B308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0.25pt" o:ole="">
            <v:imagedata r:id="rId7" o:title=""/>
          </v:shape>
          <o:OLEObject Type="Embed" ProgID="Equation.DSMT4" ShapeID="_x0000_i1025" DrawAspect="Content" ObjectID="_1693590162" r:id="rId8"/>
        </w:object>
      </w:r>
      <w:bookmarkEnd w:id="1"/>
      <w:r w:rsidR="007761E7" w:rsidRPr="00CD4489">
        <w:t xml:space="preserve"> x</w:t>
      </w:r>
      <w:r w:rsidR="006D6B20" w:rsidRPr="00CD4489">
        <w:rPr>
          <w:rFonts w:asciiTheme="majorHAnsi" w:hAnsiTheme="majorHAnsi" w:cstheme="majorHAnsi"/>
          <w:bCs/>
          <w:sz w:val="26"/>
          <w:szCs w:val="26"/>
        </w:rPr>
        <w:t xml:space="preserve">ác định bởi </w:t>
      </w:r>
      <w:r w:rsidR="00C2485D" w:rsidRPr="00C2485D">
        <w:rPr>
          <w:position w:val="-30"/>
        </w:rPr>
        <w:object w:dxaOrig="2659" w:dyaOrig="680" w14:anchorId="6977F40E">
          <v:shape id="_x0000_i1026" type="#_x0000_t75" style="width:132.75pt;height:33.75pt" o:ole="">
            <v:imagedata r:id="rId9" o:title=""/>
          </v:shape>
          <o:OLEObject Type="Embed" ProgID="Equation.DSMT4" ShapeID="_x0000_i1026" DrawAspect="Content" ObjectID="_1693590163" r:id="rId10"/>
        </w:object>
      </w:r>
      <w:r w:rsidR="006D6B20" w:rsidRPr="00CD4489">
        <w:rPr>
          <w:rFonts w:asciiTheme="majorHAnsi" w:hAnsiTheme="majorHAnsi" w:cstheme="majorHAnsi"/>
          <w:bCs/>
          <w:sz w:val="26"/>
          <w:szCs w:val="26"/>
        </w:rPr>
        <w:t xml:space="preserve"> </w:t>
      </w:r>
    </w:p>
    <w:p w14:paraId="5DFA8032" w14:textId="4870FCFC" w:rsidR="008C01F1" w:rsidRPr="00CD4489" w:rsidRDefault="008C01F1" w:rsidP="00200F60">
      <w:pPr>
        <w:spacing w:before="60" w:after="60"/>
        <w:ind w:firstLine="567"/>
        <w:jc w:val="both"/>
        <w:rPr>
          <w:rFonts w:asciiTheme="majorHAnsi" w:hAnsiTheme="majorHAnsi" w:cstheme="majorHAnsi"/>
          <w:bCs/>
          <w:sz w:val="26"/>
          <w:szCs w:val="26"/>
        </w:rPr>
      </w:pPr>
      <w:r w:rsidRPr="00CD4489">
        <w:rPr>
          <w:rFonts w:asciiTheme="majorHAnsi" w:hAnsiTheme="majorHAnsi" w:cstheme="majorHAnsi"/>
          <w:bCs/>
          <w:sz w:val="26"/>
          <w:szCs w:val="26"/>
        </w:rPr>
        <w:t xml:space="preserve"> </w:t>
      </w:r>
      <w:r w:rsidR="006D6B20" w:rsidRPr="00CD4489">
        <w:rPr>
          <w:rFonts w:asciiTheme="majorHAnsi" w:hAnsiTheme="majorHAnsi" w:cstheme="majorHAnsi"/>
          <w:bCs/>
          <w:sz w:val="26"/>
          <w:szCs w:val="26"/>
        </w:rPr>
        <w:t xml:space="preserve">a) Chứng minh rằng dãy </w:t>
      </w:r>
      <w:r w:rsidR="00C2485D" w:rsidRPr="00C2485D">
        <w:rPr>
          <w:position w:val="-14"/>
        </w:rPr>
        <w:object w:dxaOrig="480" w:dyaOrig="400" w14:anchorId="29B4132D">
          <v:shape id="_x0000_i1027" type="#_x0000_t75" style="width:24pt;height:20.25pt" o:ole="">
            <v:imagedata r:id="rId11" o:title=""/>
          </v:shape>
          <o:OLEObject Type="Embed" ProgID="Equation.DSMT4" ShapeID="_x0000_i1027" DrawAspect="Content" ObjectID="_1693590164" r:id="rId12"/>
        </w:object>
      </w:r>
      <w:r w:rsidR="006D6B20" w:rsidRPr="00CD4489">
        <w:rPr>
          <w:rFonts w:asciiTheme="majorHAnsi" w:hAnsiTheme="majorHAnsi" w:cstheme="majorHAnsi"/>
          <w:bCs/>
          <w:sz w:val="26"/>
          <w:szCs w:val="26"/>
        </w:rPr>
        <w:t xml:space="preserve"> có giới hạn hữu hạn và tìm giới hạn đó</w:t>
      </w:r>
      <w:r w:rsidRPr="00CD4489">
        <w:rPr>
          <w:rFonts w:asciiTheme="majorHAnsi" w:hAnsiTheme="majorHAnsi" w:cstheme="majorHAnsi"/>
          <w:bCs/>
          <w:sz w:val="26"/>
          <w:szCs w:val="26"/>
        </w:rPr>
        <w:t>.</w:t>
      </w:r>
    </w:p>
    <w:p w14:paraId="06B4D366" w14:textId="15EC30FE" w:rsidR="006D6B20" w:rsidRPr="00CD4489" w:rsidRDefault="008C01F1" w:rsidP="00200F60">
      <w:pPr>
        <w:spacing w:before="60" w:after="60"/>
        <w:jc w:val="both"/>
        <w:rPr>
          <w:rFonts w:asciiTheme="majorHAnsi" w:hAnsiTheme="majorHAnsi" w:cstheme="majorHAnsi"/>
          <w:sz w:val="26"/>
          <w:szCs w:val="26"/>
        </w:rPr>
      </w:pPr>
      <w:r w:rsidRPr="00CD4489">
        <w:rPr>
          <w:rFonts w:asciiTheme="majorHAnsi" w:hAnsiTheme="majorHAnsi" w:cstheme="majorHAnsi"/>
          <w:bCs/>
          <w:sz w:val="26"/>
          <w:szCs w:val="26"/>
        </w:rPr>
        <w:t xml:space="preserve">         </w:t>
      </w:r>
      <w:r w:rsidR="006D6B20" w:rsidRPr="00CD4489">
        <w:rPr>
          <w:rFonts w:asciiTheme="majorHAnsi" w:hAnsiTheme="majorHAnsi" w:cstheme="majorHAnsi"/>
          <w:bCs/>
          <w:sz w:val="26"/>
          <w:szCs w:val="26"/>
        </w:rPr>
        <w:t xml:space="preserve">b) Đặt </w:t>
      </w:r>
      <w:r w:rsidR="00C2485D" w:rsidRPr="00C2485D">
        <w:rPr>
          <w:position w:val="-30"/>
        </w:rPr>
        <w:object w:dxaOrig="1380" w:dyaOrig="700" w14:anchorId="16F3B176">
          <v:shape id="_x0000_i1028" type="#_x0000_t75" style="width:69pt;height:35.25pt" o:ole="">
            <v:imagedata r:id="rId13" o:title=""/>
          </v:shape>
          <o:OLEObject Type="Embed" ProgID="Equation.DSMT4" ShapeID="_x0000_i1028" DrawAspect="Content" ObjectID="_1693590165" r:id="rId14"/>
        </w:object>
      </w:r>
      <w:r w:rsidR="006D6B20" w:rsidRPr="00CD4489">
        <w:rPr>
          <w:rFonts w:asciiTheme="majorHAnsi" w:hAnsiTheme="majorHAnsi" w:cstheme="majorHAnsi"/>
          <w:bCs/>
          <w:sz w:val="26"/>
          <w:szCs w:val="26"/>
        </w:rPr>
        <w:t xml:space="preserve">. Tìm </w:t>
      </w:r>
      <w:r w:rsidR="00C2485D" w:rsidRPr="00C2485D">
        <w:rPr>
          <w:position w:val="-24"/>
        </w:rPr>
        <w:object w:dxaOrig="1180" w:dyaOrig="620" w14:anchorId="74C1E3AF">
          <v:shape id="_x0000_i1029" type="#_x0000_t75" style="width:59.25pt;height:30.75pt" o:ole="">
            <v:imagedata r:id="rId15" o:title=""/>
          </v:shape>
          <o:OLEObject Type="Embed" ProgID="Equation.DSMT4" ShapeID="_x0000_i1029" DrawAspect="Content" ObjectID="_1693590166" r:id="rId16"/>
        </w:object>
      </w:r>
    </w:p>
    <w:p w14:paraId="21FCABB2" w14:textId="77777777" w:rsidR="00040551" w:rsidRPr="00CD4489" w:rsidRDefault="008C01F1" w:rsidP="00200F60">
      <w:pPr>
        <w:spacing w:before="60" w:after="60"/>
        <w:jc w:val="both"/>
        <w:rPr>
          <w:rFonts w:asciiTheme="majorHAnsi" w:hAnsiTheme="majorHAnsi" w:cstheme="majorHAnsi"/>
          <w:bCs/>
          <w:sz w:val="26"/>
          <w:szCs w:val="26"/>
        </w:rPr>
      </w:pPr>
      <w:r w:rsidRPr="00CD4489">
        <w:rPr>
          <w:rFonts w:asciiTheme="majorHAnsi" w:hAnsiTheme="majorHAnsi" w:cstheme="majorHAnsi"/>
          <w:b/>
          <w:bCs/>
          <w:sz w:val="26"/>
          <w:szCs w:val="26"/>
        </w:rPr>
        <w:t>Câu 2. (5,0 điểm)</w:t>
      </w:r>
      <w:r w:rsidR="008775B5" w:rsidRPr="00CD4489">
        <w:rPr>
          <w:rFonts w:asciiTheme="majorHAnsi" w:hAnsiTheme="majorHAnsi" w:cstheme="majorHAnsi"/>
          <w:bCs/>
          <w:sz w:val="26"/>
          <w:szCs w:val="26"/>
        </w:rPr>
        <w:t xml:space="preserve"> </w:t>
      </w:r>
      <w:r w:rsidR="00200F60" w:rsidRPr="00CD4489">
        <w:rPr>
          <w:rFonts w:asciiTheme="majorHAnsi" w:hAnsiTheme="majorHAnsi" w:cstheme="majorHAnsi"/>
          <w:bCs/>
          <w:sz w:val="26"/>
          <w:szCs w:val="26"/>
        </w:rPr>
        <w:t xml:space="preserve"> </w:t>
      </w:r>
    </w:p>
    <w:p w14:paraId="19B0B45C" w14:textId="0F84EF0F" w:rsidR="008775B5" w:rsidRPr="00CD4489" w:rsidRDefault="008775B5" w:rsidP="00040551">
      <w:pPr>
        <w:spacing w:before="60" w:after="60"/>
        <w:ind w:firstLine="720"/>
        <w:jc w:val="both"/>
        <w:rPr>
          <w:rFonts w:asciiTheme="majorHAnsi" w:hAnsiTheme="majorHAnsi" w:cstheme="majorHAnsi"/>
          <w:bCs/>
          <w:sz w:val="26"/>
          <w:szCs w:val="26"/>
        </w:rPr>
      </w:pPr>
      <w:r w:rsidRPr="00CD4489">
        <w:rPr>
          <w:rFonts w:asciiTheme="majorHAnsi" w:hAnsiTheme="majorHAnsi" w:cstheme="majorHAnsi"/>
          <w:bCs/>
          <w:sz w:val="26"/>
          <w:szCs w:val="26"/>
        </w:rPr>
        <w:t xml:space="preserve">Cho </w:t>
      </w:r>
      <w:r w:rsidR="00C2485D" w:rsidRPr="00C2485D">
        <w:rPr>
          <w:position w:val="-10"/>
        </w:rPr>
        <w:object w:dxaOrig="680" w:dyaOrig="320" w14:anchorId="2CD10A2B">
          <v:shape id="_x0000_i1030" type="#_x0000_t75" style="width:33.75pt;height:15.75pt" o:ole="">
            <v:imagedata r:id="rId17" o:title=""/>
          </v:shape>
          <o:OLEObject Type="Embed" ProgID="Equation.DSMT4" ShapeID="_x0000_i1030" DrawAspect="Content" ObjectID="_1693590167" r:id="rId18"/>
        </w:object>
      </w:r>
      <w:r w:rsidRPr="00CD4489">
        <w:rPr>
          <w:rFonts w:asciiTheme="majorHAnsi" w:hAnsiTheme="majorHAnsi" w:cstheme="majorHAnsi"/>
          <w:bCs/>
          <w:sz w:val="26"/>
          <w:szCs w:val="26"/>
        </w:rPr>
        <w:t xml:space="preserve"> là các số thực dương có tích bằng </w:t>
      </w:r>
      <w:r w:rsidR="00C2485D" w:rsidRPr="00C2485D">
        <w:rPr>
          <w:position w:val="-6"/>
        </w:rPr>
        <w:object w:dxaOrig="220" w:dyaOrig="279" w14:anchorId="2CDD44DD">
          <v:shape id="_x0000_i1031" type="#_x0000_t75" style="width:11.25pt;height:14.25pt" o:ole="">
            <v:imagedata r:id="rId19" o:title=""/>
          </v:shape>
          <o:OLEObject Type="Embed" ProgID="Equation.DSMT4" ShapeID="_x0000_i1031" DrawAspect="Content" ObjectID="_1693590168" r:id="rId20"/>
        </w:object>
      </w:r>
      <w:r w:rsidR="000A354F" w:rsidRPr="00CD4489">
        <w:rPr>
          <w:rFonts w:asciiTheme="majorHAnsi" w:hAnsiTheme="majorHAnsi" w:cstheme="majorHAnsi"/>
          <w:bCs/>
          <w:sz w:val="26"/>
          <w:szCs w:val="26"/>
        </w:rPr>
        <w:t xml:space="preserve"> </w:t>
      </w:r>
      <w:r w:rsidRPr="00CD4489">
        <w:rPr>
          <w:rFonts w:asciiTheme="majorHAnsi" w:hAnsiTheme="majorHAnsi" w:cstheme="majorHAnsi"/>
          <w:bCs/>
          <w:sz w:val="26"/>
          <w:szCs w:val="26"/>
        </w:rPr>
        <w:t>Chứng minh rằng</w:t>
      </w:r>
      <w:r w:rsidR="000A354F" w:rsidRPr="00CD4489">
        <w:rPr>
          <w:rFonts w:asciiTheme="majorHAnsi" w:hAnsiTheme="majorHAnsi" w:cstheme="majorHAnsi"/>
          <w:bCs/>
          <w:sz w:val="26"/>
          <w:szCs w:val="26"/>
        </w:rPr>
        <w:t>:</w:t>
      </w:r>
    </w:p>
    <w:p w14:paraId="2B03E253" w14:textId="7C7B43BD" w:rsidR="008775B5" w:rsidRPr="00CD4489" w:rsidRDefault="00200F60" w:rsidP="00200F60">
      <w:pPr>
        <w:spacing w:before="60" w:after="60"/>
        <w:jc w:val="both"/>
        <w:rPr>
          <w:rFonts w:asciiTheme="majorHAnsi" w:eastAsiaTheme="minorEastAsia" w:hAnsiTheme="majorHAnsi" w:cstheme="majorHAnsi"/>
          <w:b/>
          <w:sz w:val="26"/>
          <w:szCs w:val="26"/>
        </w:rPr>
      </w:pPr>
      <w:r w:rsidRPr="00CD4489">
        <w:rPr>
          <w:rFonts w:asciiTheme="majorHAnsi" w:hAnsiTheme="majorHAnsi" w:cstheme="majorHAnsi"/>
          <w:sz w:val="26"/>
          <w:szCs w:val="26"/>
        </w:rPr>
        <w:t xml:space="preserve">           </w:t>
      </w:r>
      <w:r w:rsidR="00C2485D" w:rsidRPr="00C2485D">
        <w:rPr>
          <w:position w:val="-24"/>
        </w:rPr>
        <w:object w:dxaOrig="3940" w:dyaOrig="620" w14:anchorId="6AF0CF06">
          <v:shape id="_x0000_i1032" type="#_x0000_t75" style="width:197.25pt;height:30.75pt" o:ole="">
            <v:imagedata r:id="rId21" o:title=""/>
          </v:shape>
          <o:OLEObject Type="Embed" ProgID="Equation.DSMT4" ShapeID="_x0000_i1032" DrawAspect="Content" ObjectID="_1693590169" r:id="rId22"/>
        </w:object>
      </w:r>
    </w:p>
    <w:p w14:paraId="20274F68" w14:textId="77777777" w:rsidR="00040551" w:rsidRPr="00CD4489" w:rsidRDefault="008C01F1" w:rsidP="00200F60">
      <w:pPr>
        <w:spacing w:before="60" w:after="60" w:line="36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CD4489">
        <w:rPr>
          <w:rFonts w:asciiTheme="majorHAnsi" w:hAnsiTheme="majorHAnsi" w:cstheme="majorHAnsi"/>
          <w:b/>
          <w:bCs/>
          <w:sz w:val="26"/>
          <w:szCs w:val="26"/>
        </w:rPr>
        <w:t>Câu 3. (5,0 điểm)</w:t>
      </w:r>
      <w:r w:rsidR="008775B5" w:rsidRPr="00CD4489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58E50B07" w14:textId="103AC19B" w:rsidR="008775B5" w:rsidRPr="00CD4489" w:rsidRDefault="008775B5" w:rsidP="00040551">
      <w:pPr>
        <w:spacing w:before="60" w:after="60" w:line="360" w:lineRule="auto"/>
        <w:ind w:firstLine="720"/>
        <w:jc w:val="both"/>
        <w:rPr>
          <w:rFonts w:asciiTheme="majorHAnsi" w:eastAsiaTheme="minorHAnsi" w:hAnsiTheme="majorHAnsi" w:cstheme="majorHAnsi"/>
          <w:sz w:val="26"/>
          <w:szCs w:val="26"/>
        </w:rPr>
      </w:pPr>
      <w:r w:rsidRPr="00CD4489">
        <w:rPr>
          <w:rFonts w:asciiTheme="majorHAnsi" w:hAnsiTheme="majorHAnsi" w:cstheme="majorHAnsi"/>
          <w:sz w:val="26"/>
          <w:szCs w:val="26"/>
        </w:rPr>
        <w:t xml:space="preserve">Cho tam giác nhọn </w:t>
      </w:r>
      <w:r w:rsidR="00C2485D" w:rsidRPr="00C2485D">
        <w:rPr>
          <w:position w:val="-6"/>
        </w:rPr>
        <w:object w:dxaOrig="560" w:dyaOrig="279" w14:anchorId="347CE8C7">
          <v:shape id="_x0000_i1033" type="#_x0000_t75" style="width:27.75pt;height:14.25pt" o:ole="">
            <v:imagedata r:id="rId23" o:title=""/>
          </v:shape>
          <o:OLEObject Type="Embed" ProgID="Equation.DSMT4" ShapeID="_x0000_i1033" DrawAspect="Content" ObjectID="_1693590170" r:id="rId24"/>
        </w:object>
      </w:r>
      <w:r w:rsidR="00367B49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Pr="00CD4489">
        <w:rPr>
          <w:rFonts w:asciiTheme="majorHAnsi" w:hAnsiTheme="majorHAnsi" w:cstheme="majorHAnsi"/>
          <w:sz w:val="26"/>
          <w:szCs w:val="26"/>
        </w:rPr>
        <w:t xml:space="preserve">không cân nội tiếp đường tròn </w:t>
      </w:r>
      <w:r w:rsidR="00C2485D" w:rsidRPr="00C2485D">
        <w:rPr>
          <w:position w:val="-14"/>
        </w:rPr>
        <w:object w:dxaOrig="520" w:dyaOrig="400" w14:anchorId="5D74346B">
          <v:shape id="_x0000_i1034" type="#_x0000_t75" style="width:26.25pt;height:20.25pt" o:ole="">
            <v:imagedata r:id="rId25" o:title=""/>
          </v:shape>
          <o:OLEObject Type="Embed" ProgID="Equation.DSMT4" ShapeID="_x0000_i1034" DrawAspect="Content" ObjectID="_1693590171" r:id="rId26"/>
        </w:object>
      </w:r>
      <w:r w:rsidR="002A7399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Pr="00CD4489">
        <w:rPr>
          <w:rFonts w:asciiTheme="majorHAnsi" w:hAnsiTheme="majorHAnsi" w:cstheme="majorHAnsi"/>
          <w:sz w:val="26"/>
          <w:szCs w:val="26"/>
        </w:rPr>
        <w:t>có đường cao</w:t>
      </w:r>
      <w:r w:rsidR="002A7399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C2485D" w:rsidRPr="00025957">
        <w:rPr>
          <w:position w:val="-4"/>
        </w:rPr>
        <w:object w:dxaOrig="440" w:dyaOrig="260" w14:anchorId="4226AE87">
          <v:shape id="_x0000_i1035" type="#_x0000_t75" style="width:21.75pt;height:12.75pt" o:ole="">
            <v:imagedata r:id="rId27" o:title=""/>
          </v:shape>
          <o:OLEObject Type="Embed" ProgID="Equation.DSMT4" ShapeID="_x0000_i1035" DrawAspect="Content" ObjectID="_1693590172" r:id="rId28"/>
        </w:object>
      </w:r>
      <w:r w:rsidR="002A7399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Pr="00CD4489">
        <w:rPr>
          <w:rFonts w:asciiTheme="majorHAnsi" w:hAnsiTheme="majorHAnsi" w:cstheme="majorHAnsi"/>
          <w:sz w:val="26"/>
          <w:szCs w:val="26"/>
        </w:rPr>
        <w:t>và tâm đường tròn nội tiếp là</w:t>
      </w:r>
      <w:r w:rsidR="002A7399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C2485D" w:rsidRPr="00C2485D">
        <w:rPr>
          <w:position w:val="-6"/>
        </w:rPr>
        <w:object w:dxaOrig="220" w:dyaOrig="279" w14:anchorId="6FD64981">
          <v:shape id="_x0000_i1036" type="#_x0000_t75" style="width:11.25pt;height:14.25pt" o:ole="">
            <v:imagedata r:id="rId29" o:title=""/>
          </v:shape>
          <o:OLEObject Type="Embed" ProgID="Equation.DSMT4" ShapeID="_x0000_i1036" DrawAspect="Content" ObjectID="_1693590173" r:id="rId30"/>
        </w:object>
      </w:r>
      <w:r w:rsidR="002F14B6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Pr="00CD4489">
        <w:rPr>
          <w:rFonts w:asciiTheme="majorHAnsi" w:hAnsiTheme="majorHAnsi" w:cstheme="majorHAnsi"/>
          <w:sz w:val="26"/>
          <w:szCs w:val="26"/>
        </w:rPr>
        <w:t xml:space="preserve">Đường thẳng </w:t>
      </w:r>
      <w:r w:rsidR="00C2485D" w:rsidRPr="00025957">
        <w:rPr>
          <w:position w:val="-4"/>
        </w:rPr>
        <w:object w:dxaOrig="340" w:dyaOrig="260" w14:anchorId="3EE6BC7E">
          <v:shape id="_x0000_i1037" type="#_x0000_t75" style="width:17.25pt;height:12.75pt" o:ole="">
            <v:imagedata r:id="rId31" o:title=""/>
          </v:shape>
          <o:OLEObject Type="Embed" ProgID="Equation.DSMT4" ShapeID="_x0000_i1037" DrawAspect="Content" ObjectID="_1693590174" r:id="rId32"/>
        </w:object>
      </w:r>
      <w:r w:rsidR="00404086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Pr="00CD4489">
        <w:rPr>
          <w:rFonts w:asciiTheme="majorHAnsi" w:hAnsiTheme="majorHAnsi" w:cstheme="majorHAnsi"/>
          <w:sz w:val="26"/>
          <w:szCs w:val="26"/>
        </w:rPr>
        <w:t xml:space="preserve">cắt đường tròn </w:t>
      </w:r>
      <w:r w:rsidR="00C2485D" w:rsidRPr="00C2485D">
        <w:rPr>
          <w:position w:val="-14"/>
        </w:rPr>
        <w:object w:dxaOrig="440" w:dyaOrig="400" w14:anchorId="7058794A">
          <v:shape id="_x0000_i1038" type="#_x0000_t75" style="width:21.75pt;height:20.25pt" o:ole="">
            <v:imagedata r:id="rId33" o:title=""/>
          </v:shape>
          <o:OLEObject Type="Embed" ProgID="Equation.DSMT4" ShapeID="_x0000_i1038" DrawAspect="Content" ObjectID="_1693590175" r:id="rId34"/>
        </w:object>
      </w:r>
      <w:r w:rsidR="00404086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Pr="00CD4489">
        <w:rPr>
          <w:rFonts w:asciiTheme="majorHAnsi" w:hAnsiTheme="majorHAnsi" w:cstheme="majorHAnsi"/>
          <w:sz w:val="26"/>
          <w:szCs w:val="26"/>
        </w:rPr>
        <w:t>tại điểm thứ hai</w:t>
      </w:r>
      <w:r w:rsidR="00404086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C2485D" w:rsidRPr="00C2485D">
        <w:rPr>
          <w:position w:val="-6"/>
        </w:rPr>
        <w:object w:dxaOrig="360" w:dyaOrig="279" w14:anchorId="662538FB">
          <v:shape id="_x0000_i1039" type="#_x0000_t75" style="width:18pt;height:14.25pt" o:ole="">
            <v:imagedata r:id="rId35" o:title=""/>
          </v:shape>
          <o:OLEObject Type="Embed" ProgID="Equation.DSMT4" ShapeID="_x0000_i1039" DrawAspect="Content" ObjectID="_1693590176" r:id="rId36"/>
        </w:object>
      </w:r>
      <w:r w:rsidR="00F15F92" w:rsidRPr="00CD4489">
        <w:rPr>
          <w:rFonts w:asciiTheme="majorHAnsi" w:hAnsiTheme="majorHAnsi" w:cstheme="majorHAnsi"/>
          <w:sz w:val="26"/>
          <w:szCs w:val="26"/>
        </w:rPr>
        <w:t xml:space="preserve"> Gọi </w:t>
      </w:r>
      <w:r w:rsidR="00C2485D" w:rsidRPr="00025957">
        <w:rPr>
          <w:position w:val="-4"/>
        </w:rPr>
        <w:object w:dxaOrig="279" w:dyaOrig="260" w14:anchorId="4329EA8E">
          <v:shape id="_x0000_i1040" type="#_x0000_t75" style="width:14.25pt;height:12.75pt" o:ole="">
            <v:imagedata r:id="rId37" o:title=""/>
          </v:shape>
          <o:OLEObject Type="Embed" ProgID="Equation.DSMT4" ShapeID="_x0000_i1040" DrawAspect="Content" ObjectID="_1693590177" r:id="rId38"/>
        </w:object>
      </w:r>
      <w:r w:rsidRPr="00CD4489">
        <w:rPr>
          <w:rFonts w:asciiTheme="majorHAnsi" w:hAnsiTheme="majorHAnsi" w:cstheme="majorHAnsi"/>
          <w:sz w:val="26"/>
          <w:szCs w:val="26"/>
        </w:rPr>
        <w:t xml:space="preserve"> là điểm đối xứng với </w:t>
      </w:r>
      <w:r w:rsidR="00C2485D" w:rsidRPr="00025957">
        <w:rPr>
          <w:position w:val="-4"/>
        </w:rPr>
        <w:object w:dxaOrig="240" w:dyaOrig="260" w14:anchorId="28535141">
          <v:shape id="_x0000_i1041" type="#_x0000_t75" style="width:12pt;height:12.75pt" o:ole="">
            <v:imagedata r:id="rId39" o:title=""/>
          </v:shape>
          <o:OLEObject Type="Embed" ProgID="Equation.DSMT4" ShapeID="_x0000_i1041" DrawAspect="Content" ObjectID="_1693590178" r:id="rId40"/>
        </w:object>
      </w:r>
      <w:r w:rsidRPr="00CD4489">
        <w:rPr>
          <w:rFonts w:asciiTheme="majorHAnsi" w:hAnsiTheme="majorHAnsi" w:cstheme="majorHAnsi"/>
          <w:sz w:val="26"/>
          <w:szCs w:val="26"/>
        </w:rPr>
        <w:t xml:space="preserve"> qua</w:t>
      </w:r>
      <w:r w:rsidR="00367B49" w:rsidRPr="00CD4489">
        <w:rPr>
          <w:rFonts w:asciiTheme="majorHAnsi" w:hAnsiTheme="majorHAnsi" w:cstheme="majorHAnsi"/>
          <w:sz w:val="26"/>
          <w:szCs w:val="26"/>
        </w:rPr>
        <w:t xml:space="preserve"> tâm</w:t>
      </w:r>
      <w:r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C2485D" w:rsidRPr="00C2485D">
        <w:rPr>
          <w:position w:val="-6"/>
        </w:rPr>
        <w:object w:dxaOrig="279" w:dyaOrig="279" w14:anchorId="364BE7BE">
          <v:shape id="_x0000_i1042" type="#_x0000_t75" style="width:14.25pt;height:14.25pt" o:ole="">
            <v:imagedata r:id="rId41" o:title=""/>
          </v:shape>
          <o:OLEObject Type="Embed" ProgID="Equation.DSMT4" ShapeID="_x0000_i1042" DrawAspect="Content" ObjectID="_1693590179" r:id="rId42"/>
        </w:object>
      </w:r>
      <w:r w:rsidRPr="00CD4489">
        <w:rPr>
          <w:rFonts w:asciiTheme="majorHAnsi" w:hAnsiTheme="majorHAnsi" w:cstheme="majorHAnsi"/>
          <w:sz w:val="26"/>
          <w:szCs w:val="26"/>
        </w:rPr>
        <w:t xml:space="preserve"> Đường thẳng </w:t>
      </w:r>
      <w:r w:rsidR="00C2485D" w:rsidRPr="00025957">
        <w:rPr>
          <w:position w:val="-4"/>
        </w:rPr>
        <w:object w:dxaOrig="480" w:dyaOrig="260" w14:anchorId="3FE34DCB">
          <v:shape id="_x0000_i1043" type="#_x0000_t75" style="width:24pt;height:12.75pt" o:ole="">
            <v:imagedata r:id="rId43" o:title=""/>
          </v:shape>
          <o:OLEObject Type="Embed" ProgID="Equation.DSMT4" ShapeID="_x0000_i1043" DrawAspect="Content" ObjectID="_1693590180" r:id="rId44"/>
        </w:object>
      </w:r>
      <w:r w:rsidR="00367B49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Pr="00CD4489">
        <w:rPr>
          <w:rFonts w:asciiTheme="majorHAnsi" w:hAnsiTheme="majorHAnsi" w:cstheme="majorHAnsi"/>
          <w:sz w:val="26"/>
          <w:szCs w:val="26"/>
        </w:rPr>
        <w:t xml:space="preserve">cắt các đường thẳng </w:t>
      </w:r>
      <w:r w:rsidR="00C2485D" w:rsidRPr="00C2485D">
        <w:rPr>
          <w:position w:val="-10"/>
        </w:rPr>
        <w:object w:dxaOrig="900" w:dyaOrig="320" w14:anchorId="0CC7E653">
          <v:shape id="_x0000_i1044" type="#_x0000_t75" style="width:45pt;height:15.75pt" o:ole="">
            <v:imagedata r:id="rId45" o:title=""/>
          </v:shape>
          <o:OLEObject Type="Embed" ProgID="Equation.DSMT4" ShapeID="_x0000_i1044" DrawAspect="Content" ObjectID="_1693590181" r:id="rId46"/>
        </w:object>
      </w:r>
      <w:r w:rsidRPr="00CD4489">
        <w:rPr>
          <w:rFonts w:asciiTheme="majorHAnsi" w:hAnsiTheme="majorHAnsi" w:cstheme="majorHAnsi"/>
          <w:sz w:val="26"/>
          <w:szCs w:val="26"/>
        </w:rPr>
        <w:t xml:space="preserve"> theo thứ tự tại </w:t>
      </w:r>
      <w:r w:rsidR="00C2485D" w:rsidRPr="00C2485D">
        <w:rPr>
          <w:position w:val="-6"/>
        </w:rPr>
        <w:object w:dxaOrig="279" w:dyaOrig="279" w14:anchorId="44A7E575">
          <v:shape id="_x0000_i1045" type="#_x0000_t75" style="width:14.25pt;height:14.25pt" o:ole="">
            <v:imagedata r:id="rId47" o:title=""/>
          </v:shape>
          <o:OLEObject Type="Embed" ProgID="Equation.DSMT4" ShapeID="_x0000_i1045" DrawAspect="Content" ObjectID="_1693590182" r:id="rId48"/>
        </w:object>
      </w:r>
      <w:r w:rsidRPr="00CD4489">
        <w:rPr>
          <w:rFonts w:asciiTheme="majorHAnsi" w:hAnsiTheme="majorHAnsi" w:cstheme="majorHAnsi"/>
          <w:sz w:val="26"/>
          <w:szCs w:val="26"/>
        </w:rPr>
        <w:t xml:space="preserve"> và </w:t>
      </w:r>
      <w:r w:rsidR="00C2485D" w:rsidRPr="00C2485D">
        <w:rPr>
          <w:position w:val="-6"/>
        </w:rPr>
        <w:object w:dxaOrig="300" w:dyaOrig="279" w14:anchorId="0B331E8F">
          <v:shape id="_x0000_i1046" type="#_x0000_t75" style="width:15pt;height:14.25pt" o:ole="">
            <v:imagedata r:id="rId49" o:title=""/>
          </v:shape>
          <o:OLEObject Type="Embed" ProgID="Equation.DSMT4" ShapeID="_x0000_i1046" DrawAspect="Content" ObjectID="_1693590183" r:id="rId50"/>
        </w:object>
      </w:r>
      <w:r w:rsidRPr="00CD4489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65E4F1F8" w14:textId="423E5D00" w:rsidR="008775B5" w:rsidRPr="00CD4489" w:rsidRDefault="00820DAD" w:rsidP="00820DAD">
      <w:pPr>
        <w:spacing w:before="60" w:after="60" w:line="360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CD4489">
        <w:rPr>
          <w:rFonts w:asciiTheme="majorHAnsi" w:hAnsiTheme="majorHAnsi" w:cstheme="majorHAnsi"/>
          <w:sz w:val="26"/>
          <w:szCs w:val="26"/>
        </w:rPr>
        <w:t>a</w:t>
      </w:r>
      <w:r w:rsidR="008775B5" w:rsidRPr="00CD4489">
        <w:rPr>
          <w:rFonts w:asciiTheme="majorHAnsi" w:hAnsiTheme="majorHAnsi" w:cstheme="majorHAnsi"/>
          <w:sz w:val="26"/>
          <w:szCs w:val="26"/>
        </w:rPr>
        <w:t>) Chứng minh tứ giác</w:t>
      </w:r>
      <w:r w:rsidR="003646EE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C2485D" w:rsidRPr="00C2485D">
        <w:rPr>
          <w:position w:val="-6"/>
        </w:rPr>
        <w:object w:dxaOrig="680" w:dyaOrig="279" w14:anchorId="4895AAC8">
          <v:shape id="_x0000_i1047" type="#_x0000_t75" style="width:33.75pt;height:14.25pt" o:ole="">
            <v:imagedata r:id="rId51" o:title=""/>
          </v:shape>
          <o:OLEObject Type="Embed" ProgID="Equation.DSMT4" ShapeID="_x0000_i1047" DrawAspect="Content" ObjectID="_1693590184" r:id="rId52"/>
        </w:object>
      </w:r>
      <w:r w:rsidR="008775B5" w:rsidRPr="00CD4489">
        <w:rPr>
          <w:rFonts w:asciiTheme="majorHAnsi" w:hAnsiTheme="majorHAnsi" w:cstheme="majorHAnsi"/>
          <w:sz w:val="26"/>
          <w:szCs w:val="26"/>
        </w:rPr>
        <w:t xml:space="preserve"> nội tiếp đường tròn.</w:t>
      </w:r>
    </w:p>
    <w:p w14:paraId="1B239C8D" w14:textId="2E38B979" w:rsidR="008775B5" w:rsidRPr="00CD4489" w:rsidRDefault="00820DAD" w:rsidP="00820DAD">
      <w:pPr>
        <w:spacing w:before="60" w:after="60" w:line="360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CD4489">
        <w:rPr>
          <w:rFonts w:asciiTheme="majorHAnsi" w:hAnsiTheme="majorHAnsi" w:cstheme="majorHAnsi"/>
          <w:sz w:val="26"/>
          <w:szCs w:val="26"/>
        </w:rPr>
        <w:t>b</w:t>
      </w:r>
      <w:r w:rsidR="008775B5" w:rsidRPr="00CD4489">
        <w:rPr>
          <w:rFonts w:asciiTheme="majorHAnsi" w:hAnsiTheme="majorHAnsi" w:cstheme="majorHAnsi"/>
          <w:sz w:val="26"/>
          <w:szCs w:val="26"/>
        </w:rPr>
        <w:t xml:space="preserve">) Đường thẳng </w:t>
      </w:r>
      <w:r w:rsidR="00C2485D" w:rsidRPr="00025957">
        <w:rPr>
          <w:position w:val="-4"/>
        </w:rPr>
        <w:object w:dxaOrig="400" w:dyaOrig="260" w14:anchorId="3E6900A8">
          <v:shape id="_x0000_i1048" type="#_x0000_t75" style="width:20.25pt;height:12.75pt" o:ole="">
            <v:imagedata r:id="rId53" o:title=""/>
          </v:shape>
          <o:OLEObject Type="Embed" ProgID="Equation.DSMT4" ShapeID="_x0000_i1048" DrawAspect="Content" ObjectID="_1693590185" r:id="rId54"/>
        </w:object>
      </w:r>
      <w:r w:rsidR="00EF1A51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8775B5" w:rsidRPr="00CD4489">
        <w:rPr>
          <w:rFonts w:asciiTheme="majorHAnsi" w:hAnsiTheme="majorHAnsi" w:cstheme="majorHAnsi"/>
          <w:sz w:val="26"/>
          <w:szCs w:val="26"/>
        </w:rPr>
        <w:t xml:space="preserve">cắt lại đường tròn </w:t>
      </w:r>
      <w:r w:rsidR="00C2485D" w:rsidRPr="00C2485D">
        <w:rPr>
          <w:position w:val="-14"/>
        </w:rPr>
        <w:object w:dxaOrig="440" w:dyaOrig="400" w14:anchorId="081B1228">
          <v:shape id="_x0000_i1049" type="#_x0000_t75" style="width:21.75pt;height:20.25pt" o:ole="">
            <v:imagedata r:id="rId55" o:title=""/>
          </v:shape>
          <o:OLEObject Type="Embed" ProgID="Equation.DSMT4" ShapeID="_x0000_i1049" DrawAspect="Content" ObjectID="_1693590186" r:id="rId56"/>
        </w:object>
      </w:r>
      <w:r w:rsidR="00327D72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8775B5" w:rsidRPr="00CD4489">
        <w:rPr>
          <w:rFonts w:asciiTheme="majorHAnsi" w:hAnsiTheme="majorHAnsi" w:cstheme="majorHAnsi"/>
          <w:sz w:val="26"/>
          <w:szCs w:val="26"/>
        </w:rPr>
        <w:t>tại điểm thứ hai</w:t>
      </w:r>
      <w:r w:rsidR="003646EE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C2485D" w:rsidRPr="00C2485D">
        <w:rPr>
          <w:position w:val="-10"/>
        </w:rPr>
        <w:object w:dxaOrig="320" w:dyaOrig="320" w14:anchorId="6B4CC658">
          <v:shape id="_x0000_i1050" type="#_x0000_t75" style="width:15.75pt;height:15.75pt" o:ole="">
            <v:imagedata r:id="rId57" o:title=""/>
          </v:shape>
          <o:OLEObject Type="Embed" ProgID="Equation.DSMT4" ShapeID="_x0000_i1050" DrawAspect="Content" ObjectID="_1693590187" r:id="rId58"/>
        </w:object>
      </w:r>
      <w:r w:rsidR="008775B5" w:rsidRPr="00CD4489">
        <w:rPr>
          <w:rFonts w:asciiTheme="majorHAnsi" w:hAnsiTheme="majorHAnsi" w:cstheme="majorHAnsi"/>
          <w:sz w:val="26"/>
          <w:szCs w:val="26"/>
        </w:rPr>
        <w:t xml:space="preserve"> hai đường thẳng </w:t>
      </w:r>
      <w:r w:rsidR="00C2485D" w:rsidRPr="00025957">
        <w:rPr>
          <w:position w:val="-4"/>
        </w:rPr>
        <w:object w:dxaOrig="420" w:dyaOrig="260" w14:anchorId="69A1C5CE">
          <v:shape id="_x0000_i1051" type="#_x0000_t75" style="width:21pt;height:12.75pt" o:ole="">
            <v:imagedata r:id="rId59" o:title=""/>
          </v:shape>
          <o:OLEObject Type="Embed" ProgID="Equation.DSMT4" ShapeID="_x0000_i1051" DrawAspect="Content" ObjectID="_1693590188" r:id="rId60"/>
        </w:object>
      </w:r>
      <w:r w:rsidR="008775B5" w:rsidRPr="00CD4489">
        <w:rPr>
          <w:rFonts w:asciiTheme="majorHAnsi" w:hAnsiTheme="majorHAnsi" w:cstheme="majorHAnsi"/>
          <w:sz w:val="26"/>
          <w:szCs w:val="26"/>
        </w:rPr>
        <w:t xml:space="preserve"> và</w:t>
      </w:r>
      <w:r w:rsidR="007A25FA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C2485D" w:rsidRPr="00C2485D">
        <w:rPr>
          <w:position w:val="-6"/>
        </w:rPr>
        <w:object w:dxaOrig="400" w:dyaOrig="279" w14:anchorId="0038EE1E">
          <v:shape id="_x0000_i1052" type="#_x0000_t75" style="width:20.25pt;height:14.25pt" o:ole="">
            <v:imagedata r:id="rId61" o:title=""/>
          </v:shape>
          <o:OLEObject Type="Embed" ProgID="Equation.DSMT4" ShapeID="_x0000_i1052" DrawAspect="Content" ObjectID="_1693590189" r:id="rId62"/>
        </w:object>
      </w:r>
      <w:r w:rsidR="008775B5" w:rsidRPr="00CD4489">
        <w:rPr>
          <w:rFonts w:asciiTheme="majorHAnsi" w:hAnsiTheme="majorHAnsi" w:cstheme="majorHAnsi"/>
          <w:sz w:val="26"/>
          <w:szCs w:val="26"/>
        </w:rPr>
        <w:t xml:space="preserve"> cắt nhau tại điểm </w:t>
      </w:r>
      <w:r w:rsidR="00C2485D" w:rsidRPr="00C2485D">
        <w:rPr>
          <w:position w:val="-6"/>
        </w:rPr>
        <w:object w:dxaOrig="260" w:dyaOrig="279" w14:anchorId="7542B394">
          <v:shape id="_x0000_i1053" type="#_x0000_t75" style="width:12.75pt;height:14.25pt" o:ole="">
            <v:imagedata r:id="rId63" o:title=""/>
          </v:shape>
          <o:OLEObject Type="Embed" ProgID="Equation.DSMT4" ShapeID="_x0000_i1053" DrawAspect="Content" ObjectID="_1693590190" r:id="rId64"/>
        </w:object>
      </w:r>
      <w:r w:rsidR="008775B5" w:rsidRPr="00CD4489">
        <w:rPr>
          <w:rFonts w:asciiTheme="majorHAnsi" w:hAnsiTheme="majorHAnsi" w:cstheme="majorHAnsi"/>
          <w:sz w:val="26"/>
          <w:szCs w:val="26"/>
        </w:rPr>
        <w:t xml:space="preserve"> Chứng minh rằng nếu </w:t>
      </w:r>
      <w:r w:rsidR="00C2485D" w:rsidRPr="00C2485D">
        <w:rPr>
          <w:position w:val="-6"/>
        </w:rPr>
        <w:object w:dxaOrig="1640" w:dyaOrig="279" w14:anchorId="5A014B41">
          <v:shape id="_x0000_i1054" type="#_x0000_t75" style="width:81.75pt;height:14.25pt" o:ole="">
            <v:imagedata r:id="rId65" o:title=""/>
          </v:shape>
          <o:OLEObject Type="Embed" ProgID="Equation.DSMT4" ShapeID="_x0000_i1054" DrawAspect="Content" ObjectID="_1693590191" r:id="rId66"/>
        </w:object>
      </w:r>
      <w:r w:rsidR="008775B5" w:rsidRPr="00CD4489">
        <w:rPr>
          <w:rFonts w:asciiTheme="majorHAnsi" w:hAnsiTheme="majorHAnsi" w:cstheme="majorHAnsi"/>
          <w:sz w:val="26"/>
          <w:szCs w:val="26"/>
        </w:rPr>
        <w:t xml:space="preserve"> thì</w:t>
      </w:r>
      <w:r w:rsidR="00EF1A51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C2485D" w:rsidRPr="00025957">
        <w:rPr>
          <w:position w:val="-4"/>
        </w:rPr>
        <w:object w:dxaOrig="200" w:dyaOrig="260" w14:anchorId="16D2AC71">
          <v:shape id="_x0000_i1055" type="#_x0000_t75" style="width:9.75pt;height:12.75pt" o:ole="">
            <v:imagedata r:id="rId67" o:title=""/>
          </v:shape>
          <o:OLEObject Type="Embed" ProgID="Equation.DSMT4" ShapeID="_x0000_i1055" DrawAspect="Content" ObjectID="_1693590192" r:id="rId68"/>
        </w:object>
      </w:r>
      <w:r w:rsidR="00EF1A51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8775B5" w:rsidRPr="00CD4489">
        <w:rPr>
          <w:rFonts w:asciiTheme="majorHAnsi" w:hAnsiTheme="majorHAnsi" w:cstheme="majorHAnsi"/>
          <w:sz w:val="26"/>
          <w:szCs w:val="26"/>
        </w:rPr>
        <w:t xml:space="preserve">là trọng tâm của tam giác </w:t>
      </w:r>
      <w:r w:rsidR="00C2485D" w:rsidRPr="00C2485D">
        <w:rPr>
          <w:position w:val="-6"/>
        </w:rPr>
        <w:object w:dxaOrig="540" w:dyaOrig="279" w14:anchorId="71FE1993">
          <v:shape id="_x0000_i1056" type="#_x0000_t75" style="width:27pt;height:14.25pt" o:ole="">
            <v:imagedata r:id="rId69" o:title=""/>
          </v:shape>
          <o:OLEObject Type="Embed" ProgID="Equation.DSMT4" ShapeID="_x0000_i1056" DrawAspect="Content" ObjectID="_1693590193" r:id="rId70"/>
        </w:object>
      </w:r>
      <w:r w:rsidR="008775B5" w:rsidRPr="00CD4489">
        <w:rPr>
          <w:rFonts w:asciiTheme="majorHAnsi" w:hAnsiTheme="majorHAnsi" w:cstheme="majorHAnsi"/>
          <w:sz w:val="26"/>
          <w:szCs w:val="26"/>
        </w:rPr>
        <w:t>.</w:t>
      </w:r>
    </w:p>
    <w:p w14:paraId="5EADA744" w14:textId="77777777" w:rsidR="00040551" w:rsidRPr="00CD4489" w:rsidRDefault="008775B5" w:rsidP="00200F60">
      <w:pPr>
        <w:spacing w:before="60" w:after="60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CD4489">
        <w:rPr>
          <w:rFonts w:asciiTheme="majorHAnsi" w:hAnsiTheme="majorHAnsi" w:cstheme="majorHAnsi"/>
          <w:b/>
          <w:bCs/>
          <w:sz w:val="26"/>
          <w:szCs w:val="26"/>
        </w:rPr>
        <w:t>C</w:t>
      </w:r>
      <w:r w:rsidR="008C01F1" w:rsidRPr="00CD4489">
        <w:rPr>
          <w:rFonts w:asciiTheme="majorHAnsi" w:hAnsiTheme="majorHAnsi" w:cstheme="majorHAnsi"/>
          <w:b/>
          <w:bCs/>
          <w:sz w:val="26"/>
          <w:szCs w:val="26"/>
        </w:rPr>
        <w:t>âu 4. (5,0 điểm)</w:t>
      </w:r>
    </w:p>
    <w:p w14:paraId="79286480" w14:textId="5F380241" w:rsidR="008775B5" w:rsidRPr="00CD4489" w:rsidRDefault="008775B5" w:rsidP="00040551">
      <w:pPr>
        <w:spacing w:before="60" w:after="60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CD4489">
        <w:rPr>
          <w:rFonts w:asciiTheme="majorHAnsi" w:hAnsiTheme="majorHAnsi" w:cstheme="majorHAnsi"/>
          <w:sz w:val="26"/>
          <w:szCs w:val="26"/>
        </w:rPr>
        <w:t xml:space="preserve"> Chứng minh rằng nếu số tự nhiê</w:t>
      </w:r>
      <w:r w:rsidR="00FF4D54" w:rsidRPr="00CD4489">
        <w:rPr>
          <w:rFonts w:asciiTheme="majorHAnsi" w:hAnsiTheme="majorHAnsi" w:cstheme="majorHAnsi"/>
          <w:sz w:val="26"/>
          <w:szCs w:val="26"/>
        </w:rPr>
        <w:t>n</w:t>
      </w:r>
      <w:r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="00C2485D" w:rsidRPr="00C2485D">
        <w:rPr>
          <w:position w:val="-6"/>
        </w:rPr>
        <w:object w:dxaOrig="260" w:dyaOrig="220" w14:anchorId="2A4D6C0B">
          <v:shape id="_x0000_i1057" type="#_x0000_t75" style="width:12.75pt;height:11.25pt" o:ole="">
            <v:imagedata r:id="rId71" o:title=""/>
          </v:shape>
          <o:OLEObject Type="Embed" ProgID="Equation.DSMT4" ShapeID="_x0000_i1057" DrawAspect="Content" ObjectID="_1693590194" r:id="rId72"/>
        </w:object>
      </w:r>
      <w:r w:rsidR="00EF1A51" w:rsidRPr="00CD4489">
        <w:rPr>
          <w:rFonts w:asciiTheme="majorHAnsi" w:hAnsiTheme="majorHAnsi" w:cstheme="majorHAnsi"/>
          <w:sz w:val="26"/>
          <w:szCs w:val="26"/>
        </w:rPr>
        <w:t xml:space="preserve"> </w:t>
      </w:r>
      <w:r w:rsidRPr="00CD4489">
        <w:rPr>
          <w:rFonts w:asciiTheme="majorHAnsi" w:hAnsiTheme="majorHAnsi" w:cstheme="majorHAnsi"/>
          <w:sz w:val="26"/>
          <w:szCs w:val="26"/>
        </w:rPr>
        <w:t xml:space="preserve">có dạng </w:t>
      </w:r>
      <w:r w:rsidR="00C2485D" w:rsidRPr="00C2485D">
        <w:rPr>
          <w:position w:val="-6"/>
        </w:rPr>
        <w:object w:dxaOrig="620" w:dyaOrig="279" w14:anchorId="311928DD">
          <v:shape id="_x0000_i1058" type="#_x0000_t75" style="width:30.75pt;height:14.25pt" o:ole="">
            <v:imagedata r:id="rId73" o:title=""/>
          </v:shape>
          <o:OLEObject Type="Embed" ProgID="Equation.DSMT4" ShapeID="_x0000_i1058" DrawAspect="Content" ObjectID="_1693590195" r:id="rId74"/>
        </w:object>
      </w:r>
      <w:r w:rsidRPr="00CD4489">
        <w:rPr>
          <w:rFonts w:asciiTheme="majorHAnsi" w:hAnsiTheme="majorHAnsi" w:cstheme="majorHAnsi"/>
          <w:sz w:val="26"/>
          <w:szCs w:val="26"/>
        </w:rPr>
        <w:t xml:space="preserve">với </w:t>
      </w:r>
      <w:r w:rsidR="00C2485D" w:rsidRPr="00C2485D">
        <w:rPr>
          <w:position w:val="-14"/>
        </w:rPr>
        <w:object w:dxaOrig="740" w:dyaOrig="400" w14:anchorId="1621CCB3">
          <v:shape id="_x0000_i1059" type="#_x0000_t75" style="width:36.75pt;height:20.25pt" o:ole="">
            <v:imagedata r:id="rId75" o:title=""/>
          </v:shape>
          <o:OLEObject Type="Embed" ProgID="Equation.DSMT4" ShapeID="_x0000_i1059" DrawAspect="Content" ObjectID="_1693590196" r:id="rId76"/>
        </w:object>
      </w:r>
      <w:r w:rsidRPr="00CD4489">
        <w:rPr>
          <w:rFonts w:asciiTheme="majorHAnsi" w:hAnsiTheme="majorHAnsi" w:cstheme="majorHAnsi"/>
          <w:sz w:val="26"/>
          <w:szCs w:val="26"/>
        </w:rPr>
        <w:t xml:space="preserve"> mà biểu diễn được không ít hơn hai cách dưới dạng tổng hai số chính phương thì </w:t>
      </w:r>
      <w:r w:rsidR="00C2485D" w:rsidRPr="00C2485D">
        <w:rPr>
          <w:position w:val="-6"/>
        </w:rPr>
        <w:object w:dxaOrig="260" w:dyaOrig="220" w14:anchorId="273FB220">
          <v:shape id="_x0000_i1060" type="#_x0000_t75" style="width:12.75pt;height:11.25pt" o:ole="">
            <v:imagedata r:id="rId77" o:title=""/>
          </v:shape>
          <o:OLEObject Type="Embed" ProgID="Equation.DSMT4" ShapeID="_x0000_i1060" DrawAspect="Content" ObjectID="_1693590197" r:id="rId78"/>
        </w:object>
      </w:r>
      <w:r w:rsidRPr="00CD4489">
        <w:rPr>
          <w:rFonts w:asciiTheme="majorHAnsi" w:hAnsiTheme="majorHAnsi" w:cstheme="majorHAnsi"/>
          <w:sz w:val="26"/>
          <w:szCs w:val="26"/>
        </w:rPr>
        <w:t>là hợp số.</w:t>
      </w:r>
    </w:p>
    <w:p w14:paraId="04B62326" w14:textId="77777777" w:rsidR="001D4345" w:rsidRPr="00CD4489" w:rsidRDefault="001D4345" w:rsidP="001D4345">
      <w:pPr>
        <w:spacing w:before="240" w:line="360" w:lineRule="auto"/>
        <w:rPr>
          <w:rFonts w:asciiTheme="majorHAnsi" w:hAnsiTheme="majorHAnsi" w:cstheme="majorHAnsi"/>
          <w:b/>
          <w:bCs/>
          <w:sz w:val="26"/>
          <w:szCs w:val="26"/>
        </w:rPr>
      </w:pPr>
      <w:r w:rsidRPr="00CD4489">
        <w:rPr>
          <w:rFonts w:asciiTheme="majorHAnsi" w:hAnsiTheme="majorHAnsi" w:cstheme="majorHAnsi"/>
          <w:b/>
          <w:bCs/>
          <w:sz w:val="26"/>
          <w:szCs w:val="26"/>
        </w:rPr>
        <w:t>------------- Hết -------------</w:t>
      </w:r>
    </w:p>
    <w:p w14:paraId="5A6F2BB7" w14:textId="6161E876" w:rsidR="001D4345" w:rsidRPr="00CD4489" w:rsidRDefault="001D4345" w:rsidP="001D4345">
      <w:pPr>
        <w:spacing w:line="360" w:lineRule="auto"/>
        <w:rPr>
          <w:rFonts w:asciiTheme="majorHAnsi" w:hAnsiTheme="majorHAnsi" w:cstheme="majorHAnsi"/>
          <w:b/>
          <w:bCs/>
          <w:sz w:val="26"/>
          <w:szCs w:val="26"/>
        </w:rPr>
      </w:pPr>
      <w:r w:rsidRPr="00CD4489">
        <w:rPr>
          <w:rFonts w:asciiTheme="majorHAnsi" w:hAnsiTheme="majorHAnsi" w:cstheme="majorHAnsi"/>
          <w:b/>
          <w:bCs/>
          <w:sz w:val="26"/>
          <w:szCs w:val="26"/>
        </w:rPr>
        <w:t xml:space="preserve">Thí sinh không </w:t>
      </w:r>
      <w:r w:rsidR="007A0AA3" w:rsidRPr="00CD4489">
        <w:rPr>
          <w:rFonts w:asciiTheme="majorHAnsi" w:hAnsiTheme="majorHAnsi" w:cstheme="majorHAnsi"/>
          <w:b/>
          <w:bCs/>
          <w:sz w:val="26"/>
          <w:szCs w:val="26"/>
        </w:rPr>
        <w:t xml:space="preserve">sử dụng tài liệu và </w:t>
      </w:r>
      <w:r w:rsidRPr="00CD4489">
        <w:rPr>
          <w:rFonts w:asciiTheme="majorHAnsi" w:hAnsiTheme="majorHAnsi" w:cstheme="majorHAnsi"/>
          <w:b/>
          <w:bCs/>
          <w:sz w:val="26"/>
          <w:szCs w:val="26"/>
        </w:rPr>
        <w:t>máy tính cầm tay</w:t>
      </w:r>
      <w:r w:rsidR="007A0AA3" w:rsidRPr="00CD4489">
        <w:rPr>
          <w:rFonts w:asciiTheme="majorHAnsi" w:hAnsiTheme="majorHAnsi" w:cstheme="majorHAnsi"/>
          <w:b/>
          <w:bCs/>
          <w:sz w:val="26"/>
          <w:szCs w:val="26"/>
        </w:rPr>
        <w:t>.</w:t>
      </w:r>
    </w:p>
    <w:p w14:paraId="75ECED2F" w14:textId="0EFB6D20" w:rsidR="001D4345" w:rsidRDefault="001D4345" w:rsidP="001D4345">
      <w:pPr>
        <w:spacing w:line="360" w:lineRule="auto"/>
        <w:rPr>
          <w:rFonts w:asciiTheme="majorHAnsi" w:hAnsiTheme="majorHAnsi" w:cstheme="majorHAnsi"/>
          <w:b/>
          <w:bCs/>
          <w:sz w:val="26"/>
          <w:szCs w:val="26"/>
        </w:rPr>
      </w:pPr>
      <w:r w:rsidRPr="00CD4489">
        <w:rPr>
          <w:rFonts w:asciiTheme="majorHAnsi" w:hAnsiTheme="majorHAnsi" w:cstheme="majorHAnsi"/>
          <w:b/>
          <w:bCs/>
          <w:sz w:val="26"/>
          <w:szCs w:val="26"/>
        </w:rPr>
        <w:t>Cán bộ coi thi không giải thích gì thêm.</w:t>
      </w:r>
    </w:p>
    <w:p w14:paraId="245134D6" w14:textId="77777777" w:rsidR="005D79CF" w:rsidRDefault="005D79CF" w:rsidP="006E25E8">
      <w:pPr>
        <w:jc w:val="both"/>
        <w:rPr>
          <w:rFonts w:asciiTheme="majorHAnsi" w:hAnsiTheme="majorHAnsi" w:cstheme="majorHAnsi"/>
          <w:b/>
          <w:bCs/>
          <w:sz w:val="26"/>
          <w:szCs w:val="26"/>
        </w:rPr>
      </w:pPr>
    </w:p>
    <w:p w14:paraId="65F595E6" w14:textId="77777777" w:rsidR="00132FA3" w:rsidRPr="00132FA3" w:rsidRDefault="00132FA3" w:rsidP="00132FA3">
      <w:pPr>
        <w:rPr>
          <w:rFonts w:asciiTheme="majorHAnsi" w:hAnsiTheme="majorHAnsi" w:cstheme="majorHAnsi"/>
          <w:sz w:val="26"/>
          <w:szCs w:val="26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2"/>
        <w:gridCol w:w="6029"/>
      </w:tblGrid>
      <w:tr w:rsidR="00CD4489" w:rsidRPr="00CD4489" w14:paraId="46725EBC" w14:textId="77777777" w:rsidTr="00BC530D">
        <w:tc>
          <w:tcPr>
            <w:tcW w:w="3752" w:type="dxa"/>
          </w:tcPr>
          <w:p w14:paraId="1846B557" w14:textId="77777777" w:rsidR="00A14A99" w:rsidRPr="00CD4489" w:rsidRDefault="00A14A99" w:rsidP="00BC530D">
            <w:pPr>
              <w:spacing w:before="40"/>
              <w:rPr>
                <w:b/>
                <w:sz w:val="26"/>
              </w:rPr>
            </w:pPr>
            <w:r w:rsidRPr="00CD4489">
              <w:rPr>
                <w:b/>
                <w:sz w:val="26"/>
              </w:rPr>
              <w:t>SỞ GIÁO DỤC VÀ ĐÀO TẠO TỈNH SƠN LA</w:t>
            </w:r>
          </w:p>
          <w:p w14:paraId="6BA792D6" w14:textId="77777777" w:rsidR="00A14A99" w:rsidRPr="00CD4489" w:rsidRDefault="00A14A99" w:rsidP="00BC530D">
            <w:pPr>
              <w:rPr>
                <w:b/>
                <w:sz w:val="26"/>
                <w:lang w:val="it-IT"/>
              </w:rPr>
            </w:pPr>
            <w:r w:rsidRPr="00CD448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A6768E" wp14:editId="581F0AD0">
                      <wp:simplePos x="0" y="0"/>
                      <wp:positionH relativeFrom="column">
                        <wp:posOffset>640918</wp:posOffset>
                      </wp:positionH>
                      <wp:positionV relativeFrom="paragraph">
                        <wp:posOffset>18415</wp:posOffset>
                      </wp:positionV>
                      <wp:extent cx="967051" cy="0"/>
                      <wp:effectExtent l="0" t="0" r="0" b="0"/>
                      <wp:wrapNone/>
                      <wp:docPr id="1" name="Lin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705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FD59D32" id="Line 44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5pt,1.45pt" to="126.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RvwAEAAGoDAAAOAAAAZHJzL2Uyb0RvYy54bWysU01vGyEQvVfqf0Dc611bcdKuvM7BaXpx&#10;W0tJf8AYWC8KMAiwd/3vO+CPpO2tyh4QMDNv3nvDLu5Ha9hBhajRtXw6qTlTTqDUbtfyX8+Pnz5z&#10;FhM4CQadavlRRX6//PhhMfhGzbBHI1VgBOJiM/iW9yn5pqqi6JWFOEGvHAU7DBYSHcOukgEGQrem&#10;mtX1bTVgkD6gUDHS7cMpyJcFv+uUSD+7LqrETMuJWyprKOs2r9VyAc0ugO+1ONOA/2BhQTtqeoV6&#10;gARsH/Q/UFaLgBG7NBFoK+w6LVTRQGqm9V9qnnrwqmghc6K/2hTfD1b8OGwC05Jmx5kDSyNaa6fY&#10;zc1d9mbwsaGUlduErE6M7smvUbxE5nDVg9upwvH56KlwmiuqP0ryIXrqsB2+o6Qc2CcsRo1dsBmS&#10;LGBjmcfxOg81Jibo8svtXT0nXuISqqC51PkQ0zeFluVNyw2RLrhwWMeUeUBzScltHD5qY8q0jWMD&#10;Yc9n81IQ0WiZgzktht12ZQI7QH4v5SuiKPI2LeDeyQLWK5Bfz/sE2pz21Ny4sxdZ/snILcrjJlw8&#10;ooEWlufHl1/M23Opfv1Flr8BAAD//wMAUEsDBBQABgAIAAAAIQDa8zZC2gAAAAcBAAAPAAAAZHJz&#10;L2Rvd25yZXYueG1sTI7BTsMwEETvSPyDtUhcqtbGFQhCnAoBuXGhgHrdJksSEa/T2G0DX8/CBU6r&#10;pxnNvnw1+V4daIxdYAcXCwOKuAp1x42D15dyfg0qJuQa+8Dk4JMirIrTkxyzOhz5mQ7r1CgZ4Zih&#10;gzalIdM6Vi15jIswEEv2HkaPSXBsdD3iUcZ9r60xV9pjx/KhxYHuW6o+1nvvIJZvtCu/ZtXMbJZN&#10;ILt7eHpE587PprtbUImm9FeGH31Rh0KctmHPdVS9sDE3UnVg5UhuL5cW1PaXdZHr//7FNwAAAP//&#10;AwBQSwECLQAUAAYACAAAACEAtoM4kv4AAADhAQAAEwAAAAAAAAAAAAAAAAAAAAAAW0NvbnRlbnRf&#10;VHlwZXNdLnhtbFBLAQItABQABgAIAAAAIQA4/SH/1gAAAJQBAAALAAAAAAAAAAAAAAAAAC8BAABf&#10;cmVscy8ucmVsc1BLAQItABQABgAIAAAAIQCZmpRvwAEAAGoDAAAOAAAAAAAAAAAAAAAAAC4CAABk&#10;cnMvZTJvRG9jLnhtbFBLAQItABQABgAIAAAAIQDa8zZC2gAAAAcBAAAPAAAAAAAAAAAAAAAAABoE&#10;AABkcnMvZG93bnJldi54bWxQSwUGAAAAAAQABADzAAAAIQUAAAAA&#10;"/>
                  </w:pict>
                </mc:Fallback>
              </mc:AlternateContent>
            </w:r>
          </w:p>
          <w:p w14:paraId="16B8F97B" w14:textId="77777777" w:rsidR="00A14A99" w:rsidRPr="00CD4489" w:rsidRDefault="00A14A99" w:rsidP="00BC530D">
            <w:pPr>
              <w:rPr>
                <w:sz w:val="26"/>
                <w:szCs w:val="26"/>
                <w:lang w:val="it-IT"/>
              </w:rPr>
            </w:pPr>
            <w:r w:rsidRPr="00CD4489">
              <w:rPr>
                <w:i/>
                <w:szCs w:val="24"/>
              </w:rPr>
              <w:t>(Đáp án có 04 trang)</w:t>
            </w:r>
          </w:p>
        </w:tc>
        <w:tc>
          <w:tcPr>
            <w:tcW w:w="6029" w:type="dxa"/>
          </w:tcPr>
          <w:p w14:paraId="5147A026" w14:textId="77777777" w:rsidR="00A14A99" w:rsidRPr="00CD4489" w:rsidRDefault="00A14A99" w:rsidP="00BC530D">
            <w:pPr>
              <w:spacing w:before="40"/>
              <w:rPr>
                <w:b/>
                <w:szCs w:val="28"/>
              </w:rPr>
            </w:pPr>
            <w:r w:rsidRPr="00CD4489">
              <w:rPr>
                <w:b/>
                <w:szCs w:val="28"/>
              </w:rPr>
              <w:t>KỲ THI CHỌN ĐỘI TUYỂN HSG QUỐC GIA</w:t>
            </w:r>
          </w:p>
          <w:p w14:paraId="43D7C20C" w14:textId="77777777" w:rsidR="00A14A99" w:rsidRPr="00CD4489" w:rsidRDefault="00A14A99" w:rsidP="00BC530D">
            <w:pPr>
              <w:rPr>
                <w:b/>
                <w:szCs w:val="28"/>
              </w:rPr>
            </w:pPr>
            <w:r w:rsidRPr="00CD4489">
              <w:rPr>
                <w:b/>
                <w:szCs w:val="28"/>
              </w:rPr>
              <w:t>NĂM HỌC 2021 - 2022</w:t>
            </w:r>
          </w:p>
          <w:p w14:paraId="473C23F2" w14:textId="77777777" w:rsidR="00A14A99" w:rsidRPr="00CD4489" w:rsidRDefault="00A14A99" w:rsidP="00BC530D">
            <w:pPr>
              <w:rPr>
                <w:b/>
                <w:szCs w:val="28"/>
              </w:rPr>
            </w:pPr>
            <w:r w:rsidRPr="00CD4489">
              <w:rPr>
                <w:b/>
                <w:szCs w:val="28"/>
              </w:rPr>
              <w:t>Môn thi: TOÁN</w:t>
            </w:r>
          </w:p>
          <w:p w14:paraId="693BCFBB" w14:textId="300E5068" w:rsidR="00A14A99" w:rsidRPr="00CD4489" w:rsidRDefault="00A14A99" w:rsidP="00BC530D">
            <w:pPr>
              <w:rPr>
                <w:b/>
                <w:szCs w:val="28"/>
              </w:rPr>
            </w:pPr>
            <w:r w:rsidRPr="00CD4489">
              <w:rPr>
                <w:b/>
                <w:szCs w:val="28"/>
              </w:rPr>
              <w:t xml:space="preserve">Ngày thi: </w:t>
            </w:r>
            <w:r w:rsidRPr="00CD4489">
              <w:rPr>
                <w:b/>
                <w:bCs/>
                <w:sz w:val="24"/>
                <w:szCs w:val="24"/>
              </w:rPr>
              <w:t>1</w:t>
            </w:r>
            <w:r w:rsidR="00A2607A" w:rsidRPr="00CD4489">
              <w:rPr>
                <w:b/>
                <w:bCs/>
                <w:sz w:val="24"/>
                <w:szCs w:val="24"/>
              </w:rPr>
              <w:t>8</w:t>
            </w:r>
            <w:r w:rsidRPr="00CD4489">
              <w:rPr>
                <w:b/>
                <w:bCs/>
                <w:sz w:val="24"/>
                <w:szCs w:val="24"/>
              </w:rPr>
              <w:t>/9/2021</w:t>
            </w:r>
          </w:p>
          <w:p w14:paraId="369D2A73" w14:textId="77777777" w:rsidR="00A14A99" w:rsidRPr="00CD4489" w:rsidRDefault="00A14A99" w:rsidP="00BC530D">
            <w:pPr>
              <w:rPr>
                <w:sz w:val="26"/>
                <w:szCs w:val="26"/>
                <w:lang w:val="it-IT"/>
              </w:rPr>
            </w:pPr>
          </w:p>
        </w:tc>
      </w:tr>
    </w:tbl>
    <w:p w14:paraId="2CA92DC9" w14:textId="267EA616" w:rsidR="00A14A99" w:rsidRDefault="00A14A99" w:rsidP="00A14A99">
      <w:pPr>
        <w:rPr>
          <w:b/>
        </w:rPr>
      </w:pPr>
      <w:r w:rsidRPr="00CD4489">
        <w:rPr>
          <w:b/>
        </w:rPr>
        <w:t>HƯỚNG DẪN CHẤM</w:t>
      </w:r>
    </w:p>
    <w:p w14:paraId="63B665AB" w14:textId="77777777" w:rsidR="006B38A5" w:rsidRPr="00CD4489" w:rsidRDefault="006B38A5" w:rsidP="00A14A99">
      <w:pPr>
        <w:rPr>
          <w:b/>
        </w:rPr>
      </w:pPr>
    </w:p>
    <w:tbl>
      <w:tblPr>
        <w:tblStyle w:val="TableGrid"/>
        <w:tblW w:w="5158" w:type="pct"/>
        <w:tblInd w:w="-5" w:type="dxa"/>
        <w:tblLook w:val="04A0" w:firstRow="1" w:lastRow="0" w:firstColumn="1" w:lastColumn="0" w:noHBand="0" w:noVBand="1"/>
      </w:tblPr>
      <w:tblGrid>
        <w:gridCol w:w="852"/>
        <w:gridCol w:w="7794"/>
        <w:gridCol w:w="993"/>
      </w:tblGrid>
      <w:tr w:rsidR="00CB7C8D" w:rsidRPr="00CD4489" w14:paraId="16E8CE43" w14:textId="77777777" w:rsidTr="00CB7C8D">
        <w:tc>
          <w:tcPr>
            <w:tcW w:w="442" w:type="pct"/>
          </w:tcPr>
          <w:p w14:paraId="714E498A" w14:textId="77777777" w:rsidR="00A14A99" w:rsidRPr="00CD4489" w:rsidRDefault="00A14A99" w:rsidP="00BC530D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CD4489">
              <w:rPr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4043" w:type="pct"/>
          </w:tcPr>
          <w:p w14:paraId="636824F2" w14:textId="77777777" w:rsidR="00A14A99" w:rsidRPr="00CD4489" w:rsidRDefault="00A14A99" w:rsidP="00BC530D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CD4489"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515" w:type="pct"/>
          </w:tcPr>
          <w:p w14:paraId="2D5E54D2" w14:textId="77777777" w:rsidR="00A14A99" w:rsidRPr="00CD4489" w:rsidRDefault="00A14A99" w:rsidP="00BC530D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CD4489"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CD4489" w:rsidRPr="00CD4489" w14:paraId="49A6FC61" w14:textId="77777777" w:rsidTr="00CB7C8D">
        <w:tc>
          <w:tcPr>
            <w:tcW w:w="442" w:type="pct"/>
            <w:vMerge w:val="restart"/>
          </w:tcPr>
          <w:p w14:paraId="7C3DAF3C" w14:textId="10C8FF24" w:rsidR="00A14A99" w:rsidRPr="00CD4489" w:rsidRDefault="00916F41" w:rsidP="00BC530D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CD4489">
              <w:rPr>
                <w:b/>
                <w:bCs/>
                <w:sz w:val="26"/>
                <w:szCs w:val="26"/>
              </w:rPr>
              <w:t xml:space="preserve">Câu </w:t>
            </w:r>
            <w:r w:rsidR="00A2607A" w:rsidRPr="00CD4489">
              <w:rPr>
                <w:b/>
                <w:bCs/>
                <w:sz w:val="26"/>
                <w:szCs w:val="26"/>
              </w:rPr>
              <w:t>1</w:t>
            </w:r>
          </w:p>
          <w:p w14:paraId="65789B43" w14:textId="37DFA581" w:rsidR="00A14A99" w:rsidRPr="00CD4489" w:rsidRDefault="00A14A99" w:rsidP="00BC530D">
            <w:pPr>
              <w:spacing w:line="276" w:lineRule="auto"/>
              <w:rPr>
                <w:bCs/>
                <w:sz w:val="26"/>
                <w:szCs w:val="26"/>
              </w:rPr>
            </w:pPr>
            <w:r w:rsidRPr="00CD4489">
              <w:rPr>
                <w:b/>
                <w:bCs/>
                <w:sz w:val="26"/>
                <w:szCs w:val="26"/>
              </w:rPr>
              <w:t>(</w:t>
            </w:r>
            <w:r w:rsidR="00A2607A" w:rsidRPr="00CD4489">
              <w:rPr>
                <w:b/>
                <w:bCs/>
                <w:sz w:val="26"/>
                <w:szCs w:val="26"/>
              </w:rPr>
              <w:t>5</w:t>
            </w:r>
            <w:r w:rsidRPr="00CD4489">
              <w:rPr>
                <w:b/>
                <w:bCs/>
                <w:sz w:val="26"/>
                <w:szCs w:val="26"/>
              </w:rPr>
              <w:t>,0 điểm)</w:t>
            </w:r>
          </w:p>
        </w:tc>
        <w:tc>
          <w:tcPr>
            <w:tcW w:w="4558" w:type="pct"/>
            <w:gridSpan w:val="2"/>
          </w:tcPr>
          <w:p w14:paraId="36C3762F" w14:textId="30E9CB41" w:rsidR="00A2607A" w:rsidRPr="00CD4489" w:rsidRDefault="00A2607A" w:rsidP="00A2607A">
            <w:pPr>
              <w:spacing w:before="60" w:after="60"/>
              <w:ind w:firstLine="567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Cho dãy số </w:t>
            </w:r>
            <w:r w:rsidR="00C2485D" w:rsidRPr="00C2485D">
              <w:rPr>
                <w:position w:val="-14"/>
              </w:rPr>
              <w:object w:dxaOrig="480" w:dyaOrig="400" w14:anchorId="61F9A55F">
                <v:shape id="_x0000_i1061" type="#_x0000_t75" style="width:24pt;height:20.25pt" o:ole="">
                  <v:imagedata r:id="rId79" o:title=""/>
                </v:shape>
                <o:OLEObject Type="Embed" ProgID="Equation.DSMT4" ShapeID="_x0000_i1061" DrawAspect="Content" ObjectID="_1693590198" r:id="rId80"/>
              </w:object>
            </w:r>
            <w:r w:rsidRPr="00CD4489">
              <w:t xml:space="preserve"> x</w:t>
            </w:r>
            <w:r w:rsidRPr="00CD4489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ác định bởi </w:t>
            </w:r>
            <w:r w:rsidR="00C2485D" w:rsidRPr="00C2485D">
              <w:rPr>
                <w:position w:val="-30"/>
              </w:rPr>
              <w:object w:dxaOrig="2659" w:dyaOrig="680" w14:anchorId="1CBC29CC">
                <v:shape id="_x0000_i1062" type="#_x0000_t75" style="width:132.75pt;height:33.75pt" o:ole="">
                  <v:imagedata r:id="rId81" o:title=""/>
                </v:shape>
                <o:OLEObject Type="Embed" ProgID="Equation.DSMT4" ShapeID="_x0000_i1062" DrawAspect="Content" ObjectID="_1693590199" r:id="rId82"/>
              </w:object>
            </w:r>
            <w:r w:rsidRPr="00CD4489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</w:t>
            </w:r>
          </w:p>
          <w:p w14:paraId="0399B3F8" w14:textId="58DDD4DD" w:rsidR="00A2607A" w:rsidRPr="00CD4489" w:rsidRDefault="00A2607A" w:rsidP="00A2607A">
            <w:pPr>
              <w:spacing w:before="60" w:after="60"/>
              <w:ind w:firstLine="567"/>
              <w:jc w:val="both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a) Chứng minh rằng dãy </w:t>
            </w:r>
            <w:r w:rsidR="00C2485D" w:rsidRPr="00C2485D">
              <w:rPr>
                <w:position w:val="-14"/>
              </w:rPr>
              <w:object w:dxaOrig="480" w:dyaOrig="400" w14:anchorId="067404C1">
                <v:shape id="_x0000_i1063" type="#_x0000_t75" style="width:24pt;height:20.25pt" o:ole="">
                  <v:imagedata r:id="rId83" o:title=""/>
                </v:shape>
                <o:OLEObject Type="Embed" ProgID="Equation.DSMT4" ShapeID="_x0000_i1063" DrawAspect="Content" ObjectID="_1693590200" r:id="rId84"/>
              </w:object>
            </w:r>
            <w:r w:rsidRPr="00CD4489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có giới hạn hữu hạn và tìm giới hạn đó.</w:t>
            </w:r>
          </w:p>
          <w:p w14:paraId="373A10E5" w14:textId="3663E1B1" w:rsidR="00A14A99" w:rsidRPr="00CD4489" w:rsidRDefault="00A2607A" w:rsidP="00A2607A">
            <w:pPr>
              <w:spacing w:before="60" w:after="60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        b) Đặt </w:t>
            </w:r>
            <w:r w:rsidR="00C2485D" w:rsidRPr="00C2485D">
              <w:rPr>
                <w:position w:val="-30"/>
              </w:rPr>
              <w:object w:dxaOrig="1380" w:dyaOrig="700" w14:anchorId="0EF89D7D">
                <v:shape id="_x0000_i1064" type="#_x0000_t75" style="width:69pt;height:35.25pt" o:ole="">
                  <v:imagedata r:id="rId85" o:title=""/>
                </v:shape>
                <o:OLEObject Type="Embed" ProgID="Equation.DSMT4" ShapeID="_x0000_i1064" DrawAspect="Content" ObjectID="_1693590201" r:id="rId86"/>
              </w:object>
            </w:r>
            <w:r w:rsidRPr="00CD4489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. Tìm </w:t>
            </w:r>
            <w:r w:rsidR="00C2485D" w:rsidRPr="00C2485D">
              <w:rPr>
                <w:position w:val="-24"/>
              </w:rPr>
              <w:object w:dxaOrig="1180" w:dyaOrig="620" w14:anchorId="3C6186A4">
                <v:shape id="_x0000_i1065" type="#_x0000_t75" style="width:59.25pt;height:30.75pt" o:ole="">
                  <v:imagedata r:id="rId87" o:title=""/>
                </v:shape>
                <o:OLEObject Type="Embed" ProgID="Equation.DSMT4" ShapeID="_x0000_i1065" DrawAspect="Content" ObjectID="_1693590202" r:id="rId88"/>
              </w:object>
            </w:r>
          </w:p>
        </w:tc>
      </w:tr>
      <w:tr w:rsidR="00CB7C8D" w:rsidRPr="00CD4489" w14:paraId="14C951FB" w14:textId="77777777" w:rsidTr="00CB7C8D">
        <w:tc>
          <w:tcPr>
            <w:tcW w:w="442" w:type="pct"/>
            <w:vMerge/>
          </w:tcPr>
          <w:p w14:paraId="262CF141" w14:textId="77777777" w:rsidR="00A14A99" w:rsidRPr="00CD4489" w:rsidRDefault="00A14A99" w:rsidP="00BC530D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bottom w:val="dashSmallGap" w:sz="4" w:space="0" w:color="auto"/>
            </w:tcBorders>
          </w:tcPr>
          <w:p w14:paraId="19AC9E69" w14:textId="63A2901F" w:rsidR="006B708C" w:rsidRPr="00CD4489" w:rsidRDefault="006B708C" w:rsidP="006B708C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a) Ta chứng minh bằng quy nạp theo </w:t>
            </w:r>
            <w:r w:rsidR="00C2485D" w:rsidRPr="00C2485D">
              <w:rPr>
                <w:position w:val="-6"/>
              </w:rPr>
              <w:object w:dxaOrig="680" w:dyaOrig="320" w14:anchorId="0509BE65">
                <v:shape id="_x0000_i1066" type="#_x0000_t75" style="width:33.75pt;height:15.75pt" o:ole="">
                  <v:imagedata r:id="rId89" o:title=""/>
                </v:shape>
                <o:OLEObject Type="Embed" ProgID="Equation.DSMT4" ShapeID="_x0000_i1066" DrawAspect="Content" ObjectID="_1693590203" r:id="rId9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,  dãy </w:t>
            </w:r>
            <w:r w:rsidR="00C2485D" w:rsidRPr="00C2485D">
              <w:rPr>
                <w:position w:val="-14"/>
              </w:rPr>
              <w:object w:dxaOrig="680" w:dyaOrig="400" w14:anchorId="77D5B737">
                <v:shape id="_x0000_i1067" type="#_x0000_t75" style="width:33.75pt;height:20.25pt" o:ole="">
                  <v:imagedata r:id="rId91" o:title=""/>
                </v:shape>
                <o:OLEObject Type="Embed" ProgID="Equation.DSMT4" ShapeID="_x0000_i1067" DrawAspect="Content" ObjectID="_1693590204" r:id="rId9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bị chặn trên bởi 1 và là một dãy tăng. </w:t>
            </w:r>
          </w:p>
          <w:p w14:paraId="0E45DC5E" w14:textId="02E127A9" w:rsidR="006B708C" w:rsidRPr="00CD4489" w:rsidRDefault="006B708C" w:rsidP="006B708C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+) Ta có </w:t>
            </w:r>
            <w:r w:rsidR="00C2485D" w:rsidRPr="00C2485D">
              <w:rPr>
                <w:position w:val="-12"/>
              </w:rPr>
              <w:object w:dxaOrig="639" w:dyaOrig="360" w14:anchorId="67CEFE9A">
                <v:shape id="_x0000_i1068" type="#_x0000_t75" style="width:32.25pt;height:18pt" o:ole="">
                  <v:imagedata r:id="rId93" o:title=""/>
                </v:shape>
                <o:OLEObject Type="Embed" ProgID="Equation.DSMT4" ShapeID="_x0000_i1068" DrawAspect="Content" ObjectID="_1693590205" r:id="rId9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Giả sử </w:t>
            </w:r>
            <w:r w:rsidR="00C2485D" w:rsidRPr="00C2485D">
              <w:rPr>
                <w:position w:val="-12"/>
              </w:rPr>
              <w:object w:dxaOrig="639" w:dyaOrig="360" w14:anchorId="4A9831E6">
                <v:shape id="_x0000_i1069" type="#_x0000_t75" style="width:32.25pt;height:18pt" o:ole="">
                  <v:imagedata r:id="rId95" o:title=""/>
                </v:shape>
                <o:OLEObject Type="Embed" ProgID="Equation.DSMT4" ShapeID="_x0000_i1069" DrawAspect="Content" ObjectID="_1693590206" r:id="rId96"/>
              </w:object>
            </w:r>
            <w:r w:rsidR="00C2485D" w:rsidRPr="00C2485D">
              <w:rPr>
                <w:position w:val="-6"/>
              </w:rPr>
              <w:object w:dxaOrig="740" w:dyaOrig="320" w14:anchorId="75369DCD">
                <v:shape id="_x0000_i1070" type="#_x0000_t75" style="width:36.75pt;height:15.75pt" o:ole="">
                  <v:imagedata r:id="rId97" o:title=""/>
                </v:shape>
                <o:OLEObject Type="Embed" ProgID="Equation.DSMT4" ShapeID="_x0000_i1070" DrawAspect="Content" ObjectID="_1693590207" r:id="rId9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Vì hàm </w:t>
            </w:r>
            <w:r w:rsidR="00C2485D" w:rsidRPr="00C2485D">
              <w:rPr>
                <w:position w:val="-24"/>
              </w:rPr>
              <w:object w:dxaOrig="1300" w:dyaOrig="620" w14:anchorId="09F4FC08">
                <v:shape id="_x0000_i1071" type="#_x0000_t75" style="width:65.25pt;height:30.75pt" o:ole="">
                  <v:imagedata r:id="rId99" o:title=""/>
                </v:shape>
                <o:OLEObject Type="Embed" ProgID="Equation.DSMT4" ShapeID="_x0000_i1071" DrawAspect="Content" ObjectID="_1693590208" r:id="rId10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 là đồng biến trên khoảng </w:t>
            </w:r>
            <w:r w:rsidR="00C2485D" w:rsidRPr="00C2485D">
              <w:rPr>
                <w:position w:val="-10"/>
              </w:rPr>
              <w:object w:dxaOrig="700" w:dyaOrig="320" w14:anchorId="5306CE6E">
                <v:shape id="_x0000_i1072" type="#_x0000_t75" style="width:35.25pt;height:15.75pt" o:ole="">
                  <v:imagedata r:id="rId101" o:title=""/>
                </v:shape>
                <o:OLEObject Type="Embed" ProgID="Equation.DSMT4" ShapeID="_x0000_i1072" DrawAspect="Content" ObjectID="_1693590209" r:id="rId10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nên </w:t>
            </w:r>
            <w:r w:rsidR="00C2485D" w:rsidRPr="00C2485D">
              <w:rPr>
                <w:position w:val="-14"/>
              </w:rPr>
              <w:object w:dxaOrig="3200" w:dyaOrig="400" w14:anchorId="67AEF28C">
                <v:shape id="_x0000_i1073" type="#_x0000_t75" style="width:159.75pt;height:20.25pt" o:ole="">
                  <v:imagedata r:id="rId103" o:title=""/>
                </v:shape>
                <o:OLEObject Type="Embed" ProgID="Equation.DSMT4" ShapeID="_x0000_i1073" DrawAspect="Content" ObjectID="_1693590210" r:id="rId104"/>
              </w:object>
            </w:r>
          </w:p>
          <w:p w14:paraId="2923BACC" w14:textId="38813CED" w:rsidR="006B708C" w:rsidRPr="00CD4489" w:rsidRDefault="006B708C" w:rsidP="006B708C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Vậy </w:t>
            </w:r>
            <w:r w:rsidR="00C2485D" w:rsidRPr="00C2485D">
              <w:rPr>
                <w:position w:val="-12"/>
              </w:rPr>
              <w:object w:dxaOrig="639" w:dyaOrig="360" w14:anchorId="22E88962">
                <v:shape id="_x0000_i1074" type="#_x0000_t75" style="width:32.25pt;height:18pt" o:ole="">
                  <v:imagedata r:id="rId105" o:title=""/>
                </v:shape>
                <o:OLEObject Type="Embed" ProgID="Equation.DSMT4" ShapeID="_x0000_i1074" DrawAspect="Content" ObjectID="_1693590211" r:id="rId10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với mọi </w:t>
            </w:r>
            <w:r w:rsidR="00C2485D" w:rsidRPr="00C2485D">
              <w:rPr>
                <w:position w:val="-6"/>
              </w:rPr>
              <w:object w:dxaOrig="740" w:dyaOrig="320" w14:anchorId="423E99FD">
                <v:shape id="_x0000_i1075" type="#_x0000_t75" style="width:36.75pt;height:15.75pt" o:ole="">
                  <v:imagedata r:id="rId107" o:title=""/>
                </v:shape>
                <o:OLEObject Type="Embed" ProgID="Equation.DSMT4" ShapeID="_x0000_i1075" DrawAspect="Content" ObjectID="_1693590212" r:id="rId108"/>
              </w:object>
            </w:r>
          </w:p>
          <w:p w14:paraId="7F3465C0" w14:textId="211D53A1" w:rsidR="00A14A99" w:rsidRPr="00CD4489" w:rsidRDefault="00A14A99" w:rsidP="00BC530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dashSmallGap" w:sz="4" w:space="0" w:color="auto"/>
            </w:tcBorders>
            <w:vAlign w:val="center"/>
          </w:tcPr>
          <w:p w14:paraId="18306CC4" w14:textId="35FCF815" w:rsidR="00A14A99" w:rsidRPr="00DC6D89" w:rsidRDefault="00DC6D89" w:rsidP="00BC530D">
            <w:pPr>
              <w:spacing w:line="276" w:lineRule="auto"/>
              <w:rPr>
                <w:sz w:val="26"/>
                <w:szCs w:val="26"/>
              </w:rPr>
            </w:pPr>
            <w:r w:rsidRPr="00DC6D89">
              <w:rPr>
                <w:sz w:val="26"/>
                <w:szCs w:val="26"/>
              </w:rPr>
              <w:t>1,0</w:t>
            </w:r>
          </w:p>
        </w:tc>
      </w:tr>
      <w:tr w:rsidR="00CB7C8D" w:rsidRPr="00CD4489" w14:paraId="777D8EF5" w14:textId="77777777" w:rsidTr="00CB7C8D">
        <w:tc>
          <w:tcPr>
            <w:tcW w:w="442" w:type="pct"/>
            <w:vMerge/>
          </w:tcPr>
          <w:p w14:paraId="0A5AB532" w14:textId="77777777" w:rsidR="00A14A99" w:rsidRPr="00CD4489" w:rsidRDefault="00A14A99" w:rsidP="00BC530D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37827EA" w14:textId="424C76DF" w:rsidR="00524E7D" w:rsidRDefault="006B708C" w:rsidP="00524E7D">
            <w:pPr>
              <w:jc w:val="left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+) Ta có </w:t>
            </w:r>
            <w:r w:rsidR="00C2485D" w:rsidRPr="00C2485D">
              <w:rPr>
                <w:position w:val="-24"/>
              </w:rPr>
              <w:object w:dxaOrig="1080" w:dyaOrig="620" w14:anchorId="2D4B74EB">
                <v:shape id="_x0000_i1076" type="#_x0000_t75" style="width:54pt;height:30.75pt" o:ole="">
                  <v:imagedata r:id="rId109" o:title=""/>
                </v:shape>
                <o:OLEObject Type="Embed" ProgID="Equation.DSMT4" ShapeID="_x0000_i1076" DrawAspect="Content" ObjectID="_1693590213" r:id="rId11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. Giả sử </w:t>
            </w:r>
            <w:r w:rsidR="00C2485D" w:rsidRPr="00C2485D">
              <w:rPr>
                <w:position w:val="-14"/>
              </w:rPr>
              <w:object w:dxaOrig="1640" w:dyaOrig="400" w14:anchorId="48FC24A0">
                <v:shape id="_x0000_i1077" type="#_x0000_t75" style="width:81.75pt;height:20.25pt" o:ole="">
                  <v:imagedata r:id="rId111" o:title=""/>
                </v:shape>
                <o:OLEObject Type="Embed" ProgID="Equation.DSMT4" ShapeID="_x0000_i1077" DrawAspect="Content" ObjectID="_1693590214" r:id="rId11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Do </w:t>
            </w:r>
            <w:r w:rsidR="00C2485D" w:rsidRPr="00C2485D">
              <w:rPr>
                <w:position w:val="-12"/>
              </w:rPr>
              <w:object w:dxaOrig="1040" w:dyaOrig="360" w14:anchorId="23061151">
                <v:shape id="_x0000_i1078" type="#_x0000_t75" style="width:51.75pt;height:18pt" o:ole="">
                  <v:imagedata r:id="rId113" o:title=""/>
                </v:shape>
                <o:OLEObject Type="Embed" ProgID="Equation.DSMT4" ShapeID="_x0000_i1078" DrawAspect="Content" ObjectID="_1693590215" r:id="rId11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và </w:t>
            </w:r>
            <w:r w:rsidR="00C2485D" w:rsidRPr="00C2485D">
              <w:rPr>
                <w:position w:val="-10"/>
              </w:rPr>
              <w:object w:dxaOrig="240" w:dyaOrig="320" w14:anchorId="54083C76">
                <v:shape id="_x0000_i1079" type="#_x0000_t75" style="width:12pt;height:15.75pt" o:ole="">
                  <v:imagedata r:id="rId115" o:title=""/>
                </v:shape>
                <o:OLEObject Type="Embed" ProgID="Equation.DSMT4" ShapeID="_x0000_i1079" DrawAspect="Content" ObjectID="_1693590216" r:id="rId11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là đồng</w:t>
            </w:r>
            <w:r w:rsidR="00524E7D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biến trên khoảng </w:t>
            </w:r>
            <w:r w:rsidR="00C2485D" w:rsidRPr="00C2485D">
              <w:rPr>
                <w:position w:val="-10"/>
              </w:rPr>
              <w:object w:dxaOrig="700" w:dyaOrig="320" w14:anchorId="0A694CE0">
                <v:shape id="_x0000_i1080" type="#_x0000_t75" style="width:35.25pt;height:15.75pt" o:ole="">
                  <v:imagedata r:id="rId117" o:title=""/>
                </v:shape>
                <o:OLEObject Type="Embed" ProgID="Equation.DSMT4" ShapeID="_x0000_i1080" DrawAspect="Content" ObjectID="_1693590217" r:id="rId11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nên </w:t>
            </w:r>
            <w:r w:rsidR="00C2485D" w:rsidRPr="00C2485D">
              <w:rPr>
                <w:position w:val="-14"/>
              </w:rPr>
              <w:object w:dxaOrig="2720" w:dyaOrig="400" w14:anchorId="1BEA8EA1">
                <v:shape id="_x0000_i1081" type="#_x0000_t75" style="width:135.75pt;height:20.25pt" o:ole="">
                  <v:imagedata r:id="rId119" o:title=""/>
                </v:shape>
                <o:OLEObject Type="Embed" ProgID="Equation.DSMT4" ShapeID="_x0000_i1081" DrawAspect="Content" ObjectID="_1693590218" r:id="rId120"/>
              </w:object>
            </w:r>
          </w:p>
          <w:p w14:paraId="4E68CC13" w14:textId="52474DFB" w:rsidR="006B708C" w:rsidRPr="00CD4489" w:rsidRDefault="006B708C" w:rsidP="00524E7D">
            <w:pPr>
              <w:jc w:val="left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 Vậy dãy </w:t>
            </w:r>
            <w:r w:rsidR="00C2485D" w:rsidRPr="00C2485D">
              <w:rPr>
                <w:position w:val="-14"/>
              </w:rPr>
              <w:object w:dxaOrig="680" w:dyaOrig="400" w14:anchorId="0DC66A9E">
                <v:shape id="_x0000_i1082" type="#_x0000_t75" style="width:33.75pt;height:20.25pt" o:ole="">
                  <v:imagedata r:id="rId121" o:title=""/>
                </v:shape>
                <o:OLEObject Type="Embed" ProgID="Equation.DSMT4" ShapeID="_x0000_i1082" DrawAspect="Content" ObjectID="_1693590219" r:id="rId12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tăng và bị chặn trên nên có giới hạn hữu hạn. </w:t>
            </w:r>
          </w:p>
          <w:p w14:paraId="73601E08" w14:textId="7E53308C" w:rsidR="00A14A99" w:rsidRPr="00CD4489" w:rsidRDefault="006B708C" w:rsidP="006B708C">
            <w:pPr>
              <w:jc w:val="both"/>
              <w:rPr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6D0C4C" w14:textId="34572393" w:rsidR="00A14A99" w:rsidRPr="00DC6D89" w:rsidRDefault="00DC6D89" w:rsidP="00BC530D">
            <w:pPr>
              <w:spacing w:line="276" w:lineRule="auto"/>
              <w:rPr>
                <w:sz w:val="26"/>
                <w:szCs w:val="26"/>
              </w:rPr>
            </w:pPr>
            <w:r w:rsidRPr="00DC6D89">
              <w:rPr>
                <w:sz w:val="26"/>
                <w:szCs w:val="26"/>
              </w:rPr>
              <w:t>1,0</w:t>
            </w:r>
          </w:p>
        </w:tc>
      </w:tr>
      <w:tr w:rsidR="00CB7C8D" w:rsidRPr="00CD4489" w14:paraId="7E6C0D96" w14:textId="77777777" w:rsidTr="00CB7C8D">
        <w:tc>
          <w:tcPr>
            <w:tcW w:w="442" w:type="pct"/>
            <w:vMerge/>
          </w:tcPr>
          <w:p w14:paraId="26E2348F" w14:textId="77777777" w:rsidR="00A14A99" w:rsidRPr="00CD4489" w:rsidRDefault="00A14A99" w:rsidP="00BC530D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752BF268" w14:textId="46AA27B6" w:rsidR="006B708C" w:rsidRPr="00CD4489" w:rsidRDefault="006B708C" w:rsidP="006B708C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fr-FR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+) Đặt </w:t>
            </w:r>
            <w:r w:rsidR="00C2485D" w:rsidRPr="00C2485D">
              <w:rPr>
                <w:position w:val="-20"/>
              </w:rPr>
              <w:object w:dxaOrig="1800" w:dyaOrig="460" w14:anchorId="472F6443">
                <v:shape id="_x0000_i1083" type="#_x0000_t75" style="width:90pt;height:23.25pt" o:ole="">
                  <v:imagedata r:id="rId123" o:title=""/>
                </v:shape>
                <o:OLEObject Type="Embed" ProgID="Equation.DSMT4" ShapeID="_x0000_i1083" DrawAspect="Content" ObjectID="_1693590220" r:id="rId12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 Suy ra </w:t>
            </w:r>
            <w:r w:rsidR="00C2485D" w:rsidRPr="00C2485D">
              <w:rPr>
                <w:position w:val="-30"/>
              </w:rPr>
              <w:object w:dxaOrig="1939" w:dyaOrig="720" w14:anchorId="72C2C5E7">
                <v:shape id="_x0000_i1084" type="#_x0000_t75" style="width:96.75pt;height:36pt" o:ole="">
                  <v:imagedata r:id="rId125" o:title=""/>
                </v:shape>
                <o:OLEObject Type="Embed" ProgID="Equation.DSMT4" ShapeID="_x0000_i1084" DrawAspect="Content" ObjectID="_1693590221" r:id="rId126"/>
              </w:object>
            </w:r>
          </w:p>
          <w:p w14:paraId="31FF7798" w14:textId="03F632B1" w:rsidR="006B708C" w:rsidRPr="00CD4489" w:rsidRDefault="006B708C" w:rsidP="006B708C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Vậy </w:t>
            </w:r>
            <w:r w:rsidR="00C2485D" w:rsidRPr="00C2485D">
              <w:rPr>
                <w:position w:val="-20"/>
              </w:rPr>
              <w:object w:dxaOrig="1100" w:dyaOrig="440" w14:anchorId="74027F2D">
                <v:shape id="_x0000_i1085" type="#_x0000_t75" style="width:54.75pt;height:21.75pt" o:ole="">
                  <v:imagedata r:id="rId127" o:title=""/>
                </v:shape>
                <o:OLEObject Type="Embed" ProgID="Equation.DSMT4" ShapeID="_x0000_i1085" DrawAspect="Content" ObjectID="_1693590222" r:id="rId128"/>
              </w:object>
            </w:r>
          </w:p>
          <w:p w14:paraId="2312E6B5" w14:textId="30F00234" w:rsidR="00A14A99" w:rsidRPr="00CD4489" w:rsidRDefault="00A14A99" w:rsidP="00BC530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2981FA" w14:textId="3B9A5DEC" w:rsidR="00A14A99" w:rsidRPr="00DC6D89" w:rsidRDefault="00DC6D89" w:rsidP="00BC530D">
            <w:pPr>
              <w:spacing w:line="276" w:lineRule="auto"/>
              <w:rPr>
                <w:sz w:val="26"/>
                <w:szCs w:val="26"/>
              </w:rPr>
            </w:pPr>
            <w:r w:rsidRPr="00DC6D89">
              <w:rPr>
                <w:sz w:val="26"/>
                <w:szCs w:val="26"/>
              </w:rPr>
              <w:t>1,0</w:t>
            </w:r>
          </w:p>
        </w:tc>
      </w:tr>
      <w:tr w:rsidR="00CB7C8D" w:rsidRPr="00CD4489" w14:paraId="064956AD" w14:textId="77777777" w:rsidTr="00CB7C8D">
        <w:tc>
          <w:tcPr>
            <w:tcW w:w="442" w:type="pct"/>
            <w:vMerge/>
          </w:tcPr>
          <w:p w14:paraId="1252356C" w14:textId="77777777" w:rsidR="00A14A99" w:rsidRPr="00CD4489" w:rsidRDefault="00A14A99" w:rsidP="00BC530D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0A90B05B" w14:textId="28ABADCA" w:rsidR="006B708C" w:rsidRPr="00CD4489" w:rsidRDefault="006B708C" w:rsidP="006B708C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fr-FR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b) 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Ta có </w:t>
            </w:r>
            <w:r w:rsidR="00C2485D" w:rsidRPr="00C2485D">
              <w:rPr>
                <w:position w:val="-34"/>
              </w:rPr>
              <w:object w:dxaOrig="5220" w:dyaOrig="780" w14:anchorId="190CA6C2">
                <v:shape id="_x0000_i1086" type="#_x0000_t75" style="width:261pt;height:39pt" o:ole="">
                  <v:imagedata r:id="rId129" o:title=""/>
                </v:shape>
                <o:OLEObject Type="Embed" ProgID="Equation.DSMT4" ShapeID="_x0000_i1086" DrawAspect="Content" ObjectID="_1693590223" r:id="rId13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 </w:t>
            </w:r>
          </w:p>
          <w:p w14:paraId="6BCA4F26" w14:textId="6A7DB657" w:rsidR="006B708C" w:rsidRPr="00CD4489" w:rsidRDefault="006B708C" w:rsidP="00524E7D">
            <w:pPr>
              <w:jc w:val="left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ab/>
              <w:t xml:space="preserve"> </w:t>
            </w:r>
            <w:r w:rsidR="00524E7D"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     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   </w:t>
            </w:r>
            <w:r w:rsidR="00C2485D" w:rsidRPr="00C2485D">
              <w:rPr>
                <w:position w:val="-32"/>
              </w:rPr>
              <w:object w:dxaOrig="5000" w:dyaOrig="760" w14:anchorId="35274EE0">
                <v:shape id="_x0000_i1087" type="#_x0000_t75" style="width:249.75pt;height:38.25pt" o:ole="">
                  <v:imagedata r:id="rId131" o:title=""/>
                </v:shape>
                <o:OLEObject Type="Embed" ProgID="Equation.DSMT4" ShapeID="_x0000_i1087" DrawAspect="Content" ObjectID="_1693590224" r:id="rId132"/>
              </w:object>
            </w:r>
          </w:p>
          <w:p w14:paraId="76D82282" w14:textId="2ADBA232" w:rsidR="00A14A99" w:rsidRPr="00CD4489" w:rsidRDefault="006B708C" w:rsidP="005A53E6">
            <w:pPr>
              <w:jc w:val="both"/>
              <w:rPr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ab/>
              <w:t xml:space="preserve">        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B0D0DB" w14:textId="050A8620" w:rsidR="00A14A99" w:rsidRPr="00B21B4C" w:rsidRDefault="00DC6D89" w:rsidP="00BC530D">
            <w:pPr>
              <w:spacing w:line="276" w:lineRule="auto"/>
              <w:rPr>
                <w:sz w:val="26"/>
                <w:szCs w:val="26"/>
              </w:rPr>
            </w:pPr>
            <w:r w:rsidRPr="00B21B4C">
              <w:rPr>
                <w:sz w:val="26"/>
                <w:szCs w:val="26"/>
              </w:rPr>
              <w:t>1,0</w:t>
            </w:r>
          </w:p>
        </w:tc>
      </w:tr>
      <w:tr w:rsidR="00CB7C8D" w:rsidRPr="00CD4489" w14:paraId="2D81FC61" w14:textId="77777777" w:rsidTr="00CB7C8D">
        <w:tc>
          <w:tcPr>
            <w:tcW w:w="442" w:type="pct"/>
            <w:vMerge/>
          </w:tcPr>
          <w:p w14:paraId="468EDAA7" w14:textId="77777777" w:rsidR="00A14A99" w:rsidRPr="00CD4489" w:rsidRDefault="00A14A99" w:rsidP="00BC530D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D3A73D4" w14:textId="620B5965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                </w:t>
            </w:r>
            <w:r w:rsidR="00C2485D" w:rsidRPr="00C2485D">
              <w:rPr>
                <w:position w:val="-32"/>
              </w:rPr>
              <w:object w:dxaOrig="3000" w:dyaOrig="760" w14:anchorId="2B4A01DE">
                <v:shape id="_x0000_i1088" type="#_x0000_t75" style="width:150pt;height:38.25pt" o:ole="">
                  <v:imagedata r:id="rId133" o:title=""/>
                </v:shape>
                <o:OLEObject Type="Embed" ProgID="Equation.DSMT4" ShapeID="_x0000_i1088" DrawAspect="Content" ObjectID="_1693590225" r:id="rId134"/>
              </w:object>
            </w:r>
          </w:p>
          <w:p w14:paraId="76C63C48" w14:textId="224136F2" w:rsidR="006B708C" w:rsidRPr="00CD4489" w:rsidRDefault="006B708C" w:rsidP="006B708C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Suy ra</w:t>
            </w:r>
            <w:r w:rsidR="00262D53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="00C2485D" w:rsidRPr="00C2485D">
              <w:rPr>
                <w:position w:val="-30"/>
              </w:rPr>
              <w:object w:dxaOrig="4040" w:dyaOrig="680" w14:anchorId="730DB091">
                <v:shape id="_x0000_i1089" type="#_x0000_t75" style="width:201.75pt;height:33.75pt" o:ole="">
                  <v:imagedata r:id="rId135" o:title=""/>
                </v:shape>
                <o:OLEObject Type="Embed" ProgID="Equation.DSMT4" ShapeID="_x0000_i1089" DrawAspect="Content" ObjectID="_1693590226" r:id="rId136"/>
              </w:object>
            </w:r>
          </w:p>
          <w:p w14:paraId="19971E67" w14:textId="34053273" w:rsidR="00A14A99" w:rsidRPr="00CD4489" w:rsidRDefault="00A14A99" w:rsidP="00BC530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761149" w14:textId="3FD68551" w:rsidR="00A14A99" w:rsidRPr="00B21B4C" w:rsidRDefault="00B21B4C" w:rsidP="00BC530D">
            <w:pPr>
              <w:spacing w:line="276" w:lineRule="auto"/>
              <w:rPr>
                <w:sz w:val="26"/>
                <w:szCs w:val="26"/>
              </w:rPr>
            </w:pPr>
            <w:r w:rsidRPr="00B21B4C">
              <w:rPr>
                <w:sz w:val="26"/>
                <w:szCs w:val="26"/>
              </w:rPr>
              <w:t>1,0</w:t>
            </w:r>
          </w:p>
        </w:tc>
      </w:tr>
      <w:tr w:rsidR="005A53E6" w:rsidRPr="00CD4489" w14:paraId="0D1EAFE8" w14:textId="77777777" w:rsidTr="00CB7C8D">
        <w:tc>
          <w:tcPr>
            <w:tcW w:w="442" w:type="pct"/>
            <w:vMerge w:val="restart"/>
          </w:tcPr>
          <w:p w14:paraId="7A03C1E7" w14:textId="77777777" w:rsidR="005A53E6" w:rsidRPr="00CD4489" w:rsidRDefault="005A53E6" w:rsidP="005A53E6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CD4489">
              <w:rPr>
                <w:b/>
                <w:bCs/>
                <w:sz w:val="26"/>
                <w:szCs w:val="26"/>
              </w:rPr>
              <w:lastRenderedPageBreak/>
              <w:t>Câu 2</w:t>
            </w:r>
          </w:p>
          <w:p w14:paraId="7D32AEC1" w14:textId="77777777" w:rsidR="005A53E6" w:rsidRPr="00CD4489" w:rsidRDefault="005A53E6" w:rsidP="005A53E6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CD4489">
              <w:rPr>
                <w:b/>
                <w:bCs/>
                <w:sz w:val="26"/>
                <w:szCs w:val="26"/>
              </w:rPr>
              <w:t>(5,0 điểm)</w:t>
            </w:r>
          </w:p>
          <w:p w14:paraId="3FB93A94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558" w:type="pct"/>
            <w:gridSpan w:val="2"/>
          </w:tcPr>
          <w:p w14:paraId="13C5EA02" w14:textId="7060CF8E" w:rsidR="005A53E6" w:rsidRPr="00CD4489" w:rsidRDefault="005A53E6" w:rsidP="005A53E6">
            <w:pPr>
              <w:spacing w:before="60" w:after="60"/>
              <w:jc w:val="both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Cho </w:t>
            </w:r>
            <w:r w:rsidR="00C2485D" w:rsidRPr="00C2485D">
              <w:rPr>
                <w:position w:val="-10"/>
              </w:rPr>
              <w:object w:dxaOrig="680" w:dyaOrig="320" w14:anchorId="26AD1C2E">
                <v:shape id="_x0000_i1090" type="#_x0000_t75" style="width:33.75pt;height:15.75pt" o:ole="">
                  <v:imagedata r:id="rId137" o:title=""/>
                </v:shape>
                <o:OLEObject Type="Embed" ProgID="Equation.DSMT4" ShapeID="_x0000_i1090" DrawAspect="Content" ObjectID="_1693590227" r:id="rId138"/>
              </w:object>
            </w:r>
            <w:r w:rsidRPr="00CD4489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là các số thực dương có tích bằng </w:t>
            </w:r>
            <w:r w:rsidR="00C2485D" w:rsidRPr="00C2485D">
              <w:rPr>
                <w:position w:val="-6"/>
              </w:rPr>
              <w:object w:dxaOrig="220" w:dyaOrig="279" w14:anchorId="5F7FE650">
                <v:shape id="_x0000_i1091" type="#_x0000_t75" style="width:11.25pt;height:14.25pt" o:ole="">
                  <v:imagedata r:id="rId139" o:title=""/>
                </v:shape>
                <o:OLEObject Type="Embed" ProgID="Equation.DSMT4" ShapeID="_x0000_i1091" DrawAspect="Content" ObjectID="_1693590228" r:id="rId140"/>
              </w:object>
            </w:r>
            <w:r w:rsidRPr="00CD4489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Chứng minh rằng:</w:t>
            </w:r>
          </w:p>
          <w:p w14:paraId="49CE5EFB" w14:textId="08D0EFC6" w:rsidR="005A53E6" w:rsidRPr="00CD4489" w:rsidRDefault="00C2485D" w:rsidP="005A53E6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C2485D">
              <w:rPr>
                <w:position w:val="-24"/>
              </w:rPr>
              <w:object w:dxaOrig="3940" w:dyaOrig="620" w14:anchorId="3B9D7508">
                <v:shape id="_x0000_i1092" type="#_x0000_t75" style="width:197.25pt;height:30.75pt" o:ole="">
                  <v:imagedata r:id="rId141" o:title=""/>
                </v:shape>
                <o:OLEObject Type="Embed" ProgID="Equation.DSMT4" ShapeID="_x0000_i1092" DrawAspect="Content" ObjectID="_1693590229" r:id="rId142"/>
              </w:object>
            </w:r>
          </w:p>
        </w:tc>
      </w:tr>
      <w:tr w:rsidR="00CB7C8D" w:rsidRPr="00CD4489" w14:paraId="00707918" w14:textId="77777777" w:rsidTr="00CB7C8D">
        <w:tc>
          <w:tcPr>
            <w:tcW w:w="442" w:type="pct"/>
            <w:vMerge/>
          </w:tcPr>
          <w:p w14:paraId="4EA07878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bottom w:val="dashSmallGap" w:sz="4" w:space="0" w:color="auto"/>
            </w:tcBorders>
          </w:tcPr>
          <w:p w14:paraId="06534A0F" w14:textId="0480E895" w:rsidR="005A53E6" w:rsidRPr="00CD4489" w:rsidRDefault="005A53E6" w:rsidP="005A53E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Tồn tại các số thực dương  </w:t>
            </w:r>
            <w:r w:rsidR="00C2485D" w:rsidRPr="00C2485D">
              <w:rPr>
                <w:position w:val="-10"/>
              </w:rPr>
              <w:object w:dxaOrig="720" w:dyaOrig="260" w14:anchorId="465A6140">
                <v:shape id="_x0000_i1093" type="#_x0000_t75" style="width:36pt;height:12.75pt" o:ole="">
                  <v:imagedata r:id="rId143" o:title=""/>
                </v:shape>
                <o:OLEObject Type="Embed" ProgID="Equation.DSMT4" ShapeID="_x0000_i1093" DrawAspect="Content" ObjectID="_1693590230" r:id="rId14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sao cho </w:t>
            </w:r>
            <w:r w:rsidR="00C2485D" w:rsidRPr="00C2485D">
              <w:rPr>
                <w:position w:val="-28"/>
              </w:rPr>
              <w:object w:dxaOrig="2060" w:dyaOrig="660" w14:anchorId="59C7FBAB">
                <v:shape id="_x0000_i1094" type="#_x0000_t75" style="width:102.75pt;height:33pt" o:ole="">
                  <v:imagedata r:id="rId145" o:title=""/>
                </v:shape>
                <o:OLEObject Type="Embed" ProgID="Equation.DSMT4" ShapeID="_x0000_i1094" DrawAspect="Content" ObjectID="_1693590231" r:id="rId14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  <w:p w14:paraId="468AA13A" w14:textId="6D44D31D" w:rsidR="005A53E6" w:rsidRPr="00CD4489" w:rsidRDefault="005A53E6" w:rsidP="005A53E6">
            <w:pPr>
              <w:jc w:val="both"/>
              <w:rPr>
                <w:rFonts w:asciiTheme="majorHAnsi" w:eastAsiaTheme="minorEastAsia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Bất đẳng thức trở thành </w:t>
            </w:r>
            <w:r w:rsidR="00C2485D" w:rsidRPr="00C2485D">
              <w:rPr>
                <w:position w:val="-28"/>
              </w:rPr>
              <w:object w:dxaOrig="3500" w:dyaOrig="700" w14:anchorId="74CAB9B7">
                <v:shape id="_x0000_i1095" type="#_x0000_t75" style="width:174.75pt;height:35.25pt" o:ole="">
                  <v:imagedata r:id="rId147" o:title=""/>
                </v:shape>
                <o:OLEObject Type="Embed" ProgID="Equation.DSMT4" ShapeID="_x0000_i1095" DrawAspect="Content" ObjectID="_1693590232" r:id="rId148"/>
              </w:object>
            </w:r>
          </w:p>
        </w:tc>
        <w:tc>
          <w:tcPr>
            <w:tcW w:w="515" w:type="pct"/>
            <w:tcBorders>
              <w:bottom w:val="dashSmallGap" w:sz="4" w:space="0" w:color="auto"/>
            </w:tcBorders>
            <w:vAlign w:val="center"/>
          </w:tcPr>
          <w:p w14:paraId="4F581027" w14:textId="79397115" w:rsidR="005A53E6" w:rsidRPr="00CD4489" w:rsidRDefault="005A53E6" w:rsidP="005A53E6">
            <w:pPr>
              <w:spacing w:line="276" w:lineRule="auto"/>
              <w:rPr>
                <w:sz w:val="26"/>
                <w:szCs w:val="26"/>
              </w:rPr>
            </w:pPr>
            <w:r w:rsidRPr="00CD4489">
              <w:rPr>
                <w:sz w:val="26"/>
                <w:szCs w:val="26"/>
              </w:rPr>
              <w:t>1,0</w:t>
            </w:r>
          </w:p>
        </w:tc>
      </w:tr>
      <w:tr w:rsidR="00CB7C8D" w:rsidRPr="00CD4489" w14:paraId="732C624D" w14:textId="77777777" w:rsidTr="00CB7C8D">
        <w:tc>
          <w:tcPr>
            <w:tcW w:w="442" w:type="pct"/>
            <w:vMerge/>
          </w:tcPr>
          <w:p w14:paraId="75E247C9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42BCAC56" w14:textId="77777777" w:rsidR="005A53E6" w:rsidRPr="00CD4489" w:rsidRDefault="005A53E6" w:rsidP="005A53E6">
            <w:pPr>
              <w:jc w:val="left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Áp dụng bất đẳng thức AM – GM ta có</w:t>
            </w:r>
          </w:p>
          <w:p w14:paraId="5B2C4598" w14:textId="595E1AAD" w:rsidR="005A53E6" w:rsidRPr="00CD4489" w:rsidRDefault="00C2485D" w:rsidP="005A53E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C2485D">
              <w:rPr>
                <w:position w:val="-28"/>
              </w:rPr>
              <w:object w:dxaOrig="2500" w:dyaOrig="700" w14:anchorId="1A740046">
                <v:shape id="_x0000_i1096" type="#_x0000_t75" style="width:125.25pt;height:35.25pt" o:ole="">
                  <v:imagedata r:id="rId149" o:title=""/>
                </v:shape>
                <o:OLEObject Type="Embed" ProgID="Equation.DSMT4" ShapeID="_x0000_i1096" DrawAspect="Content" ObjectID="_1693590233" r:id="rId150"/>
              </w:object>
            </w:r>
          </w:p>
          <w:p w14:paraId="4C76B6B4" w14:textId="205ECB1B" w:rsidR="005A53E6" w:rsidRPr="00CD4489" w:rsidRDefault="00C2485D" w:rsidP="005A53E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C2485D">
              <w:rPr>
                <w:position w:val="-28"/>
              </w:rPr>
              <w:object w:dxaOrig="2500" w:dyaOrig="700" w14:anchorId="342B62B6">
                <v:shape id="_x0000_i1097" type="#_x0000_t75" style="width:125.25pt;height:35.25pt" o:ole="">
                  <v:imagedata r:id="rId151" o:title=""/>
                </v:shape>
                <o:OLEObject Type="Embed" ProgID="Equation.DSMT4" ShapeID="_x0000_i1097" DrawAspect="Content" ObjectID="_1693590234" r:id="rId152"/>
              </w:object>
            </w:r>
          </w:p>
          <w:p w14:paraId="751E190C" w14:textId="38E99FD3" w:rsidR="005A53E6" w:rsidRPr="00CD4489" w:rsidRDefault="005A53E6" w:rsidP="005A53E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B3CF82" w14:textId="52E2BF8C" w:rsidR="005A53E6" w:rsidRPr="00CD4489" w:rsidRDefault="005A53E6" w:rsidP="005A53E6">
            <w:pPr>
              <w:spacing w:line="276" w:lineRule="auto"/>
              <w:rPr>
                <w:sz w:val="26"/>
                <w:szCs w:val="26"/>
              </w:rPr>
            </w:pPr>
            <w:r w:rsidRPr="00CD4489">
              <w:rPr>
                <w:sz w:val="26"/>
                <w:szCs w:val="26"/>
              </w:rPr>
              <w:t>1,0</w:t>
            </w:r>
          </w:p>
        </w:tc>
      </w:tr>
      <w:tr w:rsidR="00CB7C8D" w:rsidRPr="00CD4489" w14:paraId="1604AA72" w14:textId="77777777" w:rsidTr="00CB7C8D">
        <w:tc>
          <w:tcPr>
            <w:tcW w:w="442" w:type="pct"/>
            <w:vMerge/>
          </w:tcPr>
          <w:p w14:paraId="08C40708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</w:tcBorders>
          </w:tcPr>
          <w:p w14:paraId="31AFD14E" w14:textId="77777777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Cộng từng vế hai bất đẳng thức trên ta được </w:t>
            </w:r>
          </w:p>
          <w:p w14:paraId="40FD6E8F" w14:textId="4A35D0B5" w:rsidR="005A53E6" w:rsidRPr="00CD4489" w:rsidRDefault="00C2485D" w:rsidP="005A53E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C2485D">
              <w:rPr>
                <w:position w:val="-32"/>
              </w:rPr>
              <w:object w:dxaOrig="4040" w:dyaOrig="760" w14:anchorId="6378D8FA">
                <v:shape id="_x0000_i1098" type="#_x0000_t75" style="width:201.75pt;height:38.25pt" o:ole="">
                  <v:imagedata r:id="rId153" o:title=""/>
                </v:shape>
                <o:OLEObject Type="Embed" ProgID="Equation.DSMT4" ShapeID="_x0000_i1098" DrawAspect="Content" ObjectID="_1693590235" r:id="rId154"/>
              </w:object>
            </w:r>
            <w:r w:rsidR="005A53E6"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      (1)</w:t>
            </w:r>
          </w:p>
          <w:p w14:paraId="7B55504D" w14:textId="5EA3258C" w:rsidR="005A53E6" w:rsidRPr="00CD4489" w:rsidRDefault="005A53E6" w:rsidP="005A53E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dashSmallGap" w:sz="4" w:space="0" w:color="auto"/>
            </w:tcBorders>
            <w:vAlign w:val="center"/>
          </w:tcPr>
          <w:p w14:paraId="12F682CD" w14:textId="141C9B14" w:rsidR="005A53E6" w:rsidRPr="00CD4489" w:rsidRDefault="005A53E6" w:rsidP="005A53E6">
            <w:pPr>
              <w:spacing w:line="276" w:lineRule="auto"/>
              <w:rPr>
                <w:sz w:val="26"/>
                <w:szCs w:val="26"/>
              </w:rPr>
            </w:pPr>
            <w:r w:rsidRPr="00CD4489">
              <w:rPr>
                <w:sz w:val="26"/>
                <w:szCs w:val="26"/>
              </w:rPr>
              <w:t>1,0</w:t>
            </w:r>
          </w:p>
        </w:tc>
      </w:tr>
      <w:tr w:rsidR="00CB7C8D" w:rsidRPr="00CD4489" w14:paraId="7909ECCF" w14:textId="77777777" w:rsidTr="00CB7C8D">
        <w:tc>
          <w:tcPr>
            <w:tcW w:w="442" w:type="pct"/>
            <w:vMerge/>
          </w:tcPr>
          <w:p w14:paraId="4B2090DA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</w:tcBorders>
          </w:tcPr>
          <w:p w14:paraId="47170B85" w14:textId="77777777" w:rsidR="005A53E6" w:rsidRPr="00CD4489" w:rsidRDefault="005A53E6" w:rsidP="005A53E6">
            <w:pPr>
              <w:jc w:val="left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Lại có </w:t>
            </w:r>
          </w:p>
          <w:p w14:paraId="4619360D" w14:textId="6931FE8C" w:rsidR="005A53E6" w:rsidRPr="00CD4489" w:rsidRDefault="00C2485D" w:rsidP="005A53E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C2485D">
              <w:rPr>
                <w:position w:val="-30"/>
              </w:rPr>
              <w:object w:dxaOrig="5640" w:dyaOrig="720" w14:anchorId="4125F462">
                <v:shape id="_x0000_i1099" type="#_x0000_t75" style="width:282pt;height:36pt" o:ole="">
                  <v:imagedata r:id="rId155" o:title=""/>
                </v:shape>
                <o:OLEObject Type="Embed" ProgID="Equation.DSMT4" ShapeID="_x0000_i1099" DrawAspect="Content" ObjectID="_1693590236" r:id="rId156"/>
              </w:object>
            </w:r>
            <w:r w:rsidR="005A53E6"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  <w:p w14:paraId="503B6F48" w14:textId="7AED6561" w:rsidR="005A53E6" w:rsidRPr="00CD4489" w:rsidRDefault="005A53E6" w:rsidP="005A53E6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F1AA0C8" w14:textId="0F71D72C" w:rsidR="005A53E6" w:rsidRPr="00CD4489" w:rsidRDefault="00C2485D" w:rsidP="005A53E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C2485D">
              <w:rPr>
                <w:position w:val="-28"/>
              </w:rPr>
              <w:object w:dxaOrig="2200" w:dyaOrig="660" w14:anchorId="114A4DF2">
                <v:shape id="_x0000_i1100" type="#_x0000_t75" style="width:110.25pt;height:33pt" o:ole="">
                  <v:imagedata r:id="rId157" o:title=""/>
                </v:shape>
                <o:OLEObject Type="Embed" ProgID="Equation.DSMT4" ShapeID="_x0000_i1100" DrawAspect="Content" ObjectID="_1693590237" r:id="rId158"/>
              </w:object>
            </w:r>
            <w:r w:rsidR="005A53E6"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          (2) </w:t>
            </w:r>
          </w:p>
          <w:p w14:paraId="34FCB782" w14:textId="7C782221" w:rsidR="005A53E6" w:rsidRPr="00CD4489" w:rsidRDefault="005A53E6" w:rsidP="005A53E6">
            <w:pPr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dashSmallGap" w:sz="4" w:space="0" w:color="auto"/>
            </w:tcBorders>
            <w:vAlign w:val="center"/>
          </w:tcPr>
          <w:p w14:paraId="5E18D0AA" w14:textId="71C64EEC" w:rsidR="005A53E6" w:rsidRPr="00CD4489" w:rsidRDefault="005A53E6" w:rsidP="005A53E6">
            <w:pPr>
              <w:spacing w:line="276" w:lineRule="auto"/>
              <w:rPr>
                <w:sz w:val="26"/>
                <w:szCs w:val="26"/>
              </w:rPr>
            </w:pPr>
            <w:r w:rsidRPr="00CD4489">
              <w:rPr>
                <w:sz w:val="26"/>
                <w:szCs w:val="26"/>
              </w:rPr>
              <w:t>1,0</w:t>
            </w:r>
          </w:p>
        </w:tc>
      </w:tr>
      <w:tr w:rsidR="00CB7C8D" w:rsidRPr="00CD4489" w14:paraId="01D7335C" w14:textId="77777777" w:rsidTr="00CB7C8D">
        <w:tc>
          <w:tcPr>
            <w:tcW w:w="442" w:type="pct"/>
            <w:vMerge/>
          </w:tcPr>
          <w:p w14:paraId="3B5A2E88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</w:tcBorders>
          </w:tcPr>
          <w:p w14:paraId="10EC6803" w14:textId="19BE7A12" w:rsidR="005A53E6" w:rsidRPr="00CD4489" w:rsidRDefault="005A53E6" w:rsidP="006D33D2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Từ (1) và (2) ta có </w:t>
            </w:r>
            <w:r w:rsidR="00C2485D" w:rsidRPr="00C2485D">
              <w:rPr>
                <w:position w:val="-28"/>
              </w:rPr>
              <w:object w:dxaOrig="3500" w:dyaOrig="700" w14:anchorId="10D31A2C">
                <v:shape id="_x0000_i1101" type="#_x0000_t75" style="width:174.75pt;height:35.25pt" o:ole="">
                  <v:imagedata r:id="rId159" o:title=""/>
                </v:shape>
                <o:OLEObject Type="Embed" ProgID="Equation.DSMT4" ShapeID="_x0000_i1101" DrawAspect="Content" ObjectID="_1693590238" r:id="rId160"/>
              </w:object>
            </w:r>
          </w:p>
          <w:p w14:paraId="585EF9BB" w14:textId="77777777" w:rsidR="005A53E6" w:rsidRPr="00CD4489" w:rsidRDefault="005A53E6" w:rsidP="00F62D5A">
            <w:pPr>
              <w:jc w:val="left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Bất đẳng thức được chứng minh. </w:t>
            </w:r>
          </w:p>
          <w:p w14:paraId="4E9F4F14" w14:textId="1A991BCA" w:rsidR="005A53E6" w:rsidRPr="00CD4489" w:rsidRDefault="005A53E6" w:rsidP="005A53E6">
            <w:pPr>
              <w:jc w:val="left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Đẳng thức xảy ra khi và chỉ khi </w:t>
            </w:r>
            <w:r w:rsidR="00C2485D" w:rsidRPr="00C2485D">
              <w:rPr>
                <w:position w:val="-6"/>
              </w:rPr>
              <w:object w:dxaOrig="1219" w:dyaOrig="279" w14:anchorId="6D74249F">
                <v:shape id="_x0000_i1102" type="#_x0000_t75" style="width:60.75pt;height:14.25pt" o:ole="">
                  <v:imagedata r:id="rId161" o:title=""/>
                </v:shape>
                <o:OLEObject Type="Embed" ProgID="Equation.DSMT4" ShapeID="_x0000_i1102" DrawAspect="Content" ObjectID="_1693590239" r:id="rId16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  <w:p w14:paraId="0DB7F1EC" w14:textId="77777777" w:rsidR="005A53E6" w:rsidRPr="00CD4489" w:rsidRDefault="005A53E6" w:rsidP="005A53E6">
            <w:pPr>
              <w:jc w:val="left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dashSmallGap" w:sz="4" w:space="0" w:color="auto"/>
            </w:tcBorders>
            <w:vAlign w:val="center"/>
          </w:tcPr>
          <w:p w14:paraId="64C8AE65" w14:textId="0F31C7AC" w:rsidR="005A53E6" w:rsidRPr="00CD4489" w:rsidRDefault="005A53E6" w:rsidP="005A53E6">
            <w:pPr>
              <w:spacing w:line="276" w:lineRule="auto"/>
              <w:rPr>
                <w:sz w:val="26"/>
                <w:szCs w:val="26"/>
              </w:rPr>
            </w:pPr>
            <w:r w:rsidRPr="00CD4489">
              <w:rPr>
                <w:sz w:val="26"/>
                <w:szCs w:val="26"/>
              </w:rPr>
              <w:t>1,0</w:t>
            </w:r>
          </w:p>
        </w:tc>
      </w:tr>
      <w:tr w:rsidR="005A53E6" w:rsidRPr="00CD4489" w14:paraId="366E0D6E" w14:textId="77777777" w:rsidTr="00CB7C8D">
        <w:tc>
          <w:tcPr>
            <w:tcW w:w="442" w:type="pct"/>
            <w:vMerge w:val="restart"/>
          </w:tcPr>
          <w:p w14:paraId="3469A1F9" w14:textId="6C907BF5" w:rsidR="005A53E6" w:rsidRPr="00CD4489" w:rsidRDefault="005A53E6" w:rsidP="005A53E6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CD4489">
              <w:rPr>
                <w:b/>
                <w:bCs/>
                <w:sz w:val="26"/>
                <w:szCs w:val="26"/>
              </w:rPr>
              <w:t>Câu 3</w:t>
            </w:r>
          </w:p>
          <w:p w14:paraId="5377A067" w14:textId="072F77CD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  <w:r w:rsidRPr="00CD4489">
              <w:rPr>
                <w:b/>
                <w:bCs/>
                <w:sz w:val="26"/>
                <w:szCs w:val="26"/>
              </w:rPr>
              <w:t>(5,0 điểm)</w:t>
            </w:r>
          </w:p>
        </w:tc>
        <w:tc>
          <w:tcPr>
            <w:tcW w:w="4558" w:type="pct"/>
            <w:gridSpan w:val="2"/>
          </w:tcPr>
          <w:p w14:paraId="02D026A0" w14:textId="1954D099" w:rsidR="005A53E6" w:rsidRPr="00CD4489" w:rsidRDefault="005A53E6" w:rsidP="005A53E6">
            <w:pPr>
              <w:spacing w:before="60" w:after="60" w:line="360" w:lineRule="auto"/>
              <w:ind w:firstLine="720"/>
              <w:jc w:val="both"/>
              <w:rPr>
                <w:rFonts w:asciiTheme="majorHAnsi" w:eastAsiaTheme="min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Cho tam giác nhọn </w:t>
            </w:r>
            <w:r w:rsidR="00C2485D" w:rsidRPr="00C2485D">
              <w:rPr>
                <w:position w:val="-6"/>
              </w:rPr>
              <w:object w:dxaOrig="560" w:dyaOrig="279" w14:anchorId="7DBE5A7F">
                <v:shape id="_x0000_i1103" type="#_x0000_t75" style="width:27.75pt;height:14.25pt" o:ole="">
                  <v:imagedata r:id="rId163" o:title=""/>
                </v:shape>
                <o:OLEObject Type="Embed" ProgID="Equation.DSMT4" ShapeID="_x0000_i1103" DrawAspect="Content" ObjectID="_1693590240" r:id="rId16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không cân nội tiếp đường tròn </w:t>
            </w:r>
            <w:r w:rsidR="00C2485D" w:rsidRPr="00C2485D">
              <w:rPr>
                <w:position w:val="-14"/>
              </w:rPr>
              <w:object w:dxaOrig="520" w:dyaOrig="400" w14:anchorId="2C9451B3">
                <v:shape id="_x0000_i1104" type="#_x0000_t75" style="width:26.25pt;height:20.25pt" o:ole="">
                  <v:imagedata r:id="rId165" o:title=""/>
                </v:shape>
                <o:OLEObject Type="Embed" ProgID="Equation.DSMT4" ShapeID="_x0000_i1104" DrawAspect="Content" ObjectID="_1693590241" r:id="rId16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có đường cao </w:t>
            </w:r>
            <w:r w:rsidR="00C2485D" w:rsidRPr="00025957">
              <w:rPr>
                <w:position w:val="-4"/>
              </w:rPr>
              <w:object w:dxaOrig="440" w:dyaOrig="260" w14:anchorId="48A3BEF1">
                <v:shape id="_x0000_i1105" type="#_x0000_t75" style="width:21.75pt;height:12.75pt" o:ole="">
                  <v:imagedata r:id="rId167" o:title=""/>
                </v:shape>
                <o:OLEObject Type="Embed" ProgID="Equation.DSMT4" ShapeID="_x0000_i1105" DrawAspect="Content" ObjectID="_1693590242" r:id="rId16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và tâm đường tròn nội tiếp là </w:t>
            </w:r>
            <w:r w:rsidR="00C2485D" w:rsidRPr="00C2485D">
              <w:rPr>
                <w:position w:val="-6"/>
              </w:rPr>
              <w:object w:dxaOrig="220" w:dyaOrig="279" w14:anchorId="54A4847D">
                <v:shape id="_x0000_i1106" type="#_x0000_t75" style="width:11.25pt;height:14.25pt" o:ole="">
                  <v:imagedata r:id="rId169" o:title=""/>
                </v:shape>
                <o:OLEObject Type="Embed" ProgID="Equation.DSMT4" ShapeID="_x0000_i1106" DrawAspect="Content" ObjectID="_1693590243" r:id="rId17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Đường thẳng </w:t>
            </w:r>
            <w:r w:rsidR="00C2485D" w:rsidRPr="00025957">
              <w:rPr>
                <w:position w:val="-4"/>
              </w:rPr>
              <w:object w:dxaOrig="340" w:dyaOrig="260" w14:anchorId="7D372FEC">
                <v:shape id="_x0000_i1107" type="#_x0000_t75" style="width:17.25pt;height:12.75pt" o:ole="">
                  <v:imagedata r:id="rId171" o:title=""/>
                </v:shape>
                <o:OLEObject Type="Embed" ProgID="Equation.DSMT4" ShapeID="_x0000_i1107" DrawAspect="Content" ObjectID="_1693590244" r:id="rId17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cắt đường tròn </w:t>
            </w:r>
            <w:r w:rsidR="00C2485D" w:rsidRPr="00C2485D">
              <w:rPr>
                <w:position w:val="-14"/>
              </w:rPr>
              <w:object w:dxaOrig="440" w:dyaOrig="400" w14:anchorId="1D262509">
                <v:shape id="_x0000_i1108" type="#_x0000_t75" style="width:21.75pt;height:20.25pt" o:ole="">
                  <v:imagedata r:id="rId173" o:title=""/>
                </v:shape>
                <o:OLEObject Type="Embed" ProgID="Equation.DSMT4" ShapeID="_x0000_i1108" DrawAspect="Content" ObjectID="_1693590245" r:id="rId17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tại điểm thứ hai </w:t>
            </w:r>
            <w:r w:rsidR="00C2485D" w:rsidRPr="00C2485D">
              <w:rPr>
                <w:position w:val="-6"/>
              </w:rPr>
              <w:object w:dxaOrig="360" w:dyaOrig="279" w14:anchorId="02D3C446">
                <v:shape id="_x0000_i1109" type="#_x0000_t75" style="width:18pt;height:14.25pt" o:ole="">
                  <v:imagedata r:id="rId175" o:title=""/>
                </v:shape>
                <o:OLEObject Type="Embed" ProgID="Equation.DSMT4" ShapeID="_x0000_i1109" DrawAspect="Content" ObjectID="_1693590246" r:id="rId17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Gọi </w:t>
            </w:r>
            <w:r w:rsidR="00C2485D" w:rsidRPr="00025957">
              <w:rPr>
                <w:position w:val="-4"/>
              </w:rPr>
              <w:object w:dxaOrig="279" w:dyaOrig="260" w14:anchorId="253AF45C">
                <v:shape id="_x0000_i1110" type="#_x0000_t75" style="width:14.25pt;height:12.75pt" o:ole="">
                  <v:imagedata r:id="rId177" o:title=""/>
                </v:shape>
                <o:OLEObject Type="Embed" ProgID="Equation.DSMT4" ShapeID="_x0000_i1110" DrawAspect="Content" ObjectID="_1693590247" r:id="rId17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là điểm đối xứng với </w:t>
            </w:r>
            <w:r w:rsidR="00C2485D" w:rsidRPr="00025957">
              <w:rPr>
                <w:position w:val="-4"/>
              </w:rPr>
              <w:object w:dxaOrig="240" w:dyaOrig="260" w14:anchorId="50CBD27B">
                <v:shape id="_x0000_i1111" type="#_x0000_t75" style="width:12pt;height:12.75pt" o:ole="">
                  <v:imagedata r:id="rId179" o:title=""/>
                </v:shape>
                <o:OLEObject Type="Embed" ProgID="Equation.DSMT4" ShapeID="_x0000_i1111" DrawAspect="Content" ObjectID="_1693590248" r:id="rId18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qua tâm </w:t>
            </w:r>
            <w:r w:rsidR="00C2485D" w:rsidRPr="00C2485D">
              <w:rPr>
                <w:position w:val="-6"/>
              </w:rPr>
              <w:object w:dxaOrig="279" w:dyaOrig="279" w14:anchorId="56B9A90F">
                <v:shape id="_x0000_i1112" type="#_x0000_t75" style="width:14.25pt;height:14.25pt" o:ole="">
                  <v:imagedata r:id="rId181" o:title=""/>
                </v:shape>
                <o:OLEObject Type="Embed" ProgID="Equation.DSMT4" ShapeID="_x0000_i1112" DrawAspect="Content" ObjectID="_1693590249" r:id="rId18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Đường thẳng </w:t>
            </w:r>
            <w:r w:rsidR="00C2485D" w:rsidRPr="00025957">
              <w:rPr>
                <w:position w:val="-4"/>
              </w:rPr>
              <w:object w:dxaOrig="480" w:dyaOrig="260" w14:anchorId="40A61DDE">
                <v:shape id="_x0000_i1113" type="#_x0000_t75" style="width:24pt;height:12.75pt" o:ole="">
                  <v:imagedata r:id="rId183" o:title=""/>
                </v:shape>
                <o:OLEObject Type="Embed" ProgID="Equation.DSMT4" ShapeID="_x0000_i1113" DrawAspect="Content" ObjectID="_1693590250" r:id="rId18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cắt các đường thẳng </w:t>
            </w:r>
            <w:r w:rsidR="00C2485D" w:rsidRPr="00C2485D">
              <w:rPr>
                <w:position w:val="-10"/>
              </w:rPr>
              <w:object w:dxaOrig="900" w:dyaOrig="320" w14:anchorId="6DBC4230">
                <v:shape id="_x0000_i1114" type="#_x0000_t75" style="width:45pt;height:15.75pt" o:ole="">
                  <v:imagedata r:id="rId185" o:title=""/>
                </v:shape>
                <o:OLEObject Type="Embed" ProgID="Equation.DSMT4" ShapeID="_x0000_i1114" DrawAspect="Content" ObjectID="_1693590251" r:id="rId18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theo thứ tự tại </w:t>
            </w:r>
            <w:r w:rsidR="00C2485D" w:rsidRPr="00C2485D">
              <w:rPr>
                <w:position w:val="-6"/>
              </w:rPr>
              <w:object w:dxaOrig="279" w:dyaOrig="279" w14:anchorId="448AE48B">
                <v:shape id="_x0000_i1115" type="#_x0000_t75" style="width:14.25pt;height:14.25pt" o:ole="">
                  <v:imagedata r:id="rId187" o:title=""/>
                </v:shape>
                <o:OLEObject Type="Embed" ProgID="Equation.DSMT4" ShapeID="_x0000_i1115" DrawAspect="Content" ObjectID="_1693590252" r:id="rId18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và </w:t>
            </w:r>
            <w:r w:rsidR="00C2485D" w:rsidRPr="00C2485D">
              <w:rPr>
                <w:position w:val="-6"/>
              </w:rPr>
              <w:object w:dxaOrig="300" w:dyaOrig="279" w14:anchorId="32751DB9">
                <v:shape id="_x0000_i1116" type="#_x0000_t75" style="width:15pt;height:14.25pt" o:ole="">
                  <v:imagedata r:id="rId189" o:title=""/>
                </v:shape>
                <o:OLEObject Type="Embed" ProgID="Equation.DSMT4" ShapeID="_x0000_i1116" DrawAspect="Content" ObjectID="_1693590253" r:id="rId19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  <w:p w14:paraId="06667EE7" w14:textId="7585C175" w:rsidR="005A53E6" w:rsidRPr="00CD4489" w:rsidRDefault="005A53E6" w:rsidP="005A53E6">
            <w:pPr>
              <w:spacing w:before="60" w:after="60" w:line="360" w:lineRule="auto"/>
              <w:ind w:firstLine="720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a) Chứng minh tứ giác </w:t>
            </w:r>
            <w:r w:rsidR="00C2485D" w:rsidRPr="00C2485D">
              <w:rPr>
                <w:position w:val="-6"/>
              </w:rPr>
              <w:object w:dxaOrig="680" w:dyaOrig="279" w14:anchorId="367C9F79">
                <v:shape id="_x0000_i1117" type="#_x0000_t75" style="width:33.75pt;height:14.25pt" o:ole="">
                  <v:imagedata r:id="rId191" o:title=""/>
                </v:shape>
                <o:OLEObject Type="Embed" ProgID="Equation.DSMT4" ShapeID="_x0000_i1117" DrawAspect="Content" ObjectID="_1693590254" r:id="rId19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nội tiếp đường tròn.</w:t>
            </w:r>
          </w:p>
          <w:p w14:paraId="61AFF59A" w14:textId="26E0A992" w:rsidR="005A53E6" w:rsidRPr="00917A2E" w:rsidRDefault="005A53E6" w:rsidP="00917A2E">
            <w:pPr>
              <w:spacing w:before="60" w:after="60" w:line="360" w:lineRule="auto"/>
              <w:ind w:firstLine="720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b) Đường thẳng </w:t>
            </w:r>
            <w:r w:rsidR="00C2485D" w:rsidRPr="00025957">
              <w:rPr>
                <w:position w:val="-4"/>
              </w:rPr>
              <w:object w:dxaOrig="400" w:dyaOrig="260" w14:anchorId="1703F502">
                <v:shape id="_x0000_i1118" type="#_x0000_t75" style="width:20.25pt;height:12.75pt" o:ole="">
                  <v:imagedata r:id="rId193" o:title=""/>
                </v:shape>
                <o:OLEObject Type="Embed" ProgID="Equation.DSMT4" ShapeID="_x0000_i1118" DrawAspect="Content" ObjectID="_1693590255" r:id="rId19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cắt lại đường tròn </w:t>
            </w:r>
            <w:r w:rsidR="00C2485D" w:rsidRPr="00C2485D">
              <w:rPr>
                <w:position w:val="-14"/>
              </w:rPr>
              <w:object w:dxaOrig="440" w:dyaOrig="400" w14:anchorId="77E687C4">
                <v:shape id="_x0000_i1119" type="#_x0000_t75" style="width:21.75pt;height:20.25pt" o:ole="">
                  <v:imagedata r:id="rId195" o:title=""/>
                </v:shape>
                <o:OLEObject Type="Embed" ProgID="Equation.DSMT4" ShapeID="_x0000_i1119" DrawAspect="Content" ObjectID="_1693590256" r:id="rId19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tại điểm thứ hai </w:t>
            </w:r>
            <w:r w:rsidR="00C2485D" w:rsidRPr="00C2485D">
              <w:rPr>
                <w:position w:val="-10"/>
              </w:rPr>
              <w:object w:dxaOrig="320" w:dyaOrig="320" w14:anchorId="7EFD46EB">
                <v:shape id="_x0000_i1120" type="#_x0000_t75" style="width:15.75pt;height:15.75pt" o:ole="">
                  <v:imagedata r:id="rId197" o:title=""/>
                </v:shape>
                <o:OLEObject Type="Embed" ProgID="Equation.DSMT4" ShapeID="_x0000_i1120" DrawAspect="Content" ObjectID="_1693590257" r:id="rId19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hai đường thẳng </w:t>
            </w:r>
            <w:r w:rsidR="00C2485D" w:rsidRPr="00025957">
              <w:rPr>
                <w:position w:val="-4"/>
              </w:rPr>
              <w:object w:dxaOrig="420" w:dyaOrig="260" w14:anchorId="1567C2A7">
                <v:shape id="_x0000_i1121" type="#_x0000_t75" style="width:21pt;height:12.75pt" o:ole="">
                  <v:imagedata r:id="rId199" o:title=""/>
                </v:shape>
                <o:OLEObject Type="Embed" ProgID="Equation.DSMT4" ShapeID="_x0000_i1121" DrawAspect="Content" ObjectID="_1693590258" r:id="rId20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và </w:t>
            </w:r>
            <w:r w:rsidR="00C2485D" w:rsidRPr="00C2485D">
              <w:rPr>
                <w:position w:val="-6"/>
              </w:rPr>
              <w:object w:dxaOrig="400" w:dyaOrig="279" w14:anchorId="504D8877">
                <v:shape id="_x0000_i1122" type="#_x0000_t75" style="width:20.25pt;height:14.25pt" o:ole="">
                  <v:imagedata r:id="rId201" o:title=""/>
                </v:shape>
                <o:OLEObject Type="Embed" ProgID="Equation.DSMT4" ShapeID="_x0000_i1122" DrawAspect="Content" ObjectID="_1693590259" r:id="rId20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cắt nhau tại điểm </w:t>
            </w:r>
            <w:r w:rsidR="00C2485D" w:rsidRPr="00C2485D">
              <w:rPr>
                <w:position w:val="-6"/>
              </w:rPr>
              <w:object w:dxaOrig="260" w:dyaOrig="279" w14:anchorId="7F956FE3">
                <v:shape id="_x0000_i1123" type="#_x0000_t75" style="width:12.75pt;height:14.25pt" o:ole="">
                  <v:imagedata r:id="rId203" o:title=""/>
                </v:shape>
                <o:OLEObject Type="Embed" ProgID="Equation.DSMT4" ShapeID="_x0000_i1123" DrawAspect="Content" ObjectID="_1693590260" r:id="rId20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Chứng minh rằng nếu </w:t>
            </w:r>
            <w:r w:rsidR="00C2485D" w:rsidRPr="00C2485D">
              <w:rPr>
                <w:position w:val="-6"/>
              </w:rPr>
              <w:object w:dxaOrig="1640" w:dyaOrig="279" w14:anchorId="6025ABAF">
                <v:shape id="_x0000_i1124" type="#_x0000_t75" style="width:81.75pt;height:14.25pt" o:ole="">
                  <v:imagedata r:id="rId205" o:title=""/>
                </v:shape>
                <o:OLEObject Type="Embed" ProgID="Equation.DSMT4" ShapeID="_x0000_i1124" DrawAspect="Content" ObjectID="_1693590261" r:id="rId20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thì </w:t>
            </w:r>
            <w:r w:rsidR="00C2485D" w:rsidRPr="00025957">
              <w:rPr>
                <w:position w:val="-4"/>
              </w:rPr>
              <w:object w:dxaOrig="200" w:dyaOrig="260" w14:anchorId="6CE58704">
                <v:shape id="_x0000_i1125" type="#_x0000_t75" style="width:9.75pt;height:12.75pt" o:ole="">
                  <v:imagedata r:id="rId207" o:title=""/>
                </v:shape>
                <o:OLEObject Type="Embed" ProgID="Equation.DSMT4" ShapeID="_x0000_i1125" DrawAspect="Content" ObjectID="_1693590262" r:id="rId20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là trọng tâm của tam giác </w:t>
            </w:r>
            <w:r w:rsidR="00C2485D" w:rsidRPr="00C2485D">
              <w:rPr>
                <w:position w:val="-6"/>
              </w:rPr>
              <w:object w:dxaOrig="540" w:dyaOrig="279" w14:anchorId="1296B35E">
                <v:shape id="_x0000_i1126" type="#_x0000_t75" style="width:27pt;height:14.25pt" o:ole="">
                  <v:imagedata r:id="rId209" o:title=""/>
                </v:shape>
                <o:OLEObject Type="Embed" ProgID="Equation.DSMT4" ShapeID="_x0000_i1126" DrawAspect="Content" ObjectID="_1693590263" r:id="rId21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</w:tc>
      </w:tr>
      <w:tr w:rsidR="00CB7C8D" w:rsidRPr="00CD4489" w14:paraId="77BF35C9" w14:textId="77777777" w:rsidTr="00CB7C8D">
        <w:tc>
          <w:tcPr>
            <w:tcW w:w="442" w:type="pct"/>
            <w:vMerge/>
          </w:tcPr>
          <w:p w14:paraId="370611CC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</w:tcPr>
          <w:p w14:paraId="2F98D3D9" w14:textId="253190AE" w:rsidR="00820D0C" w:rsidRPr="00CD4489" w:rsidRDefault="00820D0C" w:rsidP="00820D0C">
            <w:pPr>
              <w:spacing w:before="60" w:after="60"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a) Chứng minh tứ giác </w:t>
            </w:r>
            <w:r w:rsidR="00C2485D" w:rsidRPr="00C2485D">
              <w:rPr>
                <w:position w:val="-6"/>
              </w:rPr>
              <w:object w:dxaOrig="680" w:dyaOrig="279" w14:anchorId="49BFE664">
                <v:shape id="_x0000_i1127" type="#_x0000_t75" style="width:33.75pt;height:14.25pt" o:ole="">
                  <v:imagedata r:id="rId211" o:title=""/>
                </v:shape>
                <o:OLEObject Type="Embed" ProgID="Equation.DSMT4" ShapeID="_x0000_i1127" DrawAspect="Content" ObjectID="_1693590264" r:id="rId21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nội tiếp đường tròn.</w:t>
            </w:r>
          </w:p>
          <w:p w14:paraId="7EE59AF8" w14:textId="2950F344" w:rsidR="005A53E6" w:rsidRPr="00CD4489" w:rsidRDefault="00917A2E" w:rsidP="005A53E6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191519F" wp14:editId="67226CCF">
                  <wp:extent cx="4362450" cy="2599598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3"/>
                          <a:srcRect l="5132" t="2817" r="8756" b="15230"/>
                          <a:stretch/>
                        </pic:blipFill>
                        <pic:spPr bwMode="auto">
                          <a:xfrm>
                            <a:off x="0" y="0"/>
                            <a:ext cx="4366285" cy="2601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" w:type="pct"/>
            <w:vAlign w:val="center"/>
          </w:tcPr>
          <w:p w14:paraId="49771075" w14:textId="77777777" w:rsidR="005A53E6" w:rsidRPr="00CD4489" w:rsidRDefault="005A53E6" w:rsidP="005A53E6">
            <w:pPr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</w:tr>
      <w:tr w:rsidR="00CB7C8D" w:rsidRPr="00CD4489" w14:paraId="38976363" w14:textId="77777777" w:rsidTr="00CB7C8D">
        <w:tc>
          <w:tcPr>
            <w:tcW w:w="442" w:type="pct"/>
            <w:vMerge w:val="restart"/>
          </w:tcPr>
          <w:p w14:paraId="7D7F65B0" w14:textId="69E3C7F1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  <w:r w:rsidRPr="00CD4489">
              <w:rPr>
                <w:bCs/>
                <w:sz w:val="26"/>
                <w:szCs w:val="26"/>
              </w:rPr>
              <w:lastRenderedPageBreak/>
              <w:t>a</w:t>
            </w:r>
          </w:p>
        </w:tc>
        <w:tc>
          <w:tcPr>
            <w:tcW w:w="4043" w:type="pct"/>
            <w:tcBorders>
              <w:bottom w:val="dashSmallGap" w:sz="4" w:space="0" w:color="auto"/>
            </w:tcBorders>
          </w:tcPr>
          <w:p w14:paraId="0FAB76E7" w14:textId="3E5CB1CC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Ta có </w:t>
            </w:r>
            <w:r w:rsidR="00C2485D" w:rsidRPr="00C2485D">
              <w:rPr>
                <w:position w:val="-24"/>
              </w:rPr>
              <w:object w:dxaOrig="4060" w:dyaOrig="620" w14:anchorId="66AA3D79">
                <v:shape id="_x0000_i1128" type="#_x0000_t75" style="width:203.25pt;height:30.75pt" o:ole="">
                  <v:imagedata r:id="rId214" o:title=""/>
                </v:shape>
                <o:OLEObject Type="Embed" ProgID="Equation.DSMT4" ShapeID="_x0000_i1128" DrawAspect="Content" ObjectID="_1693590265" r:id="rId215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mà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 xml:space="preserve">AI 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là phân giác góc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A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nên </w:t>
            </w:r>
            <w:r w:rsidR="00C2485D" w:rsidRPr="00C2485D">
              <w:rPr>
                <w:position w:val="-6"/>
              </w:rPr>
              <w:object w:dxaOrig="1160" w:dyaOrig="360" w14:anchorId="5866FCD0">
                <v:shape id="_x0000_i1129" type="#_x0000_t75" style="width:57.75pt;height:18pt" o:ole="">
                  <v:imagedata r:id="rId216" o:title=""/>
                </v:shape>
                <o:OLEObject Type="Embed" ProgID="Equation.DSMT4" ShapeID="_x0000_i1129" DrawAspect="Content" ObjectID="_1693590266" r:id="rId217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, suy ra tam giác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ANA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' cân tại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A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.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Có </w:t>
            </w:r>
            <w:r w:rsidR="00C2485D" w:rsidRPr="00C2485D">
              <w:rPr>
                <w:position w:val="-6"/>
              </w:rPr>
              <w:object w:dxaOrig="1100" w:dyaOrig="279" w14:anchorId="402EC417">
                <v:shape id="_x0000_i1130" type="#_x0000_t75" style="width:54.75pt;height:14.25pt" o:ole="">
                  <v:imagedata r:id="rId218" o:title=""/>
                </v:shape>
                <o:OLEObject Type="Embed" ProgID="Equation.DSMT4" ShapeID="_x0000_i1130" DrawAspect="Content" ObjectID="_1693590267" r:id="rId219"/>
              </w:object>
            </w:r>
          </w:p>
          <w:p w14:paraId="1B6D12F1" w14:textId="7123D134" w:rsidR="005A53E6" w:rsidRPr="00CD4489" w:rsidRDefault="005A53E6" w:rsidP="005A53E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dashSmallGap" w:sz="4" w:space="0" w:color="auto"/>
            </w:tcBorders>
            <w:vAlign w:val="center"/>
          </w:tcPr>
          <w:p w14:paraId="427C60B9" w14:textId="5873B070" w:rsidR="005A53E6" w:rsidRPr="006B38A5" w:rsidRDefault="006B38A5" w:rsidP="005A53E6">
            <w:pPr>
              <w:spacing w:line="276" w:lineRule="auto"/>
              <w:rPr>
                <w:sz w:val="26"/>
                <w:szCs w:val="26"/>
              </w:rPr>
            </w:pPr>
            <w:r w:rsidRPr="006B38A5">
              <w:rPr>
                <w:sz w:val="26"/>
                <w:szCs w:val="26"/>
              </w:rPr>
              <w:t>0,5</w:t>
            </w:r>
          </w:p>
        </w:tc>
      </w:tr>
      <w:tr w:rsidR="00CB7C8D" w:rsidRPr="00CD4489" w14:paraId="61733B5F" w14:textId="77777777" w:rsidTr="00CB7C8D">
        <w:tc>
          <w:tcPr>
            <w:tcW w:w="442" w:type="pct"/>
            <w:vMerge/>
          </w:tcPr>
          <w:p w14:paraId="22CCA010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483FDA8B" w14:textId="77777777" w:rsidR="005A53E6" w:rsidRPr="00CD4489" w:rsidRDefault="005A53E6" w:rsidP="005A53E6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Gọi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L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là giao điểm của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MA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và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BC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.</w:t>
            </w:r>
          </w:p>
          <w:p w14:paraId="1F254A26" w14:textId="54E7225F" w:rsidR="005A53E6" w:rsidRPr="00CD4489" w:rsidRDefault="005A53E6" w:rsidP="005A53E6">
            <w:pPr>
              <w:spacing w:line="360" w:lineRule="auto"/>
              <w:jc w:val="left"/>
              <w:rPr>
                <w:bCs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Ta có </w:t>
            </w:r>
            <w:r w:rsidR="00C2485D" w:rsidRPr="00C2485D">
              <w:rPr>
                <w:position w:val="-6"/>
              </w:rPr>
              <w:object w:dxaOrig="3460" w:dyaOrig="360" w14:anchorId="19ED1F5B">
                <v:shape id="_x0000_i1131" type="#_x0000_t75" style="width:173.25pt;height:18pt" o:ole="">
                  <v:imagedata r:id="rId220" o:title=""/>
                </v:shape>
                <o:OLEObject Type="Embed" ProgID="Equation.DSMT4" ShapeID="_x0000_i1131" DrawAspect="Content" ObjectID="_1693590268" r:id="rId221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, suy ra tứ giác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ALA'K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nội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tiếp.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Do đó </w:t>
            </w:r>
            <w:r w:rsidR="00C2485D" w:rsidRPr="00C2485D">
              <w:rPr>
                <w:position w:val="-6"/>
              </w:rPr>
              <w:object w:dxaOrig="1900" w:dyaOrig="279" w14:anchorId="21101D45">
                <v:shape id="_x0000_i1132" type="#_x0000_t75" style="width:95.25pt;height:14.25pt" o:ole="">
                  <v:imagedata r:id="rId222" o:title=""/>
                </v:shape>
                <o:OLEObject Type="Embed" ProgID="Equation.DSMT4" ShapeID="_x0000_i1132" DrawAspect="Content" ObjectID="_1693590269" r:id="rId223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</w:t>
            </w:r>
            <w:r w:rsidR="00C2485D" w:rsidRPr="00C2485D">
              <w:rPr>
                <w:position w:val="-10"/>
              </w:rPr>
              <w:object w:dxaOrig="2120" w:dyaOrig="320" w14:anchorId="60784EBF">
                <v:shape id="_x0000_i1133" type="#_x0000_t75" style="width:105.75pt;height:15.75pt" o:ole="">
                  <v:imagedata r:id="rId224" o:title=""/>
                </v:shape>
                <o:OLEObject Type="Embed" ProgID="Equation.DSMT4" ShapeID="_x0000_i1133" DrawAspect="Content" ObjectID="_1693590270" r:id="rId225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  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9A6074" w14:textId="205EF4BF" w:rsidR="005A53E6" w:rsidRPr="006B38A5" w:rsidRDefault="006B38A5" w:rsidP="005A53E6">
            <w:pPr>
              <w:spacing w:line="276" w:lineRule="auto"/>
              <w:rPr>
                <w:sz w:val="26"/>
                <w:szCs w:val="26"/>
              </w:rPr>
            </w:pPr>
            <w:r w:rsidRPr="006B38A5">
              <w:rPr>
                <w:sz w:val="26"/>
                <w:szCs w:val="26"/>
              </w:rPr>
              <w:t>0,5</w:t>
            </w:r>
          </w:p>
        </w:tc>
      </w:tr>
      <w:tr w:rsidR="00CB7C8D" w:rsidRPr="00CD4489" w14:paraId="644943A1" w14:textId="77777777" w:rsidTr="00CB7C8D">
        <w:tc>
          <w:tcPr>
            <w:tcW w:w="442" w:type="pct"/>
            <w:vMerge/>
          </w:tcPr>
          <w:p w14:paraId="1CB9A7D2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60816FA8" w14:textId="0010DA45" w:rsidR="005A53E6" w:rsidRPr="00CD4489" w:rsidRDefault="005A53E6" w:rsidP="005A53E6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Dễ thấy ngay hai tam giác </w:t>
            </w:r>
            <w:r w:rsidR="00C2485D" w:rsidRPr="00C2485D">
              <w:rPr>
                <w:position w:val="-6"/>
              </w:rPr>
              <w:object w:dxaOrig="580" w:dyaOrig="279" w14:anchorId="1EEB176E">
                <v:shape id="_x0000_i1134" type="#_x0000_t75" style="width:29.25pt;height:14.25pt" o:ole="">
                  <v:imagedata r:id="rId226" o:title=""/>
                </v:shape>
                <o:OLEObject Type="Embed" ProgID="Equation.DSMT4" ShapeID="_x0000_i1134" DrawAspect="Content" ObjectID="_1693590271" r:id="rId227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và </w:t>
            </w:r>
            <w:r w:rsidR="00C2485D" w:rsidRPr="00C2485D">
              <w:rPr>
                <w:position w:val="-6"/>
              </w:rPr>
              <w:object w:dxaOrig="600" w:dyaOrig="279" w14:anchorId="07767C75">
                <v:shape id="_x0000_i1135" type="#_x0000_t75" style="width:30pt;height:14.25pt" o:ole="">
                  <v:imagedata r:id="rId228" o:title=""/>
                </v:shape>
                <o:OLEObject Type="Embed" ProgID="Equation.DSMT4" ShapeID="_x0000_i1135" DrawAspect="Content" ObjectID="_1693590272" r:id="rId229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đồng dạng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(g.g)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, suy ra </w:t>
            </w:r>
            <w:r w:rsidR="00C2485D" w:rsidRPr="00C2485D">
              <w:rPr>
                <w:position w:val="-6"/>
              </w:rPr>
              <w:object w:dxaOrig="1500" w:dyaOrig="320" w14:anchorId="4CFE751F">
                <v:shape id="_x0000_i1136" type="#_x0000_t75" style="width:75pt;height:15.75pt" o:ole="">
                  <v:imagedata r:id="rId230" o:title=""/>
                </v:shape>
                <o:OLEObject Type="Embed" ProgID="Equation.DSMT4" ShapeID="_x0000_i1136" DrawAspect="Content" ObjectID="_1693590273" r:id="rId231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hay </w:t>
            </w:r>
            <w:r w:rsidR="00C2485D" w:rsidRPr="00C2485D">
              <w:rPr>
                <w:position w:val="-6"/>
              </w:rPr>
              <w:object w:dxaOrig="1600" w:dyaOrig="320" w14:anchorId="261E43DC">
                <v:shape id="_x0000_i1137" type="#_x0000_t75" style="width:80.25pt;height:15.75pt" o:ole="">
                  <v:imagedata r:id="rId232" o:title=""/>
                </v:shape>
                <o:OLEObject Type="Embed" ProgID="Equation.DSMT4" ShapeID="_x0000_i1137" DrawAspect="Content" ObjectID="_1693590274" r:id="rId233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(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1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)</w:t>
            </w:r>
          </w:p>
          <w:p w14:paraId="1967E3E1" w14:textId="683382B1" w:rsidR="005A53E6" w:rsidRPr="00CD4489" w:rsidRDefault="005A53E6" w:rsidP="005A53E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9DF83E" w14:textId="4902A8CF" w:rsidR="005A53E6" w:rsidRPr="006B38A5" w:rsidRDefault="006B38A5" w:rsidP="005A53E6">
            <w:pPr>
              <w:spacing w:line="276" w:lineRule="auto"/>
              <w:rPr>
                <w:sz w:val="26"/>
                <w:szCs w:val="26"/>
              </w:rPr>
            </w:pPr>
            <w:r w:rsidRPr="006B38A5">
              <w:rPr>
                <w:sz w:val="26"/>
                <w:szCs w:val="26"/>
              </w:rPr>
              <w:t>0,5</w:t>
            </w:r>
          </w:p>
        </w:tc>
      </w:tr>
      <w:tr w:rsidR="00CB7C8D" w:rsidRPr="00CD4489" w14:paraId="6C799C6A" w14:textId="77777777" w:rsidTr="00CB7C8D">
        <w:tc>
          <w:tcPr>
            <w:tcW w:w="442" w:type="pct"/>
            <w:vMerge/>
          </w:tcPr>
          <w:p w14:paraId="69B460E9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E6995B6" w14:textId="44A2AE73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Ta có </w:t>
            </w:r>
            <w:r w:rsidR="00C2485D" w:rsidRPr="00C2485D">
              <w:rPr>
                <w:position w:val="-32"/>
              </w:rPr>
              <w:object w:dxaOrig="3200" w:dyaOrig="760" w14:anchorId="10DB5020">
                <v:shape id="_x0000_i1138" type="#_x0000_t75" style="width:159.75pt;height:38.25pt" o:ole="">
                  <v:imagedata r:id="rId234" o:title=""/>
                </v:shape>
                <o:OLEObject Type="Embed" ProgID="Equation.DSMT4" ShapeID="_x0000_i1138" DrawAspect="Content" ObjectID="_1693590275" r:id="rId235"/>
              </w:object>
            </w:r>
          </w:p>
          <w:p w14:paraId="53A13232" w14:textId="126B3627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Nên tam giác </w:t>
            </w:r>
            <w:r w:rsidRPr="00CD4489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MCI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cân tại </w:t>
            </w:r>
            <w:r w:rsidRPr="00CD4489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M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, suy ra </w:t>
            </w:r>
            <w:r w:rsidR="00C2485D" w:rsidRPr="00C2485D">
              <w:rPr>
                <w:position w:val="-6"/>
              </w:rPr>
              <w:object w:dxaOrig="999" w:dyaOrig="279" w14:anchorId="740C867A">
                <v:shape id="_x0000_i1139" type="#_x0000_t75" style="width:50.25pt;height:14.25pt" o:ole="">
                  <v:imagedata r:id="rId236" o:title=""/>
                </v:shape>
                <o:OLEObject Type="Embed" ProgID="Equation.DSMT4" ShapeID="_x0000_i1139" DrawAspect="Content" ObjectID="_1693590276" r:id="rId237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 (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2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).</w:t>
            </w:r>
          </w:p>
          <w:p w14:paraId="47F6BA4A" w14:textId="28279070" w:rsidR="005A53E6" w:rsidRPr="00CD4489" w:rsidRDefault="005A53E6" w:rsidP="005A53E6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557515" w14:textId="0820F527" w:rsidR="005A53E6" w:rsidRPr="006B38A5" w:rsidRDefault="006B38A5" w:rsidP="005A53E6">
            <w:pPr>
              <w:spacing w:line="276" w:lineRule="auto"/>
              <w:rPr>
                <w:sz w:val="26"/>
                <w:szCs w:val="26"/>
              </w:rPr>
            </w:pPr>
            <w:r w:rsidRPr="006B38A5">
              <w:rPr>
                <w:sz w:val="26"/>
                <w:szCs w:val="26"/>
              </w:rPr>
              <w:t>0,5</w:t>
            </w:r>
          </w:p>
        </w:tc>
      </w:tr>
      <w:tr w:rsidR="00CB7C8D" w:rsidRPr="00CD4489" w14:paraId="4E0BD067" w14:textId="77777777" w:rsidTr="00CB7C8D">
        <w:tc>
          <w:tcPr>
            <w:tcW w:w="442" w:type="pct"/>
            <w:vMerge/>
          </w:tcPr>
          <w:p w14:paraId="10727D08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</w:tcBorders>
          </w:tcPr>
          <w:p w14:paraId="5131BE25" w14:textId="2A863D9A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Từ (1), (2) suy ra </w:t>
            </w:r>
            <w:r w:rsidR="00C2485D" w:rsidRPr="00C2485D">
              <w:rPr>
                <w:position w:val="-6"/>
              </w:rPr>
              <w:object w:dxaOrig="2880" w:dyaOrig="360" w14:anchorId="78E9F575">
                <v:shape id="_x0000_i1140" type="#_x0000_t75" style="width:2in;height:18pt" o:ole="">
                  <v:imagedata r:id="rId238" o:title=""/>
                </v:shape>
                <o:OLEObject Type="Embed" ProgID="Equation.DSMT4" ShapeID="_x0000_i1140" DrawAspect="Content" ObjectID="_1693590277" r:id="rId239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. </w:t>
            </w:r>
          </w:p>
          <w:p w14:paraId="538EA95C" w14:textId="0AE20722" w:rsidR="005A53E6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Vậy tứ giác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NHIK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</w:rPr>
              <w:t xml:space="preserve"> </w:t>
            </w:r>
            <w:r w:rsidRPr="00CD4489">
              <w:rPr>
                <w:rFonts w:asciiTheme="majorHAnsi" w:hAnsiTheme="majorHAnsi" w:cstheme="majorHAnsi"/>
                <w:iCs/>
                <w:sz w:val="26"/>
                <w:szCs w:val="26"/>
              </w:rPr>
              <w:t>có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</w:rPr>
              <w:t xml:space="preserve"> </w:t>
            </w:r>
            <w:r w:rsidR="00C2485D" w:rsidRPr="00C2485D">
              <w:rPr>
                <w:position w:val="-6"/>
              </w:rPr>
              <w:object w:dxaOrig="1840" w:dyaOrig="360" w14:anchorId="7B8A6E64">
                <v:shape id="_x0000_i1141" type="#_x0000_t75" style="width:92.25pt;height:18pt" o:ole="">
                  <v:imagedata r:id="rId240" o:title=""/>
                </v:shape>
                <o:OLEObject Type="Embed" ProgID="Equation.DSMT4" ShapeID="_x0000_i1141" DrawAspect="Content" ObjectID="_1693590278" r:id="rId241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nên tứ giác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nội tiếp.</w:t>
            </w:r>
          </w:p>
          <w:p w14:paraId="32063973" w14:textId="1503F304" w:rsidR="00820D0C" w:rsidRPr="00CD4489" w:rsidRDefault="00820D0C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  <w:tc>
          <w:tcPr>
            <w:tcW w:w="515" w:type="pct"/>
            <w:tcBorders>
              <w:top w:val="dashSmallGap" w:sz="4" w:space="0" w:color="auto"/>
            </w:tcBorders>
            <w:vAlign w:val="center"/>
          </w:tcPr>
          <w:p w14:paraId="33D6AF32" w14:textId="4421CBA1" w:rsidR="005A53E6" w:rsidRPr="006B38A5" w:rsidRDefault="006B38A5" w:rsidP="005A53E6">
            <w:pPr>
              <w:spacing w:line="276" w:lineRule="auto"/>
              <w:rPr>
                <w:sz w:val="26"/>
                <w:szCs w:val="26"/>
              </w:rPr>
            </w:pPr>
            <w:r w:rsidRPr="006B38A5">
              <w:rPr>
                <w:sz w:val="26"/>
                <w:szCs w:val="26"/>
              </w:rPr>
              <w:t>0,5</w:t>
            </w:r>
          </w:p>
        </w:tc>
      </w:tr>
      <w:tr w:rsidR="00900A7D" w:rsidRPr="00CD4489" w14:paraId="482A2D54" w14:textId="77777777" w:rsidTr="00CB7C8D">
        <w:tc>
          <w:tcPr>
            <w:tcW w:w="442" w:type="pct"/>
          </w:tcPr>
          <w:p w14:paraId="491CF396" w14:textId="77777777" w:rsidR="00900A7D" w:rsidRPr="00CD4489" w:rsidRDefault="00900A7D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558" w:type="pct"/>
            <w:gridSpan w:val="2"/>
          </w:tcPr>
          <w:p w14:paraId="76B99230" w14:textId="21362975" w:rsidR="00900A7D" w:rsidRDefault="00900A7D" w:rsidP="00900A7D">
            <w:pPr>
              <w:spacing w:line="276" w:lineRule="auto"/>
              <w:jc w:val="left"/>
              <w:rPr>
                <w:noProof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b) Đường thẳng </w:t>
            </w:r>
            <w:r w:rsidR="00C2485D" w:rsidRPr="00025957">
              <w:rPr>
                <w:position w:val="-4"/>
              </w:rPr>
              <w:object w:dxaOrig="400" w:dyaOrig="260" w14:anchorId="36644B4A">
                <v:shape id="_x0000_i1142" type="#_x0000_t75" style="width:20.25pt;height:12.75pt" o:ole="">
                  <v:imagedata r:id="rId242" o:title=""/>
                </v:shape>
                <o:OLEObject Type="Embed" ProgID="Equation.DSMT4" ShapeID="_x0000_i1142" DrawAspect="Content" ObjectID="_1693590279" r:id="rId243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cắt lại đường tròn </w:t>
            </w:r>
            <w:r w:rsidR="00C2485D" w:rsidRPr="00C2485D">
              <w:rPr>
                <w:position w:val="-14"/>
              </w:rPr>
              <w:object w:dxaOrig="440" w:dyaOrig="400" w14:anchorId="106D1632">
                <v:shape id="_x0000_i1143" type="#_x0000_t75" style="width:21.75pt;height:20.25pt" o:ole="">
                  <v:imagedata r:id="rId244" o:title=""/>
                </v:shape>
                <o:OLEObject Type="Embed" ProgID="Equation.DSMT4" ShapeID="_x0000_i1143" DrawAspect="Content" ObjectID="_1693590280" r:id="rId245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tại điểm thứ hai </w:t>
            </w:r>
            <w:r w:rsidR="00C2485D" w:rsidRPr="00C2485D">
              <w:rPr>
                <w:position w:val="-10"/>
              </w:rPr>
              <w:object w:dxaOrig="320" w:dyaOrig="320" w14:anchorId="76394394">
                <v:shape id="_x0000_i1144" type="#_x0000_t75" style="width:15.75pt;height:15.75pt" o:ole="">
                  <v:imagedata r:id="rId246" o:title=""/>
                </v:shape>
                <o:OLEObject Type="Embed" ProgID="Equation.DSMT4" ShapeID="_x0000_i1144" DrawAspect="Content" ObjectID="_1693590281" r:id="rId247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hai đường thẳng </w:t>
            </w:r>
            <w:r w:rsidR="00C2485D" w:rsidRPr="00025957">
              <w:rPr>
                <w:position w:val="-4"/>
              </w:rPr>
              <w:object w:dxaOrig="420" w:dyaOrig="260" w14:anchorId="1F8617F9">
                <v:shape id="_x0000_i1145" type="#_x0000_t75" style="width:21pt;height:12.75pt" o:ole="">
                  <v:imagedata r:id="rId248" o:title=""/>
                </v:shape>
                <o:OLEObject Type="Embed" ProgID="Equation.DSMT4" ShapeID="_x0000_i1145" DrawAspect="Content" ObjectID="_1693590282" r:id="rId249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và </w:t>
            </w:r>
            <w:r w:rsidR="00C2485D" w:rsidRPr="00C2485D">
              <w:rPr>
                <w:position w:val="-6"/>
              </w:rPr>
              <w:object w:dxaOrig="400" w:dyaOrig="279" w14:anchorId="2F6F87E8">
                <v:shape id="_x0000_i1146" type="#_x0000_t75" style="width:20.25pt;height:14.25pt" o:ole="">
                  <v:imagedata r:id="rId250" o:title=""/>
                </v:shape>
                <o:OLEObject Type="Embed" ProgID="Equation.DSMT4" ShapeID="_x0000_i1146" DrawAspect="Content" ObjectID="_1693590283" r:id="rId251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cắt nhau tại điểm </w:t>
            </w:r>
            <w:r w:rsidR="00C2485D" w:rsidRPr="00C2485D">
              <w:rPr>
                <w:position w:val="-6"/>
              </w:rPr>
              <w:object w:dxaOrig="260" w:dyaOrig="279" w14:anchorId="7ED6D53A">
                <v:shape id="_x0000_i1147" type="#_x0000_t75" style="width:12.75pt;height:14.25pt" o:ole="">
                  <v:imagedata r:id="rId252" o:title=""/>
                </v:shape>
                <o:OLEObject Type="Embed" ProgID="Equation.DSMT4" ShapeID="_x0000_i1147" DrawAspect="Content" ObjectID="_1693590284" r:id="rId253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Chứng minh rằng nếu </w:t>
            </w:r>
            <w:r w:rsidR="00C2485D" w:rsidRPr="00C2485D">
              <w:rPr>
                <w:position w:val="-6"/>
              </w:rPr>
              <w:object w:dxaOrig="1640" w:dyaOrig="279" w14:anchorId="6BA206B5">
                <v:shape id="_x0000_i1148" type="#_x0000_t75" style="width:81.75pt;height:14.25pt" o:ole="">
                  <v:imagedata r:id="rId254" o:title=""/>
                </v:shape>
                <o:OLEObject Type="Embed" ProgID="Equation.DSMT4" ShapeID="_x0000_i1148" DrawAspect="Content" ObjectID="_1693590285" r:id="rId255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thì </w:t>
            </w:r>
            <w:r w:rsidR="00C2485D" w:rsidRPr="00025957">
              <w:rPr>
                <w:position w:val="-4"/>
              </w:rPr>
              <w:object w:dxaOrig="200" w:dyaOrig="260" w14:anchorId="4BBE28C3">
                <v:shape id="_x0000_i1149" type="#_x0000_t75" style="width:9.75pt;height:12.75pt" o:ole="">
                  <v:imagedata r:id="rId256" o:title=""/>
                </v:shape>
                <o:OLEObject Type="Embed" ProgID="Equation.DSMT4" ShapeID="_x0000_i1149" DrawAspect="Content" ObjectID="_1693590286" r:id="rId257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là trọng tâm của tam giác </w:t>
            </w:r>
            <w:r w:rsidR="00C2485D" w:rsidRPr="00C2485D">
              <w:rPr>
                <w:position w:val="-6"/>
              </w:rPr>
              <w:object w:dxaOrig="540" w:dyaOrig="279" w14:anchorId="7C25F11B">
                <v:shape id="_x0000_i1150" type="#_x0000_t75" style="width:27pt;height:14.25pt" o:ole="">
                  <v:imagedata r:id="rId258" o:title=""/>
                </v:shape>
                <o:OLEObject Type="Embed" ProgID="Equation.DSMT4" ShapeID="_x0000_i1150" DrawAspect="Content" ObjectID="_1693590287" r:id="rId259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</w:tc>
      </w:tr>
      <w:tr w:rsidR="00900A7D" w:rsidRPr="00CD4489" w14:paraId="570162A3" w14:textId="77777777" w:rsidTr="00CB7C8D">
        <w:tc>
          <w:tcPr>
            <w:tcW w:w="442" w:type="pct"/>
            <w:vMerge w:val="restart"/>
          </w:tcPr>
          <w:p w14:paraId="3646E4F2" w14:textId="0CB3B98A" w:rsidR="00900A7D" w:rsidRPr="00CD4489" w:rsidRDefault="00900A7D" w:rsidP="005A53E6">
            <w:pPr>
              <w:spacing w:line="276" w:lineRule="auto"/>
              <w:rPr>
                <w:bCs/>
                <w:sz w:val="26"/>
                <w:szCs w:val="26"/>
              </w:rPr>
            </w:pPr>
            <w:r w:rsidRPr="00CD4489">
              <w:rPr>
                <w:bCs/>
                <w:sz w:val="26"/>
                <w:szCs w:val="26"/>
              </w:rPr>
              <w:lastRenderedPageBreak/>
              <w:t>b</w:t>
            </w:r>
          </w:p>
        </w:tc>
        <w:tc>
          <w:tcPr>
            <w:tcW w:w="4558" w:type="pct"/>
            <w:gridSpan w:val="2"/>
          </w:tcPr>
          <w:p w14:paraId="58C9F679" w14:textId="0134C9CA" w:rsidR="00900A7D" w:rsidRPr="00CD4489" w:rsidRDefault="00900A7D" w:rsidP="005A53E6">
            <w:pPr>
              <w:spacing w:line="276" w:lineRule="auto"/>
              <w:rPr>
                <w:b/>
                <w:bCs/>
                <w:i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12DED4C" wp14:editId="6C7570B6">
                  <wp:extent cx="5258667" cy="22860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0"/>
                          <a:srcRect l="482" t="3995" r="2502" b="8435"/>
                          <a:stretch/>
                        </pic:blipFill>
                        <pic:spPr bwMode="auto">
                          <a:xfrm>
                            <a:off x="0" y="0"/>
                            <a:ext cx="5267264" cy="2289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A7D" w:rsidRPr="00CD4489" w14:paraId="09A20797" w14:textId="77777777" w:rsidTr="00CB7C8D">
        <w:tc>
          <w:tcPr>
            <w:tcW w:w="442" w:type="pct"/>
            <w:vMerge/>
          </w:tcPr>
          <w:p w14:paraId="6B31E985" w14:textId="5A97CD81" w:rsidR="00900A7D" w:rsidRPr="00CD4489" w:rsidRDefault="00900A7D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bottom w:val="dashSmallGap" w:sz="4" w:space="0" w:color="auto"/>
            </w:tcBorders>
          </w:tcPr>
          <w:p w14:paraId="2FAC5496" w14:textId="618ECBCE" w:rsidR="00900A7D" w:rsidRPr="00CD4489" w:rsidRDefault="00900A7D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* Từ tứ giác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NHIK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nội tiếp suy ra </w:t>
            </w:r>
            <w:r w:rsidR="00C2485D" w:rsidRPr="00C2485D">
              <w:rPr>
                <w:position w:val="-6"/>
              </w:rPr>
              <w:object w:dxaOrig="2659" w:dyaOrig="360" w14:anchorId="72A6256D">
                <v:shape id="_x0000_i1151" type="#_x0000_t75" style="width:132.75pt;height:18pt" o:ole="">
                  <v:imagedata r:id="rId261" o:title=""/>
                </v:shape>
                <o:OLEObject Type="Embed" ProgID="Equation.DSMT4" ShapeID="_x0000_i1151" DrawAspect="Content" ObjectID="_1693590288" r:id="rId26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. Suy ra tứ giác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AIHS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nội tiếp. Do đó </w:t>
            </w:r>
            <w:r w:rsidR="00C2485D" w:rsidRPr="00C2485D">
              <w:rPr>
                <w:position w:val="-6"/>
              </w:rPr>
              <w:object w:dxaOrig="1660" w:dyaOrig="360" w14:anchorId="697DA700">
                <v:shape id="_x0000_i1152" type="#_x0000_t75" style="width:83.25pt;height:18pt" o:ole="">
                  <v:imagedata r:id="rId263" o:title=""/>
                </v:shape>
                <o:OLEObject Type="Embed" ProgID="Equation.DSMT4" ShapeID="_x0000_i1152" DrawAspect="Content" ObjectID="_1693590289" r:id="rId26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.</w:t>
            </w:r>
          </w:p>
        </w:tc>
        <w:tc>
          <w:tcPr>
            <w:tcW w:w="515" w:type="pct"/>
            <w:tcBorders>
              <w:bottom w:val="dashSmallGap" w:sz="4" w:space="0" w:color="auto"/>
            </w:tcBorders>
            <w:vAlign w:val="center"/>
          </w:tcPr>
          <w:p w14:paraId="0135D7BC" w14:textId="478634A4" w:rsidR="00900A7D" w:rsidRPr="00695854" w:rsidRDefault="00900A7D" w:rsidP="005A53E6">
            <w:pPr>
              <w:spacing w:line="276" w:lineRule="auto"/>
              <w:rPr>
                <w:sz w:val="26"/>
                <w:szCs w:val="26"/>
              </w:rPr>
            </w:pPr>
            <w:r w:rsidRPr="00695854">
              <w:rPr>
                <w:sz w:val="26"/>
                <w:szCs w:val="26"/>
              </w:rPr>
              <w:t>0,5</w:t>
            </w:r>
          </w:p>
        </w:tc>
      </w:tr>
      <w:tr w:rsidR="00900A7D" w:rsidRPr="00CD4489" w14:paraId="01E00EAA" w14:textId="77777777" w:rsidTr="00CB7C8D">
        <w:tc>
          <w:tcPr>
            <w:tcW w:w="442" w:type="pct"/>
            <w:vMerge/>
          </w:tcPr>
          <w:p w14:paraId="2809D97D" w14:textId="77777777" w:rsidR="00900A7D" w:rsidRPr="00CD4489" w:rsidRDefault="00900A7D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CE96724" w14:textId="755BF6D1" w:rsidR="00900A7D" w:rsidRPr="00CD4489" w:rsidRDefault="00900A7D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Gọi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T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là trung điểm của cạnh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SA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. Khi đó </w:t>
            </w:r>
            <w:r w:rsidR="00C2485D" w:rsidRPr="00C2485D">
              <w:rPr>
                <w:position w:val="-6"/>
              </w:rPr>
              <w:object w:dxaOrig="2420" w:dyaOrig="360" w14:anchorId="2A445AE1">
                <v:shape id="_x0000_i1153" type="#_x0000_t75" style="width:120.75pt;height:18pt" o:ole="">
                  <v:imagedata r:id="rId265" o:title=""/>
                </v:shape>
                <o:OLEObject Type="Embed" ProgID="Equation.DSMT4" ShapeID="_x0000_i1153" DrawAspect="Content" ObjectID="_1693590290" r:id="rId26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, suy ra ba điểm </w:t>
            </w:r>
            <w:r w:rsidR="00C2485D" w:rsidRPr="00C2485D">
              <w:rPr>
                <w:position w:val="-10"/>
              </w:rPr>
              <w:object w:dxaOrig="700" w:dyaOrig="320" w14:anchorId="3FC8B227">
                <v:shape id="_x0000_i1154" type="#_x0000_t75" style="width:35.25pt;height:15.75pt" o:ole="">
                  <v:imagedata r:id="rId267" o:title=""/>
                </v:shape>
                <o:OLEObject Type="Embed" ProgID="Equation.DSMT4" ShapeID="_x0000_i1154" DrawAspect="Content" ObjectID="_1693590291" r:id="rId26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thẳng hàng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, hay KT là trung tuyến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 (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3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).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26A04A" w14:textId="102DAC15" w:rsidR="00900A7D" w:rsidRPr="00695854" w:rsidRDefault="00900A7D" w:rsidP="005A53E6">
            <w:pPr>
              <w:spacing w:line="276" w:lineRule="auto"/>
              <w:rPr>
                <w:sz w:val="26"/>
                <w:szCs w:val="26"/>
              </w:rPr>
            </w:pPr>
            <w:r w:rsidRPr="00695854">
              <w:rPr>
                <w:sz w:val="26"/>
                <w:szCs w:val="26"/>
              </w:rPr>
              <w:t>0,5</w:t>
            </w:r>
          </w:p>
        </w:tc>
      </w:tr>
      <w:tr w:rsidR="00900A7D" w:rsidRPr="00CD4489" w14:paraId="26213659" w14:textId="77777777" w:rsidTr="00CB7C8D">
        <w:tc>
          <w:tcPr>
            <w:tcW w:w="442" w:type="pct"/>
            <w:vMerge/>
          </w:tcPr>
          <w:p w14:paraId="0B9F4E67" w14:textId="77777777" w:rsidR="00900A7D" w:rsidRPr="00CD4489" w:rsidRDefault="00900A7D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9A687B7" w14:textId="77777777" w:rsidR="00900A7D" w:rsidRPr="00CD4489" w:rsidRDefault="00900A7D" w:rsidP="005A53E6">
            <w:pPr>
              <w:tabs>
                <w:tab w:val="left" w:pos="7935"/>
              </w:tabs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* Tiếp theo ta sẽ chứng minh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L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là trung điểm của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SK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.</w:t>
            </w:r>
          </w:p>
          <w:p w14:paraId="64B15B6F" w14:textId="007D662A" w:rsidR="00900A7D" w:rsidRPr="00CD4489" w:rsidRDefault="00900A7D" w:rsidP="005A53E6">
            <w:pPr>
              <w:tabs>
                <w:tab w:val="left" w:pos="7935"/>
              </w:tabs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Ta có </w:t>
            </w:r>
            <w:r w:rsidR="00C2485D" w:rsidRPr="00C2485D">
              <w:rPr>
                <w:position w:val="-24"/>
              </w:rPr>
              <w:object w:dxaOrig="980" w:dyaOrig="620" w14:anchorId="34EF6187">
                <v:shape id="_x0000_i1155" type="#_x0000_t75" style="width:48.75pt;height:30.75pt" o:ole="">
                  <v:imagedata r:id="rId269" o:title=""/>
                </v:shape>
                <o:OLEObject Type="Embed" ProgID="Equation.DSMT4" ShapeID="_x0000_i1155" DrawAspect="Content" ObjectID="_1693590292" r:id="rId27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và </w:t>
            </w:r>
            <w:r w:rsidR="00C2485D" w:rsidRPr="00C2485D">
              <w:rPr>
                <w:position w:val="-24"/>
              </w:rPr>
              <w:object w:dxaOrig="5020" w:dyaOrig="620" w14:anchorId="49C8D595">
                <v:shape id="_x0000_i1156" type="#_x0000_t75" style="width:251.25pt;height:30.75pt" o:ole="">
                  <v:imagedata r:id="rId271" o:title=""/>
                </v:shape>
                <o:OLEObject Type="Embed" ProgID="Equation.DSMT4" ShapeID="_x0000_i1156" DrawAspect="Content" ObjectID="_1693590293" r:id="rId272"/>
              </w:object>
            </w:r>
          </w:p>
          <w:p w14:paraId="798F7333" w14:textId="0E2C0E96" w:rsidR="00900A7D" w:rsidRPr="00CD4489" w:rsidRDefault="00900A7D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Do đó </w:t>
            </w:r>
            <w:r w:rsidR="00C2485D" w:rsidRPr="00C2485D">
              <w:rPr>
                <w:position w:val="-24"/>
              </w:rPr>
              <w:object w:dxaOrig="740" w:dyaOrig="620" w14:anchorId="102EF615">
                <v:shape id="_x0000_i1157" type="#_x0000_t75" style="width:36.75pt;height:30.75pt" o:ole="">
                  <v:imagedata r:id="rId273" o:title=""/>
                </v:shape>
                <o:OLEObject Type="Embed" ProgID="Equation.DSMT4" ShapeID="_x0000_i1157" DrawAspect="Content" ObjectID="_1693590294" r:id="rId27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 (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4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)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435BB0" w14:textId="3F766561" w:rsidR="00900A7D" w:rsidRPr="00695854" w:rsidRDefault="00900A7D" w:rsidP="005A53E6">
            <w:pPr>
              <w:spacing w:line="276" w:lineRule="auto"/>
              <w:rPr>
                <w:sz w:val="26"/>
                <w:szCs w:val="26"/>
              </w:rPr>
            </w:pPr>
            <w:r w:rsidRPr="00695854">
              <w:rPr>
                <w:sz w:val="26"/>
                <w:szCs w:val="26"/>
              </w:rPr>
              <w:t>0,5</w:t>
            </w:r>
          </w:p>
        </w:tc>
      </w:tr>
      <w:tr w:rsidR="00900A7D" w:rsidRPr="00CD4489" w14:paraId="079C2E41" w14:textId="77777777" w:rsidTr="00CB7C8D">
        <w:tc>
          <w:tcPr>
            <w:tcW w:w="442" w:type="pct"/>
            <w:vMerge/>
          </w:tcPr>
          <w:p w14:paraId="632EABC7" w14:textId="77777777" w:rsidR="00900A7D" w:rsidRPr="00CD4489" w:rsidRDefault="00900A7D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65EA43A1" w14:textId="77777777" w:rsidR="00900A7D" w:rsidRPr="00CD4489" w:rsidRDefault="00900A7D" w:rsidP="005A53E6">
            <w:pPr>
              <w:tabs>
                <w:tab w:val="left" w:pos="7935"/>
              </w:tabs>
              <w:jc w:val="left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Áp dụng định lý Menelaus cho tam giác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ASL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với cát tuyến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TIK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ta có:</w:t>
            </w:r>
          </w:p>
          <w:p w14:paraId="3A5F0D9B" w14:textId="175BECAB" w:rsidR="00900A7D" w:rsidRPr="00CD4489" w:rsidRDefault="00C2485D" w:rsidP="005A53E6">
            <w:pPr>
              <w:tabs>
                <w:tab w:val="left" w:pos="7935"/>
              </w:tabs>
              <w:jc w:val="left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2485D">
              <w:rPr>
                <w:position w:val="-24"/>
              </w:rPr>
              <w:object w:dxaOrig="1500" w:dyaOrig="620" w14:anchorId="3F4732E1">
                <v:shape id="_x0000_i1158" type="#_x0000_t75" style="width:75pt;height:30.75pt" o:ole="">
                  <v:imagedata r:id="rId275" o:title=""/>
                </v:shape>
                <o:OLEObject Type="Embed" ProgID="Equation.DSMT4" ShapeID="_x0000_i1158" DrawAspect="Content" ObjectID="_1693590295" r:id="rId276"/>
              </w:object>
            </w:r>
            <w:r w:rsidR="00900A7D"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(</w:t>
            </w:r>
            <w:r w:rsidR="00900A7D" w:rsidRPr="00CD4489">
              <w:rPr>
                <w:rFonts w:asciiTheme="majorHAnsi" w:hAnsiTheme="majorHAnsi" w:cstheme="majorHAnsi"/>
                <w:sz w:val="26"/>
                <w:szCs w:val="26"/>
              </w:rPr>
              <w:t>5</w:t>
            </w:r>
            <w:r w:rsidR="00900A7D"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).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B99D563" w14:textId="6E1AFC19" w:rsidR="00900A7D" w:rsidRPr="00695854" w:rsidRDefault="00900A7D" w:rsidP="005A53E6">
            <w:pPr>
              <w:spacing w:line="276" w:lineRule="auto"/>
              <w:rPr>
                <w:sz w:val="26"/>
                <w:szCs w:val="26"/>
              </w:rPr>
            </w:pPr>
            <w:r w:rsidRPr="00695854">
              <w:rPr>
                <w:sz w:val="26"/>
                <w:szCs w:val="26"/>
              </w:rPr>
              <w:t>0,5</w:t>
            </w:r>
          </w:p>
        </w:tc>
      </w:tr>
      <w:tr w:rsidR="00900A7D" w:rsidRPr="00CD4489" w14:paraId="1F2B88E5" w14:textId="77777777" w:rsidTr="00CB7C8D">
        <w:tc>
          <w:tcPr>
            <w:tcW w:w="442" w:type="pct"/>
            <w:vMerge/>
          </w:tcPr>
          <w:p w14:paraId="0DA72DB0" w14:textId="77777777" w:rsidR="00900A7D" w:rsidRPr="00CD4489" w:rsidRDefault="00900A7D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</w:tcBorders>
          </w:tcPr>
          <w:p w14:paraId="39BF2E95" w14:textId="26584D4D" w:rsidR="00900A7D" w:rsidRPr="00CD4489" w:rsidRDefault="00900A7D" w:rsidP="005A53E6">
            <w:pPr>
              <w:tabs>
                <w:tab w:val="left" w:pos="7935"/>
              </w:tabs>
              <w:jc w:val="left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Từ (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4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) và (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5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) suy ra </w:t>
            </w:r>
            <w:r w:rsidR="00C2485D" w:rsidRPr="00C2485D">
              <w:rPr>
                <w:position w:val="-6"/>
              </w:rPr>
              <w:object w:dxaOrig="1060" w:dyaOrig="279" w14:anchorId="0C38A86C">
                <v:shape id="_x0000_i1159" type="#_x0000_t75" style="width:53.25pt;height:14.25pt" o:ole="">
                  <v:imagedata r:id="rId277" o:title=""/>
                </v:shape>
                <o:OLEObject Type="Embed" ProgID="Equation.DSMT4" ShapeID="_x0000_i1159" DrawAspect="Content" ObjectID="_1693590296" r:id="rId27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, tức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L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là trung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điểm của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SK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 (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6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). </w:t>
            </w:r>
          </w:p>
          <w:p w14:paraId="6B39B578" w14:textId="77777777" w:rsidR="00900A7D" w:rsidRDefault="00900A7D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Từ (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3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) và (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6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) suy ra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I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 là trọng tâm tam giác </w:t>
            </w:r>
            <w:r w:rsidRPr="00CD4489">
              <w:rPr>
                <w:rFonts w:asciiTheme="majorHAnsi" w:hAnsiTheme="majorHAnsi" w:cstheme="majorHAnsi"/>
                <w:i/>
                <w:sz w:val="26"/>
                <w:szCs w:val="26"/>
                <w:lang w:val="vi-VN"/>
              </w:rPr>
              <w:t>AKS</w:t>
            </w:r>
            <w:r w:rsidRPr="00CD4489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 (đpcm).</w:t>
            </w:r>
          </w:p>
          <w:p w14:paraId="619063A5" w14:textId="2303FE26" w:rsidR="00900A7D" w:rsidRPr="00CD4489" w:rsidRDefault="00900A7D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  <w:tc>
          <w:tcPr>
            <w:tcW w:w="515" w:type="pct"/>
            <w:tcBorders>
              <w:top w:val="dashSmallGap" w:sz="4" w:space="0" w:color="auto"/>
            </w:tcBorders>
            <w:vAlign w:val="center"/>
          </w:tcPr>
          <w:p w14:paraId="7B4B9F4F" w14:textId="27364695" w:rsidR="00900A7D" w:rsidRPr="00695854" w:rsidRDefault="00900A7D" w:rsidP="005A53E6">
            <w:pPr>
              <w:spacing w:line="276" w:lineRule="auto"/>
              <w:rPr>
                <w:sz w:val="26"/>
                <w:szCs w:val="26"/>
              </w:rPr>
            </w:pPr>
            <w:r w:rsidRPr="00695854">
              <w:rPr>
                <w:sz w:val="26"/>
                <w:szCs w:val="26"/>
              </w:rPr>
              <w:t>0,5</w:t>
            </w:r>
          </w:p>
        </w:tc>
      </w:tr>
      <w:tr w:rsidR="005A53E6" w:rsidRPr="00CD4489" w14:paraId="42FD9716" w14:textId="77777777" w:rsidTr="00CB7C8D">
        <w:tc>
          <w:tcPr>
            <w:tcW w:w="442" w:type="pct"/>
            <w:vMerge w:val="restart"/>
          </w:tcPr>
          <w:p w14:paraId="642F81F2" w14:textId="636B3C77" w:rsidR="005A53E6" w:rsidRPr="00CD4489" w:rsidRDefault="005A53E6" w:rsidP="005A53E6">
            <w:pPr>
              <w:spacing w:line="276" w:lineRule="auto"/>
              <w:rPr>
                <w:b/>
                <w:sz w:val="26"/>
                <w:szCs w:val="26"/>
              </w:rPr>
            </w:pPr>
            <w:r w:rsidRPr="00CD4489">
              <w:rPr>
                <w:b/>
                <w:sz w:val="26"/>
                <w:szCs w:val="26"/>
              </w:rPr>
              <w:t>Câu 4. (5,0 điểm)</w:t>
            </w:r>
          </w:p>
        </w:tc>
        <w:tc>
          <w:tcPr>
            <w:tcW w:w="4558" w:type="pct"/>
            <w:gridSpan w:val="2"/>
          </w:tcPr>
          <w:p w14:paraId="0D990911" w14:textId="17C6FEAB" w:rsidR="005A53E6" w:rsidRPr="00CD4489" w:rsidRDefault="005A53E6" w:rsidP="005A53E6">
            <w:pPr>
              <w:spacing w:before="60" w:after="60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Chứng minh rằng nếu số tự nhiên </w:t>
            </w:r>
            <w:r w:rsidR="00C2485D" w:rsidRPr="00C2485D">
              <w:rPr>
                <w:position w:val="-6"/>
              </w:rPr>
              <w:object w:dxaOrig="260" w:dyaOrig="220" w14:anchorId="2FD6A7FB">
                <v:shape id="_x0000_i1160" type="#_x0000_t75" style="width:12.75pt;height:11.25pt" o:ole="">
                  <v:imagedata r:id="rId279" o:title=""/>
                </v:shape>
                <o:OLEObject Type="Embed" ProgID="Equation.DSMT4" ShapeID="_x0000_i1160" DrawAspect="Content" ObjectID="_1693590297" r:id="rId28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có dạng </w:t>
            </w:r>
            <w:r w:rsidR="00C2485D" w:rsidRPr="00C2485D">
              <w:rPr>
                <w:position w:val="-6"/>
              </w:rPr>
              <w:object w:dxaOrig="620" w:dyaOrig="279" w14:anchorId="7D5CEAA5">
                <v:shape id="_x0000_i1161" type="#_x0000_t75" style="width:30.75pt;height:14.25pt" o:ole="">
                  <v:imagedata r:id="rId281" o:title=""/>
                </v:shape>
                <o:OLEObject Type="Embed" ProgID="Equation.DSMT4" ShapeID="_x0000_i1161" DrawAspect="Content" ObjectID="_1693590298" r:id="rId28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với </w:t>
            </w:r>
            <w:r w:rsidR="00C2485D" w:rsidRPr="00C2485D">
              <w:rPr>
                <w:position w:val="-14"/>
              </w:rPr>
              <w:object w:dxaOrig="740" w:dyaOrig="400" w14:anchorId="11000FE2">
                <v:shape id="_x0000_i1162" type="#_x0000_t75" style="width:36.75pt;height:20.25pt" o:ole="">
                  <v:imagedata r:id="rId283" o:title=""/>
                </v:shape>
                <o:OLEObject Type="Embed" ProgID="Equation.DSMT4" ShapeID="_x0000_i1162" DrawAspect="Content" ObjectID="_1693590299" r:id="rId28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mà biểu diễn được không ít hơn hai cách dưới dạng tổng hai số chính phương thì </w:t>
            </w:r>
            <w:r w:rsidR="00C2485D" w:rsidRPr="00C2485D">
              <w:rPr>
                <w:position w:val="-6"/>
              </w:rPr>
              <w:object w:dxaOrig="260" w:dyaOrig="220" w14:anchorId="6C3FBE7D">
                <v:shape id="_x0000_i1163" type="#_x0000_t75" style="width:12.75pt;height:11.25pt" o:ole="">
                  <v:imagedata r:id="rId285" o:title=""/>
                </v:shape>
                <o:OLEObject Type="Embed" ProgID="Equation.DSMT4" ShapeID="_x0000_i1163" DrawAspect="Content" ObjectID="_1693590300" r:id="rId28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là hợp số.</w:t>
            </w:r>
          </w:p>
        </w:tc>
      </w:tr>
      <w:tr w:rsidR="00CB7C8D" w:rsidRPr="00CD4489" w14:paraId="409BC0D0" w14:textId="77777777" w:rsidTr="00CB7C8D">
        <w:tc>
          <w:tcPr>
            <w:tcW w:w="442" w:type="pct"/>
            <w:vMerge/>
          </w:tcPr>
          <w:p w14:paraId="1599EC87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bottom w:val="dashSmallGap" w:sz="4" w:space="0" w:color="auto"/>
            </w:tcBorders>
          </w:tcPr>
          <w:p w14:paraId="575D5316" w14:textId="4CE3F841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Giả sử số </w:t>
            </w:r>
            <w:r w:rsidR="00C2485D" w:rsidRPr="00C2485D">
              <w:rPr>
                <w:position w:val="-6"/>
              </w:rPr>
              <w:object w:dxaOrig="260" w:dyaOrig="220" w14:anchorId="5083CB50">
                <v:shape id="_x0000_i1164" type="#_x0000_t75" style="width:12.75pt;height:11.25pt" o:ole="">
                  <v:imagedata r:id="rId287" o:title=""/>
                </v:shape>
                <o:OLEObject Type="Embed" ProgID="Equation.DSMT4" ShapeID="_x0000_i1164" DrawAspect="Content" ObjectID="_1693590301" r:id="rId28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có dạng </w:t>
            </w:r>
            <w:r w:rsidR="00C2485D" w:rsidRPr="00C2485D">
              <w:rPr>
                <w:position w:val="-6"/>
              </w:rPr>
              <w:object w:dxaOrig="620" w:dyaOrig="279" w14:anchorId="17D0F620">
                <v:shape id="_x0000_i1165" type="#_x0000_t75" style="width:30.75pt;height:14.25pt" o:ole="">
                  <v:imagedata r:id="rId289" o:title=""/>
                </v:shape>
                <o:OLEObject Type="Embed" ProgID="Equation.DSMT4" ShapeID="_x0000_i1165" DrawAspect="Content" ObjectID="_1693590302" r:id="rId29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với </w:t>
            </w:r>
            <w:r w:rsidR="00C2485D" w:rsidRPr="00C2485D">
              <w:rPr>
                <w:position w:val="-14"/>
              </w:rPr>
              <w:object w:dxaOrig="740" w:dyaOrig="400" w14:anchorId="7F6A50B0">
                <v:shape id="_x0000_i1166" type="#_x0000_t75" style="width:36.75pt;height:20.25pt" o:ole="">
                  <v:imagedata r:id="rId291" o:title=""/>
                </v:shape>
                <o:OLEObject Type="Embed" ProgID="Equation.DSMT4" ShapeID="_x0000_i1166" DrawAspect="Content" ObjectID="_1693590303" r:id="rId29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biểu d</w:t>
            </w:r>
            <w:r w:rsidR="00C23B33">
              <w:rPr>
                <w:rFonts w:asciiTheme="majorHAnsi" w:hAnsiTheme="majorHAnsi" w:cstheme="majorHAnsi"/>
                <w:sz w:val="26"/>
                <w:szCs w:val="26"/>
              </w:rPr>
              <w:t>iễn</w: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dưới dạng tổng bình phương của hai số:</w:t>
            </w:r>
          </w:p>
          <w:p w14:paraId="4D13C019" w14:textId="082C74A3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  </w:t>
            </w:r>
            <w:r w:rsidR="00C2485D" w:rsidRPr="00C2485D">
              <w:rPr>
                <w:position w:val="-10"/>
              </w:rPr>
              <w:object w:dxaOrig="2040" w:dyaOrig="360" w14:anchorId="4CFC07EC">
                <v:shape id="_x0000_i1167" type="#_x0000_t75" style="width:102pt;height:18pt" o:ole="">
                  <v:imagedata r:id="rId293" o:title=""/>
                </v:shape>
                <o:OLEObject Type="Embed" ProgID="Equation.DSMT4" ShapeID="_x0000_i1167" DrawAspect="Content" ObjectID="_1693590304" r:id="rId294"/>
              </w:object>
            </w:r>
          </w:p>
        </w:tc>
        <w:tc>
          <w:tcPr>
            <w:tcW w:w="515" w:type="pct"/>
            <w:tcBorders>
              <w:bottom w:val="dashSmallGap" w:sz="4" w:space="0" w:color="auto"/>
            </w:tcBorders>
            <w:vAlign w:val="center"/>
          </w:tcPr>
          <w:p w14:paraId="09BD5CBF" w14:textId="6F8CD034" w:rsidR="005A53E6" w:rsidRPr="00695854" w:rsidRDefault="00695854" w:rsidP="005A53E6">
            <w:pPr>
              <w:spacing w:line="276" w:lineRule="auto"/>
              <w:rPr>
                <w:sz w:val="26"/>
                <w:szCs w:val="26"/>
              </w:rPr>
            </w:pPr>
            <w:r w:rsidRPr="00695854">
              <w:rPr>
                <w:sz w:val="26"/>
                <w:szCs w:val="26"/>
              </w:rPr>
              <w:t>0,5</w:t>
            </w:r>
          </w:p>
        </w:tc>
      </w:tr>
      <w:tr w:rsidR="00CB7C8D" w:rsidRPr="00CD4489" w14:paraId="37BBEBDE" w14:textId="77777777" w:rsidTr="00CB7C8D">
        <w:tc>
          <w:tcPr>
            <w:tcW w:w="442" w:type="pct"/>
            <w:vMerge/>
          </w:tcPr>
          <w:p w14:paraId="3240B298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A9B73A4" w14:textId="0D0A1703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Vì </w:t>
            </w:r>
            <w:r w:rsidR="00C2485D" w:rsidRPr="00C2485D">
              <w:rPr>
                <w:position w:val="-6"/>
              </w:rPr>
              <w:object w:dxaOrig="260" w:dyaOrig="220" w14:anchorId="2C6AEB3E">
                <v:shape id="_x0000_i1168" type="#_x0000_t75" style="width:12.75pt;height:11.25pt" o:ole="">
                  <v:imagedata r:id="rId295" o:title=""/>
                </v:shape>
                <o:OLEObject Type="Embed" ProgID="Equation.DSMT4" ShapeID="_x0000_i1168" DrawAspect="Content" ObjectID="_1693590305" r:id="rId29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là số lẻ nên trong mỗi tổng phải có một số lẻ. Giả sử </w:t>
            </w:r>
            <w:r w:rsidR="00C2485D" w:rsidRPr="00C2485D">
              <w:rPr>
                <w:position w:val="-6"/>
              </w:rPr>
              <w:object w:dxaOrig="200" w:dyaOrig="220" w14:anchorId="0E5D0910">
                <v:shape id="_x0000_i1169" type="#_x0000_t75" style="width:9.75pt;height:11.25pt" o:ole="">
                  <v:imagedata r:id="rId297" o:title=""/>
                </v:shape>
                <o:OLEObject Type="Embed" ProgID="Equation.DSMT4" ShapeID="_x0000_i1169" DrawAspect="Content" ObjectID="_1693590306" r:id="rId29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và </w:t>
            </w:r>
            <w:r w:rsidR="00C2485D" w:rsidRPr="00C2485D">
              <w:rPr>
                <w:position w:val="-6"/>
              </w:rPr>
              <w:object w:dxaOrig="200" w:dyaOrig="220" w14:anchorId="3C0B0DE3">
                <v:shape id="_x0000_i1170" type="#_x0000_t75" style="width:9.75pt;height:11.25pt" o:ole="">
                  <v:imagedata r:id="rId299" o:title=""/>
                </v:shape>
                <o:OLEObject Type="Embed" ProgID="Equation.DSMT4" ShapeID="_x0000_i1170" DrawAspect="Content" ObjectID="_1693590307" r:id="rId30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là số lẻ, còn </w:t>
            </w:r>
            <w:r w:rsidR="00C2485D" w:rsidRPr="00C2485D">
              <w:rPr>
                <w:position w:val="-10"/>
              </w:rPr>
              <w:object w:dxaOrig="220" w:dyaOrig="260" w14:anchorId="722718E2">
                <v:shape id="_x0000_i1171" type="#_x0000_t75" style="width:11.25pt;height:12.75pt" o:ole="">
                  <v:imagedata r:id="rId301" o:title=""/>
                </v:shape>
                <o:OLEObject Type="Embed" ProgID="Equation.DSMT4" ShapeID="_x0000_i1171" DrawAspect="Content" ObjectID="_1693590308" r:id="rId30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và </w:t>
            </w:r>
            <w:r w:rsidR="00C2485D" w:rsidRPr="00C2485D">
              <w:rPr>
                <w:position w:val="-6"/>
              </w:rPr>
              <w:object w:dxaOrig="180" w:dyaOrig="220" w14:anchorId="21F7FEA9">
                <v:shape id="_x0000_i1172" type="#_x0000_t75" style="width:9pt;height:11.25pt" o:ole="">
                  <v:imagedata r:id="rId303" o:title=""/>
                </v:shape>
                <o:OLEObject Type="Embed" ProgID="Equation.DSMT4" ShapeID="_x0000_i1172" DrawAspect="Content" ObjectID="_1693590309" r:id="rId30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là số chẵn. Không mất tính tổng quát, giả sử </w:t>
            </w:r>
            <w:r w:rsidR="00C2485D" w:rsidRPr="00C2485D">
              <w:rPr>
                <w:position w:val="-10"/>
              </w:rPr>
              <w:object w:dxaOrig="520" w:dyaOrig="260" w14:anchorId="7E2D2615">
                <v:shape id="_x0000_i1173" type="#_x0000_t75" style="width:26.25pt;height:12.75pt" o:ole="">
                  <v:imagedata r:id="rId305" o:title=""/>
                </v:shape>
                <o:OLEObject Type="Embed" ProgID="Equation.DSMT4" ShapeID="_x0000_i1173" DrawAspect="Content" ObjectID="_1693590310" r:id="rId30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.</w:t>
            </w:r>
          </w:p>
          <w:p w14:paraId="7710528C" w14:textId="07B63EB9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Như vậy </w:t>
            </w:r>
            <w:r w:rsidR="00C2485D" w:rsidRPr="00C2485D">
              <w:rPr>
                <w:position w:val="-10"/>
              </w:rPr>
              <w:object w:dxaOrig="520" w:dyaOrig="260" w14:anchorId="4D1ECEE7">
                <v:shape id="_x0000_i1174" type="#_x0000_t75" style="width:26.25pt;height:12.75pt" o:ole="">
                  <v:imagedata r:id="rId307" o:title=""/>
                </v:shape>
                <o:OLEObject Type="Embed" ProgID="Equation.DSMT4" ShapeID="_x0000_i1174" DrawAspect="Content" ObjectID="_1693590311" r:id="rId30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các số </w:t>
            </w:r>
            <w:r w:rsidR="00C2485D" w:rsidRPr="00C2485D">
              <w:rPr>
                <w:position w:val="-10"/>
              </w:rPr>
              <w:object w:dxaOrig="1100" w:dyaOrig="300" w14:anchorId="1A136309">
                <v:shape id="_x0000_i1175" type="#_x0000_t75" style="width:54.75pt;height:15pt" o:ole="">
                  <v:imagedata r:id="rId309" o:title=""/>
                </v:shape>
                <o:OLEObject Type="Embed" ProgID="Equation.DSMT4" ShapeID="_x0000_i1175" DrawAspect="Content" ObjectID="_1693590312" r:id="rId31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là các số dương chẵn. 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3BC330" w14:textId="0B0291C9" w:rsidR="005A53E6" w:rsidRPr="00695854" w:rsidRDefault="00695854" w:rsidP="005A53E6">
            <w:pPr>
              <w:spacing w:line="276" w:lineRule="auto"/>
              <w:rPr>
                <w:sz w:val="26"/>
                <w:szCs w:val="26"/>
              </w:rPr>
            </w:pPr>
            <w:r w:rsidRPr="00695854">
              <w:rPr>
                <w:sz w:val="26"/>
                <w:szCs w:val="26"/>
              </w:rPr>
              <w:t>1,0</w:t>
            </w:r>
          </w:p>
        </w:tc>
      </w:tr>
      <w:tr w:rsidR="00CB7C8D" w:rsidRPr="00CD4489" w14:paraId="1D8E4AE6" w14:textId="77777777" w:rsidTr="00CB7C8D">
        <w:tc>
          <w:tcPr>
            <w:tcW w:w="442" w:type="pct"/>
            <w:vMerge/>
          </w:tcPr>
          <w:p w14:paraId="3F547EE9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1FB3DD3" w14:textId="3CE59509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Ta viết </w:t>
            </w:r>
            <w:r w:rsidR="00C2485D" w:rsidRPr="00C2485D">
              <w:rPr>
                <w:position w:val="-6"/>
              </w:rPr>
              <w:object w:dxaOrig="260" w:dyaOrig="220" w14:anchorId="77C12700">
                <v:shape id="_x0000_i1176" type="#_x0000_t75" style="width:12.75pt;height:11.25pt" o:ole="">
                  <v:imagedata r:id="rId311" o:title=""/>
                </v:shape>
                <o:OLEObject Type="Embed" ProgID="Equation.DSMT4" ShapeID="_x0000_i1176" DrawAspect="Content" ObjectID="_1693590313" r:id="rId31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dưới dạng:</w:t>
            </w:r>
          </w:p>
          <w:p w14:paraId="6E7F9222" w14:textId="0FCA355D" w:rsidR="005A53E6" w:rsidRPr="00CD4489" w:rsidRDefault="00C2485D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2485D">
              <w:rPr>
                <w:position w:val="-28"/>
              </w:rPr>
              <w:object w:dxaOrig="3739" w:dyaOrig="740" w14:anchorId="50A99010">
                <v:shape id="_x0000_i1177" type="#_x0000_t75" style="width:186.75pt;height:36.75pt" o:ole="">
                  <v:imagedata r:id="rId313" o:title=""/>
                </v:shape>
                <o:OLEObject Type="Embed" ProgID="Equation.DSMT4" ShapeID="_x0000_i1177" DrawAspect="Content" ObjectID="_1693590314" r:id="rId314"/>
              </w:object>
            </w:r>
          </w:p>
          <w:p w14:paraId="2F1601F6" w14:textId="30C5287E" w:rsidR="005A53E6" w:rsidRPr="00CD4489" w:rsidRDefault="00C2485D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2485D">
              <w:rPr>
                <w:position w:val="-28"/>
              </w:rPr>
              <w:object w:dxaOrig="4300" w:dyaOrig="740" w14:anchorId="593B0F10">
                <v:shape id="_x0000_i1178" type="#_x0000_t75" style="width:215.25pt;height:36.75pt" o:ole="">
                  <v:imagedata r:id="rId315" o:title=""/>
                </v:shape>
                <o:OLEObject Type="Embed" ProgID="Equation.DSMT4" ShapeID="_x0000_i1178" DrawAspect="Content" ObjectID="_1693590315" r:id="rId316"/>
              </w:object>
            </w:r>
          </w:p>
          <w:p w14:paraId="7A560B83" w14:textId="179D7901" w:rsidR="005A53E6" w:rsidRPr="00CD4489" w:rsidRDefault="00C2485D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2485D">
              <w:rPr>
                <w:position w:val="-10"/>
              </w:rPr>
              <w:object w:dxaOrig="1960" w:dyaOrig="360" w14:anchorId="687FA370">
                <v:shape id="_x0000_i1179" type="#_x0000_t75" style="width:98.25pt;height:18pt" o:ole="">
                  <v:imagedata r:id="rId317" o:title=""/>
                </v:shape>
                <o:OLEObject Type="Embed" ProgID="Equation.DSMT4" ShapeID="_x0000_i1179" DrawAspect="Content" ObjectID="_1693590316" r:id="rId318"/>
              </w:object>
            </w:r>
          </w:p>
          <w:p w14:paraId="279593A0" w14:textId="20A362AC" w:rsidR="005A53E6" w:rsidRPr="00982200" w:rsidRDefault="005A53E6" w:rsidP="00982200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(Đặt </w:t>
            </w:r>
            <w:r w:rsidR="00C2485D" w:rsidRPr="00C2485D">
              <w:rPr>
                <w:position w:val="-24"/>
              </w:rPr>
              <w:object w:dxaOrig="3920" w:dyaOrig="620" w14:anchorId="6AF33E9B">
                <v:shape id="_x0000_i1180" type="#_x0000_t75" style="width:195.75pt;height:30.75pt" o:ole="">
                  <v:imagedata r:id="rId319" o:title=""/>
                </v:shape>
                <o:OLEObject Type="Embed" ProgID="Equation.DSMT4" ShapeID="_x0000_i1180" DrawAspect="Content" ObjectID="_1693590317" r:id="rId32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)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4D38F1" w14:textId="556750F0" w:rsidR="005A53E6" w:rsidRPr="00695854" w:rsidRDefault="00695854" w:rsidP="005A53E6">
            <w:pPr>
              <w:spacing w:line="276" w:lineRule="auto"/>
              <w:rPr>
                <w:sz w:val="26"/>
                <w:szCs w:val="26"/>
              </w:rPr>
            </w:pPr>
            <w:r w:rsidRPr="00695854">
              <w:rPr>
                <w:sz w:val="26"/>
                <w:szCs w:val="26"/>
              </w:rPr>
              <w:t>1,0</w:t>
            </w:r>
          </w:p>
        </w:tc>
      </w:tr>
      <w:tr w:rsidR="00CB7C8D" w:rsidRPr="00CD4489" w14:paraId="7444C124" w14:textId="77777777" w:rsidTr="00CB7C8D">
        <w:tc>
          <w:tcPr>
            <w:tcW w:w="442" w:type="pct"/>
            <w:vMerge/>
          </w:tcPr>
          <w:p w14:paraId="76DC08C2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B36AC8B" w14:textId="156FD062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Gọi </w:t>
            </w:r>
            <w:r w:rsidR="00C2485D" w:rsidRPr="00C2485D">
              <w:rPr>
                <w:position w:val="-6"/>
              </w:rPr>
              <w:object w:dxaOrig="200" w:dyaOrig="220" w14:anchorId="7BED503F">
                <v:shape id="_x0000_i1181" type="#_x0000_t75" style="width:9.75pt;height:11.25pt" o:ole="">
                  <v:imagedata r:id="rId321" o:title=""/>
                </v:shape>
                <o:OLEObject Type="Embed" ProgID="Equation.DSMT4" ShapeID="_x0000_i1181" DrawAspect="Content" ObjectID="_1693590318" r:id="rId32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là ước chung lớn nhất của </w:t>
            </w:r>
            <w:r w:rsidR="00C2485D" w:rsidRPr="00C2485D">
              <w:rPr>
                <w:position w:val="-10"/>
              </w:rPr>
              <w:object w:dxaOrig="240" w:dyaOrig="260" w14:anchorId="0C161B08">
                <v:shape id="_x0000_i1182" type="#_x0000_t75" style="width:12pt;height:12.75pt" o:ole="">
                  <v:imagedata r:id="rId323" o:title=""/>
                </v:shape>
                <o:OLEObject Type="Embed" ProgID="Equation.DSMT4" ShapeID="_x0000_i1182" DrawAspect="Content" ObjectID="_1693590319" r:id="rId32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và </w:t>
            </w:r>
            <w:r w:rsidR="00C2485D" w:rsidRPr="00025957">
              <w:rPr>
                <w:position w:val="-4"/>
              </w:rPr>
              <w:object w:dxaOrig="180" w:dyaOrig="200" w14:anchorId="1194A5DA">
                <v:shape id="_x0000_i1183" type="#_x0000_t75" style="width:9pt;height:9.75pt" o:ole="">
                  <v:imagedata r:id="rId325" o:title=""/>
                </v:shape>
                <o:OLEObject Type="Embed" ProgID="Equation.DSMT4" ShapeID="_x0000_i1183" DrawAspect="Content" ObjectID="_1693590320" r:id="rId32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, và giả sử </w:t>
            </w:r>
            <w:r w:rsidR="00C2485D" w:rsidRPr="00C2485D">
              <w:rPr>
                <w:position w:val="-10"/>
              </w:rPr>
              <w:object w:dxaOrig="1400" w:dyaOrig="320" w14:anchorId="3D4810F3">
                <v:shape id="_x0000_i1184" type="#_x0000_t75" style="width:69.75pt;height:15.75pt" o:ole="">
                  <v:imagedata r:id="rId327" o:title=""/>
                </v:shape>
                <o:OLEObject Type="Embed" ProgID="Equation.DSMT4" ShapeID="_x0000_i1184" DrawAspect="Content" ObjectID="_1693590321" r:id="rId328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trong đó </w:t>
            </w:r>
            <w:r w:rsidR="00C2485D" w:rsidRPr="00C2485D">
              <w:rPr>
                <w:position w:val="-14"/>
              </w:rPr>
              <w:object w:dxaOrig="960" w:dyaOrig="400" w14:anchorId="049069FF">
                <v:shape id="_x0000_i1185" type="#_x0000_t75" style="width:48pt;height:20.25pt" o:ole="">
                  <v:imagedata r:id="rId329" o:title=""/>
                </v:shape>
                <o:OLEObject Type="Embed" ProgID="Equation.DSMT4" ShapeID="_x0000_i1185" DrawAspect="Content" ObjectID="_1693590322" r:id="rId330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  <w:p w14:paraId="1B861FD9" w14:textId="03F75055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Khi đó ta có </w:t>
            </w:r>
            <w:r w:rsidR="00C2485D" w:rsidRPr="00C2485D">
              <w:rPr>
                <w:position w:val="-10"/>
              </w:rPr>
              <w:object w:dxaOrig="2020" w:dyaOrig="320" w14:anchorId="21057E19">
                <v:shape id="_x0000_i1186" type="#_x0000_t75" style="width:101.25pt;height:15.75pt" o:ole="">
                  <v:imagedata r:id="rId331" o:title=""/>
                </v:shape>
                <o:OLEObject Type="Embed" ProgID="Equation.DSMT4" ShapeID="_x0000_i1186" DrawAspect="Content" ObjectID="_1693590323" r:id="rId33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Vậy </w:t>
            </w:r>
            <w:r w:rsidR="00C2485D" w:rsidRPr="00C2485D">
              <w:rPr>
                <w:position w:val="-10"/>
              </w:rPr>
              <w:object w:dxaOrig="440" w:dyaOrig="320" w14:anchorId="283C03ED">
                <v:shape id="_x0000_i1187" type="#_x0000_t75" style="width:21.75pt;height:15.75pt" o:ole="">
                  <v:imagedata r:id="rId333" o:title=""/>
                </v:shape>
                <o:OLEObject Type="Embed" ProgID="Equation.DSMT4" ShapeID="_x0000_i1187" DrawAspect="Content" ObjectID="_1693590324" r:id="rId334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, giả sử </w:t>
            </w:r>
            <w:r w:rsidR="00C2485D" w:rsidRPr="00C2485D">
              <w:rPr>
                <w:position w:val="-10"/>
              </w:rPr>
              <w:object w:dxaOrig="680" w:dyaOrig="320" w14:anchorId="7B666084">
                <v:shape id="_x0000_i1188" type="#_x0000_t75" style="width:33.75pt;height:15.75pt" o:ole="">
                  <v:imagedata r:id="rId335" o:title=""/>
                </v:shape>
                <o:OLEObject Type="Embed" ProgID="Equation.DSMT4" ShapeID="_x0000_i1188" DrawAspect="Content" ObjectID="_1693590325" r:id="rId336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  <w:p w14:paraId="7248E4F2" w14:textId="2FCF9830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Khi đó </w:t>
            </w:r>
            <w:r w:rsidR="00C2485D" w:rsidRPr="00C2485D">
              <w:rPr>
                <w:position w:val="-10"/>
              </w:rPr>
              <w:object w:dxaOrig="1800" w:dyaOrig="320" w14:anchorId="58EC8E4F">
                <v:shape id="_x0000_i1189" type="#_x0000_t75" style="width:90pt;height:15.75pt" o:ole="">
                  <v:imagedata r:id="rId337" o:title=""/>
                </v:shape>
                <o:OLEObject Type="Embed" ProgID="Equation.DSMT4" ShapeID="_x0000_i1189" DrawAspect="Content" ObjectID="_1693590326" r:id="rId338"/>
              </w:objec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841C76" w14:textId="76993D1F" w:rsidR="005A53E6" w:rsidRPr="00695854" w:rsidRDefault="00695854" w:rsidP="005A53E6">
            <w:pPr>
              <w:spacing w:line="276" w:lineRule="auto"/>
              <w:rPr>
                <w:sz w:val="26"/>
                <w:szCs w:val="26"/>
              </w:rPr>
            </w:pPr>
            <w:r w:rsidRPr="00695854">
              <w:rPr>
                <w:sz w:val="26"/>
                <w:szCs w:val="26"/>
              </w:rPr>
              <w:t>1,0</w:t>
            </w:r>
          </w:p>
        </w:tc>
      </w:tr>
      <w:tr w:rsidR="00CB7C8D" w:rsidRPr="00CD4489" w14:paraId="6A5ADE84" w14:textId="77777777" w:rsidTr="00CB7C8D">
        <w:tc>
          <w:tcPr>
            <w:tcW w:w="442" w:type="pct"/>
          </w:tcPr>
          <w:p w14:paraId="15A7F52C" w14:textId="77777777" w:rsidR="005A53E6" w:rsidRPr="00CD4489" w:rsidRDefault="005A53E6" w:rsidP="005A53E6">
            <w:pPr>
              <w:spacing w:line="276" w:lineRule="auto"/>
              <w:rPr>
                <w:bCs/>
                <w:sz w:val="26"/>
                <w:szCs w:val="26"/>
              </w:rPr>
            </w:pPr>
          </w:p>
        </w:tc>
        <w:tc>
          <w:tcPr>
            <w:tcW w:w="4043" w:type="pct"/>
            <w:tcBorders>
              <w:top w:val="dashSmallGap" w:sz="4" w:space="0" w:color="auto"/>
            </w:tcBorders>
          </w:tcPr>
          <w:p w14:paraId="35EE89C1" w14:textId="562772AF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Vậy </w:t>
            </w:r>
            <w:r w:rsidR="00C2485D" w:rsidRPr="00C2485D">
              <w:rPr>
                <w:position w:val="-16"/>
              </w:rPr>
              <w:object w:dxaOrig="4900" w:dyaOrig="440" w14:anchorId="4628B939">
                <v:shape id="_x0000_i1190" type="#_x0000_t75" style="width:245.25pt;height:21.75pt" o:ole="">
                  <v:imagedata r:id="rId339" o:title=""/>
                </v:shape>
                <o:OLEObject Type="Embed" ProgID="Equation.DSMT4" ShapeID="_x0000_i1190" DrawAspect="Content" ObjectID="_1693590327" r:id="rId340"/>
              </w:object>
            </w:r>
          </w:p>
          <w:p w14:paraId="67755EF7" w14:textId="08FD5948" w:rsidR="005A53E6" w:rsidRPr="00CD4489" w:rsidRDefault="005A53E6" w:rsidP="005A53E6">
            <w:pPr>
              <w:jc w:val="both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="00C2485D" w:rsidRPr="00C2485D">
              <w:rPr>
                <w:position w:val="-6"/>
              </w:rPr>
              <w:object w:dxaOrig="260" w:dyaOrig="220" w14:anchorId="57F6BA73">
                <v:shape id="_x0000_i1191" type="#_x0000_t75" style="width:12.75pt;height:11.25pt" o:ole="">
                  <v:imagedata r:id="rId341" o:title=""/>
                </v:shape>
                <o:OLEObject Type="Embed" ProgID="Equation.DSMT4" ShapeID="_x0000_i1191" DrawAspect="Content" ObjectID="_1693590328" r:id="rId342"/>
              </w:object>
            </w:r>
            <w:r w:rsidRPr="00CD4489">
              <w:rPr>
                <w:rFonts w:asciiTheme="majorHAnsi" w:hAnsiTheme="majorHAnsi" w:cstheme="majorHAnsi"/>
                <w:sz w:val="26"/>
                <w:szCs w:val="26"/>
              </w:rPr>
              <w:t>là hợp số.</w:t>
            </w:r>
          </w:p>
        </w:tc>
        <w:tc>
          <w:tcPr>
            <w:tcW w:w="515" w:type="pct"/>
            <w:tcBorders>
              <w:top w:val="dashSmallGap" w:sz="4" w:space="0" w:color="auto"/>
            </w:tcBorders>
            <w:vAlign w:val="center"/>
          </w:tcPr>
          <w:p w14:paraId="1CC91C99" w14:textId="713A2777" w:rsidR="005A53E6" w:rsidRPr="00695854" w:rsidRDefault="00695854" w:rsidP="005A53E6">
            <w:pPr>
              <w:spacing w:line="276" w:lineRule="auto"/>
              <w:rPr>
                <w:sz w:val="26"/>
                <w:szCs w:val="26"/>
              </w:rPr>
            </w:pPr>
            <w:r w:rsidRPr="00695854">
              <w:rPr>
                <w:sz w:val="26"/>
                <w:szCs w:val="26"/>
              </w:rPr>
              <w:t>0,5</w:t>
            </w:r>
          </w:p>
        </w:tc>
      </w:tr>
    </w:tbl>
    <w:p w14:paraId="0CB28009" w14:textId="77777777" w:rsidR="00A14A99" w:rsidRPr="00CD4489" w:rsidRDefault="00A14A99" w:rsidP="00A14A99">
      <w:pPr>
        <w:spacing w:line="276" w:lineRule="auto"/>
        <w:rPr>
          <w:bCs/>
          <w:i/>
          <w:sz w:val="26"/>
          <w:szCs w:val="26"/>
        </w:rPr>
      </w:pPr>
      <w:r w:rsidRPr="00CD4489">
        <w:rPr>
          <w:b/>
          <w:bCs/>
          <w:sz w:val="26"/>
          <w:szCs w:val="26"/>
        </w:rPr>
        <w:t xml:space="preserve">Chú ý: - </w:t>
      </w:r>
      <w:r w:rsidRPr="00CD4489">
        <w:rPr>
          <w:bCs/>
          <w:i/>
          <w:sz w:val="26"/>
          <w:szCs w:val="26"/>
        </w:rPr>
        <w:t>Học sinh có cách giải khác mà đáp án đúng thì vẫn chấm điểm tối đa ở câu đó.</w:t>
      </w:r>
    </w:p>
    <w:p w14:paraId="36E699C9" w14:textId="2B38FECC" w:rsidR="00A14A99" w:rsidRPr="00CD4489" w:rsidRDefault="00A14A99" w:rsidP="00A14A99">
      <w:pPr>
        <w:spacing w:line="276" w:lineRule="auto"/>
        <w:rPr>
          <w:bCs/>
          <w:i/>
          <w:sz w:val="26"/>
          <w:szCs w:val="26"/>
        </w:rPr>
      </w:pPr>
      <w:r w:rsidRPr="00CD4489">
        <w:rPr>
          <w:bCs/>
          <w:i/>
          <w:sz w:val="26"/>
          <w:szCs w:val="26"/>
        </w:rPr>
        <w:t xml:space="preserve">            - Câu </w:t>
      </w:r>
      <w:r w:rsidR="0098057F" w:rsidRPr="00CD4489">
        <w:rPr>
          <w:bCs/>
          <w:i/>
          <w:sz w:val="26"/>
          <w:szCs w:val="26"/>
        </w:rPr>
        <w:t>3</w:t>
      </w:r>
      <w:r w:rsidRPr="00CD4489">
        <w:rPr>
          <w:bCs/>
          <w:i/>
          <w:sz w:val="26"/>
          <w:szCs w:val="26"/>
        </w:rPr>
        <w:t xml:space="preserve"> học sinh phải có hình vẽ mới chấm điểm.</w:t>
      </w:r>
    </w:p>
    <w:p w14:paraId="466A27FE" w14:textId="6FCAC28C" w:rsidR="003732B7" w:rsidRDefault="003732B7" w:rsidP="006E25E8">
      <w:pPr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50967177" w14:textId="315FD185" w:rsidR="00695854" w:rsidRDefault="00695854" w:rsidP="006E25E8">
      <w:pPr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2A224B8F" w14:textId="00B96513" w:rsidR="00695854" w:rsidRDefault="00695854" w:rsidP="006E25E8">
      <w:pPr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63673F40" w14:textId="0AF260AF" w:rsidR="00695854" w:rsidRDefault="00695854" w:rsidP="006E25E8">
      <w:pPr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0F73BDC5" w14:textId="6A89193A" w:rsidR="00695854" w:rsidRDefault="00695854" w:rsidP="006E25E8">
      <w:pPr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53B9C362" w14:textId="43F5B156" w:rsidR="00695854" w:rsidRDefault="00695854" w:rsidP="006E25E8">
      <w:pPr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6D535209" w14:textId="77777777" w:rsidR="00695854" w:rsidRPr="00CD4489" w:rsidRDefault="00695854" w:rsidP="006E25E8">
      <w:pPr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123D0393" w14:textId="563A30BD" w:rsidR="006E25E8" w:rsidRPr="00CD4489" w:rsidRDefault="006E25E8" w:rsidP="006E25E8">
      <w:pPr>
        <w:jc w:val="both"/>
        <w:rPr>
          <w:rFonts w:asciiTheme="majorHAnsi" w:hAnsiTheme="majorHAnsi" w:cstheme="majorHAnsi"/>
          <w:sz w:val="26"/>
          <w:szCs w:val="26"/>
          <w:lang w:val="vi-VN"/>
        </w:rPr>
      </w:pPr>
    </w:p>
    <w:sectPr w:rsidR="006E25E8" w:rsidRPr="00CD4489" w:rsidSect="001D4345">
      <w:footerReference w:type="default" r:id="rId34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7068E" w14:textId="77777777" w:rsidR="005A7004" w:rsidRDefault="005A7004" w:rsidP="001957AD">
      <w:r>
        <w:separator/>
      </w:r>
    </w:p>
  </w:endnote>
  <w:endnote w:type="continuationSeparator" w:id="0">
    <w:p w14:paraId="6CC1E589" w14:textId="77777777" w:rsidR="005A7004" w:rsidRDefault="005A7004" w:rsidP="0019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802ED" w14:textId="7B10B901" w:rsidR="00132FA3" w:rsidRDefault="00132FA3">
    <w:pPr>
      <w:pStyle w:val="Footer"/>
    </w:pPr>
  </w:p>
  <w:p w14:paraId="772E553A" w14:textId="77777777" w:rsidR="001957AD" w:rsidRDefault="001957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96977" w14:textId="77777777" w:rsidR="005A7004" w:rsidRDefault="005A7004" w:rsidP="001957AD">
      <w:r>
        <w:separator/>
      </w:r>
    </w:p>
  </w:footnote>
  <w:footnote w:type="continuationSeparator" w:id="0">
    <w:p w14:paraId="0396F708" w14:textId="77777777" w:rsidR="005A7004" w:rsidRDefault="005A7004" w:rsidP="00195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824"/>
    <w:multiLevelType w:val="hybridMultilevel"/>
    <w:tmpl w:val="40DCA8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F3AF1"/>
    <w:multiLevelType w:val="hybridMultilevel"/>
    <w:tmpl w:val="A56E0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49D2"/>
    <w:multiLevelType w:val="hybridMultilevel"/>
    <w:tmpl w:val="AF8E66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1560"/>
    <w:multiLevelType w:val="hybridMultilevel"/>
    <w:tmpl w:val="D1A0A1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2256A"/>
    <w:multiLevelType w:val="hybridMultilevel"/>
    <w:tmpl w:val="48E4B0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94610"/>
    <w:multiLevelType w:val="hybridMultilevel"/>
    <w:tmpl w:val="9A2E7A32"/>
    <w:lvl w:ilvl="0" w:tplc="18D64AB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E8"/>
    <w:rsid w:val="00040551"/>
    <w:rsid w:val="000729DF"/>
    <w:rsid w:val="000A354F"/>
    <w:rsid w:val="000D75BF"/>
    <w:rsid w:val="000E0191"/>
    <w:rsid w:val="00116990"/>
    <w:rsid w:val="001216B2"/>
    <w:rsid w:val="00132FA3"/>
    <w:rsid w:val="00153D4C"/>
    <w:rsid w:val="00162702"/>
    <w:rsid w:val="001902D6"/>
    <w:rsid w:val="001957AD"/>
    <w:rsid w:val="001C36FF"/>
    <w:rsid w:val="001D4345"/>
    <w:rsid w:val="00200F60"/>
    <w:rsid w:val="0023094C"/>
    <w:rsid w:val="00262D53"/>
    <w:rsid w:val="0027232F"/>
    <w:rsid w:val="0027517A"/>
    <w:rsid w:val="002A7399"/>
    <w:rsid w:val="002C5572"/>
    <w:rsid w:val="002D67B8"/>
    <w:rsid w:val="002F14B6"/>
    <w:rsid w:val="002F1D56"/>
    <w:rsid w:val="00327D72"/>
    <w:rsid w:val="0034685D"/>
    <w:rsid w:val="003646EE"/>
    <w:rsid w:val="00367B49"/>
    <w:rsid w:val="003732B7"/>
    <w:rsid w:val="003760E2"/>
    <w:rsid w:val="003A5560"/>
    <w:rsid w:val="003C0FCD"/>
    <w:rsid w:val="003C1D15"/>
    <w:rsid w:val="00402387"/>
    <w:rsid w:val="00404086"/>
    <w:rsid w:val="0042413B"/>
    <w:rsid w:val="00465ED2"/>
    <w:rsid w:val="0048208B"/>
    <w:rsid w:val="0048708D"/>
    <w:rsid w:val="0049190C"/>
    <w:rsid w:val="004E611A"/>
    <w:rsid w:val="00524E7D"/>
    <w:rsid w:val="005A53E6"/>
    <w:rsid w:val="005A7004"/>
    <w:rsid w:val="005B3AB8"/>
    <w:rsid w:val="005D79CF"/>
    <w:rsid w:val="006231C5"/>
    <w:rsid w:val="006368CD"/>
    <w:rsid w:val="0068788F"/>
    <w:rsid w:val="00695854"/>
    <w:rsid w:val="006B38A5"/>
    <w:rsid w:val="006B708C"/>
    <w:rsid w:val="006D33D2"/>
    <w:rsid w:val="006D6B20"/>
    <w:rsid w:val="006E16A5"/>
    <w:rsid w:val="006E25E8"/>
    <w:rsid w:val="006F07F8"/>
    <w:rsid w:val="00741058"/>
    <w:rsid w:val="00766AA5"/>
    <w:rsid w:val="00772505"/>
    <w:rsid w:val="007761E7"/>
    <w:rsid w:val="007A0AA3"/>
    <w:rsid w:val="007A25FA"/>
    <w:rsid w:val="007C2DC5"/>
    <w:rsid w:val="007C386C"/>
    <w:rsid w:val="007D4905"/>
    <w:rsid w:val="00820D0C"/>
    <w:rsid w:val="00820DAD"/>
    <w:rsid w:val="008233C0"/>
    <w:rsid w:val="008775B5"/>
    <w:rsid w:val="008C01F1"/>
    <w:rsid w:val="008D59F8"/>
    <w:rsid w:val="008E2933"/>
    <w:rsid w:val="00900A7D"/>
    <w:rsid w:val="00916F41"/>
    <w:rsid w:val="00917A2E"/>
    <w:rsid w:val="00937761"/>
    <w:rsid w:val="00937ECF"/>
    <w:rsid w:val="0098057F"/>
    <w:rsid w:val="00982200"/>
    <w:rsid w:val="00A14A99"/>
    <w:rsid w:val="00A2607A"/>
    <w:rsid w:val="00A57DE8"/>
    <w:rsid w:val="00A94A22"/>
    <w:rsid w:val="00AC0A2D"/>
    <w:rsid w:val="00AF2A9B"/>
    <w:rsid w:val="00B21B4C"/>
    <w:rsid w:val="00B24745"/>
    <w:rsid w:val="00BE7322"/>
    <w:rsid w:val="00BF0E2E"/>
    <w:rsid w:val="00BF38B8"/>
    <w:rsid w:val="00C20625"/>
    <w:rsid w:val="00C23B33"/>
    <w:rsid w:val="00C2485D"/>
    <w:rsid w:val="00CB7C8D"/>
    <w:rsid w:val="00CD4489"/>
    <w:rsid w:val="00CD6AB8"/>
    <w:rsid w:val="00CE3CF7"/>
    <w:rsid w:val="00CE6378"/>
    <w:rsid w:val="00D02F6F"/>
    <w:rsid w:val="00D320CA"/>
    <w:rsid w:val="00D72301"/>
    <w:rsid w:val="00D73123"/>
    <w:rsid w:val="00D949A0"/>
    <w:rsid w:val="00DC6D89"/>
    <w:rsid w:val="00DE4914"/>
    <w:rsid w:val="00E63FDC"/>
    <w:rsid w:val="00E9077A"/>
    <w:rsid w:val="00EC6D29"/>
    <w:rsid w:val="00EF1A51"/>
    <w:rsid w:val="00F05526"/>
    <w:rsid w:val="00F15F92"/>
    <w:rsid w:val="00F23602"/>
    <w:rsid w:val="00F62D5A"/>
    <w:rsid w:val="00F82B01"/>
    <w:rsid w:val="00F840C0"/>
    <w:rsid w:val="00F96394"/>
    <w:rsid w:val="00F96F9B"/>
    <w:rsid w:val="00FE4B65"/>
    <w:rsid w:val="00F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C2DFF2"/>
  <w15:chartTrackingRefBased/>
  <w15:docId w15:val="{11390B77-6C71-4BA7-9564-9F7E9150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5E8"/>
    <w:pPr>
      <w:spacing w:after="0" w:line="240" w:lineRule="auto"/>
      <w:jc w:val="center"/>
    </w:pPr>
    <w:rPr>
      <w:rFonts w:eastAsia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345"/>
    <w:pPr>
      <w:spacing w:before="120" w:after="120"/>
      <w:ind w:left="720"/>
      <w:contextualSpacing/>
      <w:jc w:val="left"/>
    </w:pPr>
    <w:rPr>
      <w:rFonts w:eastAsiaTheme="minorHAnsi" w:cstheme="minorBidi"/>
    </w:rPr>
  </w:style>
  <w:style w:type="table" w:styleId="TableGrid">
    <w:name w:val="Table Grid"/>
    <w:aliases w:val="Table"/>
    <w:basedOn w:val="TableNormal"/>
    <w:rsid w:val="00A14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A99"/>
    <w:pPr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A99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957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7AD"/>
    <w:rPr>
      <w:rFonts w:eastAsia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57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7AD"/>
    <w:rPr>
      <w:rFonts w:eastAsia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image" Target="media/image148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24" Type="http://schemas.openxmlformats.org/officeDocument/2006/relationships/oleObject" Target="embeddings/oleObject158.bin"/><Relationship Id="rId170" Type="http://schemas.openxmlformats.org/officeDocument/2006/relationships/oleObject" Target="embeddings/oleObject82.bin"/><Relationship Id="rId226" Type="http://schemas.openxmlformats.org/officeDocument/2006/relationships/image" Target="media/image111.wmf"/><Relationship Id="rId268" Type="http://schemas.openxmlformats.org/officeDocument/2006/relationships/oleObject" Target="embeddings/oleObject130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image" Target="media/image166.wmf"/><Relationship Id="rId5" Type="http://schemas.openxmlformats.org/officeDocument/2006/relationships/footnotes" Target="footnotes.xml"/><Relationship Id="rId181" Type="http://schemas.openxmlformats.org/officeDocument/2006/relationships/image" Target="media/image88.wmf"/><Relationship Id="rId237" Type="http://schemas.openxmlformats.org/officeDocument/2006/relationships/oleObject" Target="embeddings/oleObject115.bin"/><Relationship Id="rId279" Type="http://schemas.openxmlformats.org/officeDocument/2006/relationships/image" Target="media/image138.wmf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41.bin"/><Relationship Id="rId304" Type="http://schemas.openxmlformats.org/officeDocument/2006/relationships/oleObject" Target="embeddings/oleObject148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48" Type="http://schemas.openxmlformats.org/officeDocument/2006/relationships/image" Target="media/image122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image" Target="media/image156.wmf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217" Type="http://schemas.openxmlformats.org/officeDocument/2006/relationships/oleObject" Target="embeddings/oleObject105.bin"/><Relationship Id="rId259" Type="http://schemas.openxmlformats.org/officeDocument/2006/relationships/oleObject" Target="embeddings/oleObject126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1.bin"/><Relationship Id="rId326" Type="http://schemas.openxmlformats.org/officeDocument/2006/relationships/oleObject" Target="embeddings/oleObject159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172" Type="http://schemas.openxmlformats.org/officeDocument/2006/relationships/oleObject" Target="embeddings/oleObject83.bin"/><Relationship Id="rId228" Type="http://schemas.openxmlformats.org/officeDocument/2006/relationships/image" Target="media/image112.wmf"/><Relationship Id="rId281" Type="http://schemas.openxmlformats.org/officeDocument/2006/relationships/image" Target="media/image139.wmf"/><Relationship Id="rId337" Type="http://schemas.openxmlformats.org/officeDocument/2006/relationships/image" Target="media/image167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7" Type="http://schemas.openxmlformats.org/officeDocument/2006/relationships/image" Target="media/image1.wmf"/><Relationship Id="rId183" Type="http://schemas.openxmlformats.org/officeDocument/2006/relationships/image" Target="media/image89.wmf"/><Relationship Id="rId239" Type="http://schemas.openxmlformats.org/officeDocument/2006/relationships/oleObject" Target="embeddings/oleObject116.bin"/><Relationship Id="rId250" Type="http://schemas.openxmlformats.org/officeDocument/2006/relationships/image" Target="media/image123.wmf"/><Relationship Id="rId292" Type="http://schemas.openxmlformats.org/officeDocument/2006/relationships/oleObject" Target="embeddings/oleObject142.bin"/><Relationship Id="rId306" Type="http://schemas.openxmlformats.org/officeDocument/2006/relationships/oleObject" Target="embeddings/oleObject149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52" Type="http://schemas.openxmlformats.org/officeDocument/2006/relationships/oleObject" Target="embeddings/oleObject73.bin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261" Type="http://schemas.openxmlformats.org/officeDocument/2006/relationships/image" Target="media/image129.wmf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7.bin"/><Relationship Id="rId317" Type="http://schemas.openxmlformats.org/officeDocument/2006/relationships/image" Target="media/image157.wmf"/><Relationship Id="rId338" Type="http://schemas.openxmlformats.org/officeDocument/2006/relationships/oleObject" Target="embeddings/oleObject165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9.bin"/><Relationship Id="rId219" Type="http://schemas.openxmlformats.org/officeDocument/2006/relationships/oleObject" Target="embeddings/oleObject106.bin"/><Relationship Id="rId230" Type="http://schemas.openxmlformats.org/officeDocument/2006/relationships/image" Target="media/image113.wmf"/><Relationship Id="rId251" Type="http://schemas.openxmlformats.org/officeDocument/2006/relationships/oleObject" Target="embeddings/oleObject122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32.bin"/><Relationship Id="rId293" Type="http://schemas.openxmlformats.org/officeDocument/2006/relationships/image" Target="media/image145.wmf"/><Relationship Id="rId307" Type="http://schemas.openxmlformats.org/officeDocument/2006/relationships/image" Target="media/image152.wmf"/><Relationship Id="rId328" Type="http://schemas.openxmlformats.org/officeDocument/2006/relationships/oleObject" Target="embeddings/oleObject160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4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220" Type="http://schemas.openxmlformats.org/officeDocument/2006/relationships/image" Target="media/image108.wmf"/><Relationship Id="rId241" Type="http://schemas.openxmlformats.org/officeDocument/2006/relationships/oleObject" Target="embeddings/oleObject117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27.bin"/><Relationship Id="rId283" Type="http://schemas.openxmlformats.org/officeDocument/2006/relationships/image" Target="media/image140.wmf"/><Relationship Id="rId318" Type="http://schemas.openxmlformats.org/officeDocument/2006/relationships/oleObject" Target="embeddings/oleObject155.bin"/><Relationship Id="rId339" Type="http://schemas.openxmlformats.org/officeDocument/2006/relationships/image" Target="media/image168.wmf"/><Relationship Id="rId78" Type="http://schemas.openxmlformats.org/officeDocument/2006/relationships/oleObject" Target="embeddings/oleObject3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64" Type="http://schemas.openxmlformats.org/officeDocument/2006/relationships/oleObject" Target="embeddings/oleObject79.bin"/><Relationship Id="rId185" Type="http://schemas.openxmlformats.org/officeDocument/2006/relationships/image" Target="media/image90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2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2.bin"/><Relationship Id="rId252" Type="http://schemas.openxmlformats.org/officeDocument/2006/relationships/image" Target="media/image124.wmf"/><Relationship Id="rId273" Type="http://schemas.openxmlformats.org/officeDocument/2006/relationships/image" Target="media/image135.wmf"/><Relationship Id="rId294" Type="http://schemas.openxmlformats.org/officeDocument/2006/relationships/oleObject" Target="embeddings/oleObject143.bin"/><Relationship Id="rId308" Type="http://schemas.openxmlformats.org/officeDocument/2006/relationships/oleObject" Target="embeddings/oleObject150.bin"/><Relationship Id="rId329" Type="http://schemas.openxmlformats.org/officeDocument/2006/relationships/image" Target="media/image163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5.wmf"/><Relationship Id="rId340" Type="http://schemas.openxmlformats.org/officeDocument/2006/relationships/oleObject" Target="embeddings/oleObject166.bin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7.bin"/><Relationship Id="rId242" Type="http://schemas.openxmlformats.org/officeDocument/2006/relationships/image" Target="media/image119.wmf"/><Relationship Id="rId263" Type="http://schemas.openxmlformats.org/officeDocument/2006/relationships/image" Target="media/image130.wmf"/><Relationship Id="rId284" Type="http://schemas.openxmlformats.org/officeDocument/2006/relationships/oleObject" Target="embeddings/oleObject138.bin"/><Relationship Id="rId319" Type="http://schemas.openxmlformats.org/officeDocument/2006/relationships/image" Target="media/image158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330" Type="http://schemas.openxmlformats.org/officeDocument/2006/relationships/oleObject" Target="embeddings/oleObject161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3.wmf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3.bin"/><Relationship Id="rId274" Type="http://schemas.openxmlformats.org/officeDocument/2006/relationships/oleObject" Target="embeddings/oleObject133.bin"/><Relationship Id="rId295" Type="http://schemas.openxmlformats.org/officeDocument/2006/relationships/image" Target="media/image146.wmf"/><Relationship Id="rId309" Type="http://schemas.openxmlformats.org/officeDocument/2006/relationships/image" Target="media/image153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320" Type="http://schemas.openxmlformats.org/officeDocument/2006/relationships/oleObject" Target="embeddings/oleObject156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6.wmf"/><Relationship Id="rId341" Type="http://schemas.openxmlformats.org/officeDocument/2006/relationships/image" Target="media/image169.wmf"/><Relationship Id="rId201" Type="http://schemas.openxmlformats.org/officeDocument/2006/relationships/image" Target="media/image98.wmf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8.bin"/><Relationship Id="rId264" Type="http://schemas.openxmlformats.org/officeDocument/2006/relationships/oleObject" Target="embeddings/oleObject128.bin"/><Relationship Id="rId285" Type="http://schemas.openxmlformats.org/officeDocument/2006/relationships/image" Target="media/image141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310" Type="http://schemas.openxmlformats.org/officeDocument/2006/relationships/oleObject" Target="embeddings/oleObject151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0.bin"/><Relationship Id="rId187" Type="http://schemas.openxmlformats.org/officeDocument/2006/relationships/image" Target="media/image91.wmf"/><Relationship Id="rId331" Type="http://schemas.openxmlformats.org/officeDocument/2006/relationships/image" Target="media/image164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3.bin"/><Relationship Id="rId233" Type="http://schemas.openxmlformats.org/officeDocument/2006/relationships/oleObject" Target="embeddings/oleObject113.bin"/><Relationship Id="rId254" Type="http://schemas.openxmlformats.org/officeDocument/2006/relationships/image" Target="media/image125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36.wmf"/><Relationship Id="rId296" Type="http://schemas.openxmlformats.org/officeDocument/2006/relationships/oleObject" Target="embeddings/oleObject144.bin"/><Relationship Id="rId300" Type="http://schemas.openxmlformats.org/officeDocument/2006/relationships/oleObject" Target="embeddings/oleObject146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6.bin"/><Relationship Id="rId321" Type="http://schemas.openxmlformats.org/officeDocument/2006/relationships/image" Target="media/image159.wmf"/><Relationship Id="rId342" Type="http://schemas.openxmlformats.org/officeDocument/2006/relationships/oleObject" Target="embeddings/oleObject167.bin"/><Relationship Id="rId202" Type="http://schemas.openxmlformats.org/officeDocument/2006/relationships/oleObject" Target="embeddings/oleObject98.bin"/><Relationship Id="rId223" Type="http://schemas.openxmlformats.org/officeDocument/2006/relationships/oleObject" Target="embeddings/oleObject108.bin"/><Relationship Id="rId244" Type="http://schemas.openxmlformats.org/officeDocument/2006/relationships/image" Target="media/image120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31.wmf"/><Relationship Id="rId286" Type="http://schemas.openxmlformats.org/officeDocument/2006/relationships/oleObject" Target="embeddings/oleObject139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1.bin"/><Relationship Id="rId311" Type="http://schemas.openxmlformats.org/officeDocument/2006/relationships/image" Target="media/image154.wmf"/><Relationship Id="rId332" Type="http://schemas.openxmlformats.org/officeDocument/2006/relationships/oleObject" Target="embeddings/oleObject162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4.png"/><Relationship Id="rId234" Type="http://schemas.openxmlformats.org/officeDocument/2006/relationships/image" Target="media/image115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4.bin"/><Relationship Id="rId276" Type="http://schemas.openxmlformats.org/officeDocument/2006/relationships/oleObject" Target="embeddings/oleObject134.bin"/><Relationship Id="rId297" Type="http://schemas.openxmlformats.org/officeDocument/2006/relationships/image" Target="media/image147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6.bin"/><Relationship Id="rId301" Type="http://schemas.openxmlformats.org/officeDocument/2006/relationships/image" Target="media/image149.wmf"/><Relationship Id="rId322" Type="http://schemas.openxmlformats.org/officeDocument/2006/relationships/oleObject" Target="embeddings/oleObject157.bin"/><Relationship Id="rId343" Type="http://schemas.openxmlformats.org/officeDocument/2006/relationships/footer" Target="footer1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19" Type="http://schemas.openxmlformats.org/officeDocument/2006/relationships/image" Target="media/image7.wmf"/><Relationship Id="rId224" Type="http://schemas.openxmlformats.org/officeDocument/2006/relationships/image" Target="media/image110.wmf"/><Relationship Id="rId245" Type="http://schemas.openxmlformats.org/officeDocument/2006/relationships/oleObject" Target="embeddings/oleObject119.bin"/><Relationship Id="rId266" Type="http://schemas.openxmlformats.org/officeDocument/2006/relationships/oleObject" Target="embeddings/oleObject129.bin"/><Relationship Id="rId287" Type="http://schemas.openxmlformats.org/officeDocument/2006/relationships/image" Target="media/image142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1.bin"/><Relationship Id="rId312" Type="http://schemas.openxmlformats.org/officeDocument/2006/relationships/oleObject" Target="embeddings/oleObject152.bin"/><Relationship Id="rId333" Type="http://schemas.openxmlformats.org/officeDocument/2006/relationships/image" Target="media/image165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" Type="http://schemas.openxmlformats.org/officeDocument/2006/relationships/settings" Target="setting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4.bin"/><Relationship Id="rId256" Type="http://schemas.openxmlformats.org/officeDocument/2006/relationships/image" Target="media/image126.wmf"/><Relationship Id="rId277" Type="http://schemas.openxmlformats.org/officeDocument/2006/relationships/image" Target="media/image137.wmf"/><Relationship Id="rId298" Type="http://schemas.openxmlformats.org/officeDocument/2006/relationships/oleObject" Target="embeddings/oleObject145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302" Type="http://schemas.openxmlformats.org/officeDocument/2006/relationships/oleObject" Target="embeddings/oleObject147.bin"/><Relationship Id="rId323" Type="http://schemas.openxmlformats.org/officeDocument/2006/relationships/image" Target="media/image160.wmf"/><Relationship Id="rId344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oleObject" Target="embeddings/oleObject109.bin"/><Relationship Id="rId246" Type="http://schemas.openxmlformats.org/officeDocument/2006/relationships/image" Target="media/image121.wmf"/><Relationship Id="rId267" Type="http://schemas.openxmlformats.org/officeDocument/2006/relationships/image" Target="media/image132.wmf"/><Relationship Id="rId288" Type="http://schemas.openxmlformats.org/officeDocument/2006/relationships/oleObject" Target="embeddings/oleObject140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image" Target="media/image155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image" Target="media/image82.wmf"/><Relationship Id="rId334" Type="http://schemas.openxmlformats.org/officeDocument/2006/relationships/oleObject" Target="embeddings/oleObject163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5.bin"/><Relationship Id="rId278" Type="http://schemas.openxmlformats.org/officeDocument/2006/relationships/oleObject" Target="embeddings/oleObject135.bin"/><Relationship Id="rId303" Type="http://schemas.openxmlformats.org/officeDocument/2006/relationships/image" Target="media/image150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theme" Target="theme/theme1.xml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oleObject" Target="embeddings/oleObject120.bin"/><Relationship Id="rId107" Type="http://schemas.openxmlformats.org/officeDocument/2006/relationships/image" Target="media/image51.wmf"/><Relationship Id="rId289" Type="http://schemas.openxmlformats.org/officeDocument/2006/relationships/image" Target="media/image143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53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216" Type="http://schemas.openxmlformats.org/officeDocument/2006/relationships/image" Target="media/image106.wmf"/><Relationship Id="rId258" Type="http://schemas.openxmlformats.org/officeDocument/2006/relationships/image" Target="media/image127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image" Target="media/image161.wmf"/><Relationship Id="rId171" Type="http://schemas.openxmlformats.org/officeDocument/2006/relationships/image" Target="media/image83.wmf"/><Relationship Id="rId227" Type="http://schemas.openxmlformats.org/officeDocument/2006/relationships/oleObject" Target="embeddings/oleObject110.bin"/><Relationship Id="rId269" Type="http://schemas.openxmlformats.org/officeDocument/2006/relationships/image" Target="media/image133.wmf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36.bin"/><Relationship Id="rId336" Type="http://schemas.openxmlformats.org/officeDocument/2006/relationships/oleObject" Target="embeddings/oleObject164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8.bin"/><Relationship Id="rId6" Type="http://schemas.openxmlformats.org/officeDocument/2006/relationships/endnotes" Target="endnotes.xml"/><Relationship Id="rId238" Type="http://schemas.openxmlformats.org/officeDocument/2006/relationships/image" Target="media/image117.wmf"/><Relationship Id="rId291" Type="http://schemas.openxmlformats.org/officeDocument/2006/relationships/image" Target="media/image144.wmf"/><Relationship Id="rId305" Type="http://schemas.openxmlformats.org/officeDocument/2006/relationships/image" Target="media/image151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49" Type="http://schemas.openxmlformats.org/officeDocument/2006/relationships/oleObject" Target="embeddings/oleObject121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8.png"/><Relationship Id="rId316" Type="http://schemas.openxmlformats.org/officeDocument/2006/relationships/oleObject" Target="embeddings/oleObject154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62" Type="http://schemas.openxmlformats.org/officeDocument/2006/relationships/oleObject" Target="embeddings/oleObject78.bin"/><Relationship Id="rId218" Type="http://schemas.openxmlformats.org/officeDocument/2006/relationships/image" Target="media/image107.wmf"/><Relationship Id="rId271" Type="http://schemas.openxmlformats.org/officeDocument/2006/relationships/image" Target="media/image134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image" Target="media/image162.wmf"/><Relationship Id="rId173" Type="http://schemas.openxmlformats.org/officeDocument/2006/relationships/image" Target="media/image84.wmf"/><Relationship Id="rId229" Type="http://schemas.openxmlformats.org/officeDocument/2006/relationships/oleObject" Target="embeddings/oleObject111.bin"/><Relationship Id="rId240" Type="http://schemas.openxmlformats.org/officeDocument/2006/relationships/image" Target="media/image1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84948094868</dc:creator>
  <cp:keywords/>
  <dc:description/>
  <cp:lastModifiedBy>HongQuang</cp:lastModifiedBy>
  <cp:revision>2</cp:revision>
  <cp:lastPrinted>2021-09-13T03:14:00Z</cp:lastPrinted>
  <dcterms:created xsi:type="dcterms:W3CDTF">2021-09-19T13:53:00Z</dcterms:created>
  <dcterms:modified xsi:type="dcterms:W3CDTF">2021-09-19T13:53:00Z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