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87" w:type="dxa"/>
        <w:jc w:val="center"/>
        <w:tblLayout w:type="fixed"/>
        <w:tblLook w:val="0000" w:firstRow="0" w:lastRow="0" w:firstColumn="0" w:lastColumn="0" w:noHBand="0" w:noVBand="0"/>
      </w:tblPr>
      <w:tblGrid>
        <w:gridCol w:w="3439"/>
        <w:gridCol w:w="6448"/>
      </w:tblGrid>
      <w:tr w:rsidR="0025331A" w:rsidRPr="005431FD" w14:paraId="40DBFD95" w14:textId="77777777" w:rsidTr="00F55D72">
        <w:trPr>
          <w:trHeight w:val="1318"/>
          <w:jc w:val="center"/>
        </w:trPr>
        <w:tc>
          <w:tcPr>
            <w:tcW w:w="3439" w:type="dxa"/>
          </w:tcPr>
          <w:p w14:paraId="7FD9A3D4" w14:textId="77777777" w:rsidR="0025331A" w:rsidRPr="005431FD" w:rsidRDefault="0025331A" w:rsidP="00517C56">
            <w:pPr>
              <w:spacing w:after="0" w:line="240" w:lineRule="auto"/>
              <w:jc w:val="both"/>
              <w:rPr>
                <w:b/>
                <w:szCs w:val="24"/>
              </w:rPr>
            </w:pPr>
            <w:r w:rsidRPr="005431FD">
              <w:rPr>
                <w:b/>
                <w:szCs w:val="24"/>
              </w:rPr>
              <w:t>SỞ GIÁO DỤC VÀ ĐÀO TẠO</w:t>
            </w:r>
          </w:p>
          <w:p w14:paraId="5B6F0309" w14:textId="77777777" w:rsidR="0025331A" w:rsidRPr="006353DD" w:rsidRDefault="0025331A" w:rsidP="00517C56">
            <w:pPr>
              <w:spacing w:after="0" w:line="240" w:lineRule="auto"/>
              <w:jc w:val="both"/>
              <w:rPr>
                <w:b/>
                <w:szCs w:val="24"/>
              </w:rPr>
            </w:pPr>
            <w:r>
              <w:rPr>
                <w:b/>
                <w:noProof/>
                <w:szCs w:val="24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29C1E76" wp14:editId="4A496CD5">
                      <wp:simplePos x="0" y="0"/>
                      <wp:positionH relativeFrom="column">
                        <wp:posOffset>177165</wp:posOffset>
                      </wp:positionH>
                      <wp:positionV relativeFrom="paragraph">
                        <wp:posOffset>194310</wp:posOffset>
                      </wp:positionV>
                      <wp:extent cx="1485900" cy="304800"/>
                      <wp:effectExtent l="0" t="0" r="19050" b="19050"/>
                      <wp:wrapNone/>
                      <wp:docPr id="2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85900" cy="3048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51DA56B" w14:textId="77777777" w:rsidR="0025331A" w:rsidRPr="00E51599" w:rsidRDefault="0025331A" w:rsidP="0025331A">
                                  <w:pPr>
                                    <w:jc w:val="center"/>
                                    <w:rPr>
                                      <w:b/>
                                      <w:lang w:val="vi-VN"/>
                                    </w:rPr>
                                  </w:pPr>
                                  <w:r w:rsidRPr="00E51599">
                                    <w:rPr>
                                      <w:b/>
                                      <w:lang w:val="vi-VN"/>
                                    </w:rPr>
                                    <w:t>ĐỀ CHÍNH THỨC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29C1E7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3.95pt;margin-top:15.3pt;width:117pt;height:2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" fillcolor="white [3201]" strokeweight=".5pt">
                      <v:textbox>
                        <w:txbxContent>
                          <w:p w14:paraId="451DA56B" w14:textId="77777777" w:rsidR="0025331A" w:rsidRPr="00E51599" w:rsidRDefault="0025331A" w:rsidP="0025331A">
                            <w:pPr>
                              <w:jc w:val="center"/>
                              <w:rPr>
                                <w:b/>
                                <w:lang w:val="vi-VN"/>
                              </w:rPr>
                            </w:pPr>
                            <w:r w:rsidRPr="00E51599">
                              <w:rPr>
                                <w:b/>
                                <w:lang w:val="vi-VN"/>
                              </w:rPr>
                              <w:t>ĐỀ CHÍNH THỨC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b/>
                <w:noProof/>
                <w:szCs w:val="24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DE10AA8" wp14:editId="3D62C2B9">
                      <wp:simplePos x="0" y="0"/>
                      <wp:positionH relativeFrom="column">
                        <wp:posOffset>573405</wp:posOffset>
                      </wp:positionH>
                      <wp:positionV relativeFrom="paragraph">
                        <wp:posOffset>28575</wp:posOffset>
                      </wp:positionV>
                      <wp:extent cx="866775" cy="0"/>
                      <wp:effectExtent l="0" t="0" r="9525" b="19050"/>
                      <wp:wrapNone/>
                      <wp:docPr id="3" name="Straight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6677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03843CA" id="Straight Connector 3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5.15pt,2.25pt" to="113.4pt,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" strokecolor="#4579b8 [3044]"/>
                  </w:pict>
                </mc:Fallback>
              </mc:AlternateContent>
            </w:r>
          </w:p>
        </w:tc>
        <w:tc>
          <w:tcPr>
            <w:tcW w:w="6448" w:type="dxa"/>
          </w:tcPr>
          <w:p w14:paraId="4CD45665" w14:textId="77777777" w:rsidR="0025331A" w:rsidRPr="009C4C62" w:rsidRDefault="0025331A" w:rsidP="00517C56">
            <w:pPr>
              <w:spacing w:after="0" w:line="240" w:lineRule="auto"/>
              <w:jc w:val="center"/>
              <w:rPr>
                <w:b/>
                <w:szCs w:val="24"/>
                <w:lang w:val="vi-VN"/>
              </w:rPr>
            </w:pPr>
            <w:r w:rsidRPr="005431FD">
              <w:rPr>
                <w:b/>
                <w:szCs w:val="24"/>
              </w:rPr>
              <w:t xml:space="preserve">KỲ THI </w:t>
            </w:r>
            <w:r>
              <w:rPr>
                <w:b/>
                <w:szCs w:val="24"/>
                <w:lang w:val="vi-VN"/>
              </w:rPr>
              <w:t>CHỌN ĐỘI TUYỂN HỌC SINH GIỎI</w:t>
            </w:r>
          </w:p>
          <w:p w14:paraId="090350A3" w14:textId="36296CE2" w:rsidR="0025331A" w:rsidRPr="00A66747" w:rsidRDefault="0025331A" w:rsidP="00517C56">
            <w:pPr>
              <w:spacing w:after="0" w:line="240" w:lineRule="auto"/>
              <w:jc w:val="center"/>
              <w:rPr>
                <w:b/>
                <w:szCs w:val="24"/>
                <w:lang w:val="vi-VN"/>
              </w:rPr>
            </w:pPr>
            <w:r w:rsidRPr="00A66747">
              <w:rPr>
                <w:b/>
                <w:szCs w:val="24"/>
                <w:lang w:val="vi-VN"/>
              </w:rPr>
              <w:t>NĂM HỌ</w:t>
            </w:r>
            <w:r w:rsidR="00B61F99" w:rsidRPr="00A66747">
              <w:rPr>
                <w:b/>
                <w:szCs w:val="24"/>
                <w:lang w:val="vi-VN"/>
              </w:rPr>
              <w:t>C 2024 – 2025</w:t>
            </w:r>
          </w:p>
          <w:p w14:paraId="5F393EED" w14:textId="042D11F3" w:rsidR="0025331A" w:rsidRPr="003E42D8" w:rsidRDefault="0025331A" w:rsidP="00517C56">
            <w:pPr>
              <w:spacing w:after="0" w:line="240" w:lineRule="auto"/>
              <w:jc w:val="center"/>
              <w:rPr>
                <w:b/>
                <w:szCs w:val="24"/>
                <w:lang w:val="vi-VN"/>
              </w:rPr>
            </w:pPr>
            <w:r w:rsidRPr="00A66747">
              <w:rPr>
                <w:b/>
                <w:szCs w:val="24"/>
                <w:lang w:val="vi-VN"/>
              </w:rPr>
              <w:t xml:space="preserve">MÔN: </w:t>
            </w:r>
            <w:r>
              <w:rPr>
                <w:b/>
                <w:szCs w:val="24"/>
                <w:lang w:val="vi-VN"/>
              </w:rPr>
              <w:t>TOÁN (</w:t>
            </w:r>
            <w:r w:rsidR="00A66747" w:rsidRPr="00A66747">
              <w:rPr>
                <w:b/>
                <w:szCs w:val="24"/>
                <w:lang w:val="vi-VN"/>
              </w:rPr>
              <w:t>Ngày thi: 26/9/2024</w:t>
            </w:r>
            <w:r>
              <w:rPr>
                <w:b/>
                <w:szCs w:val="24"/>
                <w:lang w:val="vi-VN"/>
              </w:rPr>
              <w:t>)</w:t>
            </w:r>
          </w:p>
          <w:p w14:paraId="322FEF67" w14:textId="77777777" w:rsidR="0025331A" w:rsidRPr="005431FD" w:rsidRDefault="0025331A" w:rsidP="00517C56">
            <w:pPr>
              <w:spacing w:after="0" w:line="240" w:lineRule="auto"/>
              <w:jc w:val="center"/>
              <w:rPr>
                <w:bCs/>
                <w:szCs w:val="24"/>
              </w:rPr>
            </w:pPr>
            <w:r w:rsidRPr="005431FD">
              <w:rPr>
                <w:bCs/>
                <w:szCs w:val="24"/>
              </w:rPr>
              <w:t>Thờ</w:t>
            </w:r>
            <w:r>
              <w:rPr>
                <w:bCs/>
                <w:szCs w:val="24"/>
              </w:rPr>
              <w:t>i gian: 18</w:t>
            </w:r>
            <w:r w:rsidRPr="005431FD">
              <w:rPr>
                <w:bCs/>
                <w:szCs w:val="24"/>
              </w:rPr>
              <w:t>0 phút (Không kể thời gian giao đề)</w:t>
            </w:r>
          </w:p>
          <w:p w14:paraId="74000C12" w14:textId="77777777" w:rsidR="0025331A" w:rsidRPr="005431FD" w:rsidRDefault="0025331A" w:rsidP="00517C56">
            <w:pPr>
              <w:spacing w:after="0" w:line="240" w:lineRule="auto"/>
              <w:jc w:val="both"/>
              <w:rPr>
                <w:b/>
                <w:szCs w:val="24"/>
              </w:rPr>
            </w:pPr>
          </w:p>
        </w:tc>
      </w:tr>
      <w:tr w:rsidR="00F55D72" w:rsidRPr="005431FD" w14:paraId="4C922D3C" w14:textId="77777777" w:rsidTr="00F55D72">
        <w:trPr>
          <w:trHeight w:val="448"/>
          <w:jc w:val="center"/>
        </w:trPr>
        <w:tc>
          <w:tcPr>
            <w:tcW w:w="3439" w:type="dxa"/>
          </w:tcPr>
          <w:p w14:paraId="508F1C4A" w14:textId="1EDE38E1" w:rsidR="00F55D72" w:rsidRPr="005431FD" w:rsidRDefault="00F55D72" w:rsidP="00F55D72">
            <w:pPr>
              <w:spacing w:after="0" w:line="240" w:lineRule="auto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Đề thi có 01 trang</w:t>
            </w:r>
          </w:p>
        </w:tc>
        <w:tc>
          <w:tcPr>
            <w:tcW w:w="6448" w:type="dxa"/>
          </w:tcPr>
          <w:p w14:paraId="1D3D1D1A" w14:textId="77777777" w:rsidR="00F55D72" w:rsidRPr="005431FD" w:rsidRDefault="00F55D72" w:rsidP="00517C56">
            <w:pPr>
              <w:spacing w:after="0" w:line="240" w:lineRule="auto"/>
              <w:jc w:val="center"/>
              <w:rPr>
                <w:b/>
                <w:szCs w:val="24"/>
              </w:rPr>
            </w:pPr>
          </w:p>
        </w:tc>
      </w:tr>
    </w:tbl>
    <w:p w14:paraId="3462034E" w14:textId="77777777" w:rsidR="0025331A" w:rsidRDefault="0025331A" w:rsidP="00517C56">
      <w:pPr>
        <w:jc w:val="both"/>
        <w:rPr>
          <w:rFonts w:cs="Times New Roman"/>
          <w:b/>
          <w:sz w:val="26"/>
          <w:szCs w:val="26"/>
        </w:rPr>
      </w:pPr>
    </w:p>
    <w:p w14:paraId="654851F7" w14:textId="059834F0" w:rsidR="00B61F99" w:rsidRDefault="006F6109" w:rsidP="00517C56">
      <w:pPr>
        <w:jc w:val="both"/>
        <w:rPr>
          <w:rFonts w:cs="Times New Roman"/>
          <w:color w:val="000000"/>
          <w:sz w:val="26"/>
          <w:szCs w:val="26"/>
        </w:rPr>
      </w:pPr>
      <w:r w:rsidRPr="00F3027A">
        <w:rPr>
          <w:rFonts w:cs="Times New Roman"/>
          <w:b/>
          <w:sz w:val="26"/>
          <w:szCs w:val="26"/>
        </w:rPr>
        <w:t xml:space="preserve">Bài </w:t>
      </w:r>
      <w:r w:rsidR="00F256B6" w:rsidRPr="00F3027A">
        <w:rPr>
          <w:rFonts w:cs="Times New Roman"/>
          <w:b/>
          <w:sz w:val="26"/>
          <w:szCs w:val="26"/>
        </w:rPr>
        <w:t>1</w:t>
      </w:r>
      <w:r w:rsidRPr="00F3027A">
        <w:rPr>
          <w:rFonts w:cs="Times New Roman"/>
          <w:b/>
          <w:sz w:val="26"/>
          <w:szCs w:val="26"/>
        </w:rPr>
        <w:t>.</w:t>
      </w:r>
      <w:r w:rsidR="00B61F99">
        <w:rPr>
          <w:rFonts w:cs="Times New Roman"/>
          <w:sz w:val="26"/>
          <w:szCs w:val="26"/>
        </w:rPr>
        <w:t xml:space="preserve"> </w:t>
      </w:r>
      <w:r w:rsidR="00B61F99" w:rsidRPr="0009736E">
        <w:rPr>
          <w:rFonts w:cs="Times New Roman"/>
          <w:b/>
          <w:sz w:val="26"/>
          <w:szCs w:val="26"/>
        </w:rPr>
        <w:t>(5,0 điểm)</w:t>
      </w:r>
      <w:r w:rsidR="00B61F99" w:rsidRPr="0009736E">
        <w:rPr>
          <w:rFonts w:cs="Times New Roman"/>
          <w:sz w:val="26"/>
          <w:szCs w:val="26"/>
        </w:rPr>
        <w:t xml:space="preserve"> </w:t>
      </w:r>
      <w:r w:rsidR="00B61F99" w:rsidRPr="0009736E">
        <w:rPr>
          <w:rFonts w:cs="Times New Roman"/>
          <w:color w:val="000000"/>
          <w:sz w:val="26"/>
          <w:szCs w:val="26"/>
        </w:rPr>
        <w:t xml:space="preserve">Cho dãy số </w:t>
      </w:r>
      <w:bookmarkStart w:id="0" w:name="MTBlankEqn"/>
      <w:r w:rsidR="00B61F99" w:rsidRPr="000B5676">
        <w:rPr>
          <w:position w:val="-14"/>
        </w:rPr>
        <w:object w:dxaOrig="480" w:dyaOrig="400" w14:anchorId="3C3404D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.25pt;height:20.25pt" o:ole="">
            <v:imagedata r:id="rId8" o:title=""/>
          </v:shape>
          <o:OLEObject Type="Embed" ProgID="Equation.DSMT4" ShapeID="_x0000_i1025" DrawAspect="Content" ObjectID="_1789318461" r:id="rId9"/>
        </w:object>
      </w:r>
      <w:bookmarkEnd w:id="0"/>
      <w:r w:rsidR="00B61F99" w:rsidRPr="0009736E">
        <w:rPr>
          <w:rFonts w:cs="Times New Roman"/>
          <w:color w:val="000000"/>
          <w:sz w:val="26"/>
          <w:szCs w:val="26"/>
        </w:rPr>
        <w:t xml:space="preserve"> được xác định bởi: </w:t>
      </w:r>
      <w:r w:rsidR="001F5A37" w:rsidRPr="000B5676">
        <w:rPr>
          <w:position w:val="-12"/>
        </w:rPr>
        <w:object w:dxaOrig="639" w:dyaOrig="360" w14:anchorId="32AAFA29">
          <v:shape id="_x0000_i1026" type="#_x0000_t75" style="width:31.5pt;height:18.75pt" o:ole="">
            <v:imagedata r:id="rId10" o:title=""/>
          </v:shape>
          <o:OLEObject Type="Embed" ProgID="Equation.DSMT4" ShapeID="_x0000_i1026" DrawAspect="Content" ObjectID="_1789318462" r:id="rId11"/>
        </w:object>
      </w:r>
      <w:r w:rsidR="00B61F99" w:rsidRPr="0009736E">
        <w:rPr>
          <w:rFonts w:cs="Times New Roman"/>
          <w:color w:val="000000"/>
          <w:sz w:val="26"/>
          <w:szCs w:val="26"/>
        </w:rPr>
        <w:t xml:space="preserve"> </w:t>
      </w:r>
      <w:r w:rsidR="001F5A37" w:rsidRPr="000B5676">
        <w:rPr>
          <w:position w:val="-24"/>
        </w:rPr>
        <w:object w:dxaOrig="2160" w:dyaOrig="660" w14:anchorId="644BBE00">
          <v:shape id="_x0000_i1027" type="#_x0000_t75" style="width:108.75pt;height:33.75pt" o:ole="">
            <v:imagedata r:id="rId12" o:title=""/>
          </v:shape>
          <o:OLEObject Type="Embed" ProgID="Equation.DSMT4" ShapeID="_x0000_i1027" DrawAspect="Content" ObjectID="_1789318463" r:id="rId13"/>
        </w:object>
      </w:r>
      <w:r w:rsidR="001F5A37">
        <w:t xml:space="preserve"> </w:t>
      </w:r>
      <w:r w:rsidR="001F5A37" w:rsidRPr="000B5676">
        <w:rPr>
          <w:position w:val="-6"/>
        </w:rPr>
        <w:object w:dxaOrig="740" w:dyaOrig="279" w14:anchorId="48C4EE4D">
          <v:shape id="_x0000_i1028" type="#_x0000_t75" style="width:37.5pt;height:14.25pt" o:ole="">
            <v:imagedata r:id="rId14" o:title=""/>
          </v:shape>
          <o:OLEObject Type="Embed" ProgID="Equation.DSMT4" ShapeID="_x0000_i1028" DrawAspect="Content" ObjectID="_1789318464" r:id="rId15"/>
        </w:object>
      </w:r>
    </w:p>
    <w:p w14:paraId="3877F908" w14:textId="688592B5" w:rsidR="00895E82" w:rsidRPr="00F3027A" w:rsidRDefault="00B61F99" w:rsidP="00517C56">
      <w:pPr>
        <w:jc w:val="both"/>
        <w:rPr>
          <w:rFonts w:cs="Times New Roman"/>
          <w:bCs/>
          <w:sz w:val="26"/>
          <w:szCs w:val="26"/>
        </w:rPr>
      </w:pPr>
      <w:r w:rsidRPr="0009736E">
        <w:rPr>
          <w:rFonts w:cs="Times New Roman"/>
          <w:color w:val="000000"/>
          <w:sz w:val="26"/>
          <w:szCs w:val="26"/>
        </w:rPr>
        <w:t xml:space="preserve">Đặt </w:t>
      </w:r>
      <w:r w:rsidR="009B67B3" w:rsidRPr="000B5676">
        <w:rPr>
          <w:position w:val="-30"/>
        </w:rPr>
        <w:object w:dxaOrig="5640" w:dyaOrig="720" w14:anchorId="45F6D3D1">
          <v:shape id="_x0000_i1061" type="#_x0000_t75" style="width:282pt;height:36.75pt" o:ole="">
            <v:imagedata r:id="rId16" o:title=""/>
          </v:shape>
          <o:OLEObject Type="Embed" ProgID="Equation.DSMT4" ShapeID="_x0000_i1061" DrawAspect="Content" ObjectID="_1789318465" r:id="rId17"/>
        </w:object>
      </w:r>
      <w:r>
        <w:rPr>
          <w:rFonts w:cs="Times New Roman"/>
          <w:color w:val="000000"/>
          <w:sz w:val="26"/>
          <w:szCs w:val="26"/>
        </w:rPr>
        <w:t xml:space="preserve"> </w:t>
      </w:r>
      <w:r w:rsidR="001F5A37" w:rsidRPr="000B5676">
        <w:rPr>
          <w:position w:val="-6"/>
        </w:rPr>
        <w:object w:dxaOrig="740" w:dyaOrig="279" w14:anchorId="2928DC95">
          <v:shape id="_x0000_i1030" type="#_x0000_t75" style="width:37.5pt;height:14.25pt" o:ole="">
            <v:imagedata r:id="rId18" o:title=""/>
          </v:shape>
          <o:OLEObject Type="Embed" ProgID="Equation.DSMT4" ShapeID="_x0000_i1030" DrawAspect="Content" ObjectID="_1789318466" r:id="rId19"/>
        </w:object>
      </w:r>
      <w:r w:rsidRPr="0009736E">
        <w:rPr>
          <w:rFonts w:cs="Times New Roman"/>
          <w:color w:val="000000"/>
          <w:sz w:val="26"/>
          <w:szCs w:val="26"/>
        </w:rPr>
        <w:t xml:space="preserve"> Tìm </w:t>
      </w:r>
      <w:r w:rsidR="001F5A37" w:rsidRPr="000B5676">
        <w:rPr>
          <w:position w:val="-20"/>
        </w:rPr>
        <w:object w:dxaOrig="760" w:dyaOrig="440" w14:anchorId="1FA309F0">
          <v:shape id="_x0000_i1031" type="#_x0000_t75" style="width:38.25pt;height:21.75pt" o:ole="">
            <v:imagedata r:id="rId20" o:title=""/>
          </v:shape>
          <o:OLEObject Type="Embed" ProgID="Equation.DSMT4" ShapeID="_x0000_i1031" DrawAspect="Content" ObjectID="_1789318467" r:id="rId21"/>
        </w:object>
      </w:r>
      <w:bookmarkStart w:id="1" w:name="_GoBack"/>
      <w:bookmarkEnd w:id="1"/>
    </w:p>
    <w:p w14:paraId="0DE9D197" w14:textId="77777777" w:rsidR="00B61F99" w:rsidRDefault="00A75908" w:rsidP="00517C56">
      <w:pPr>
        <w:jc w:val="both"/>
        <w:rPr>
          <w:rFonts w:cs="Times New Roman"/>
          <w:sz w:val="26"/>
          <w:szCs w:val="26"/>
        </w:rPr>
      </w:pPr>
      <w:r w:rsidRPr="00F3027A">
        <w:rPr>
          <w:rFonts w:cs="Times New Roman"/>
          <w:b/>
          <w:sz w:val="26"/>
          <w:szCs w:val="26"/>
        </w:rPr>
        <w:t>Bài 2</w:t>
      </w:r>
      <w:r w:rsidR="00576BEB" w:rsidRPr="00F3027A">
        <w:rPr>
          <w:rFonts w:cs="Times New Roman"/>
          <w:b/>
          <w:sz w:val="26"/>
          <w:szCs w:val="26"/>
        </w:rPr>
        <w:t>.</w:t>
      </w:r>
      <w:r w:rsidRPr="00F3027A">
        <w:rPr>
          <w:rFonts w:cs="Times New Roman"/>
          <w:sz w:val="26"/>
          <w:szCs w:val="26"/>
        </w:rPr>
        <w:t xml:space="preserve"> </w:t>
      </w:r>
      <w:r w:rsidR="00B61F99">
        <w:rPr>
          <w:rFonts w:cs="Times New Roman"/>
          <w:b/>
          <w:sz w:val="26"/>
          <w:szCs w:val="26"/>
        </w:rPr>
        <w:t>(5,0 điểm)</w:t>
      </w:r>
      <w:r w:rsidR="00B61F99" w:rsidRPr="0009736E">
        <w:rPr>
          <w:rFonts w:cs="Times New Roman"/>
          <w:sz w:val="26"/>
          <w:szCs w:val="26"/>
        </w:rPr>
        <w:t xml:space="preserve"> Tìm tất cả các đa thức </w:t>
      </w:r>
      <w:r w:rsidR="00B61F99" w:rsidRPr="000B5676">
        <w:rPr>
          <w:position w:val="-14"/>
        </w:rPr>
        <w:object w:dxaOrig="580" w:dyaOrig="400" w14:anchorId="51964B44">
          <v:shape id="_x0000_i1032" type="#_x0000_t75" style="width:29.25pt;height:20.25pt" o:ole="">
            <v:imagedata r:id="rId22" o:title=""/>
          </v:shape>
          <o:OLEObject Type="Embed" ProgID="Equation.DSMT4" ShapeID="_x0000_i1032" DrawAspect="Content" ObjectID="_1789318468" r:id="rId23"/>
        </w:object>
      </w:r>
      <w:r w:rsidR="00B61F99" w:rsidRPr="0009736E">
        <w:rPr>
          <w:rFonts w:cs="Times New Roman"/>
          <w:sz w:val="26"/>
          <w:szCs w:val="26"/>
        </w:rPr>
        <w:t xml:space="preserve"> với hệ số thự</w:t>
      </w:r>
      <w:r w:rsidR="00B61F99">
        <w:rPr>
          <w:rFonts w:cs="Times New Roman"/>
          <w:sz w:val="26"/>
          <w:szCs w:val="26"/>
        </w:rPr>
        <w:t xml:space="preserve">c thỏa mãn điều kiện </w:t>
      </w:r>
    </w:p>
    <w:p w14:paraId="5E1A48F9" w14:textId="73258CB3" w:rsidR="00B61F99" w:rsidRDefault="001F5A37" w:rsidP="00232549">
      <w:pPr>
        <w:jc w:val="center"/>
        <w:rPr>
          <w:rFonts w:cs="Times New Roman"/>
          <w:sz w:val="26"/>
          <w:szCs w:val="26"/>
        </w:rPr>
      </w:pPr>
      <w:r w:rsidRPr="000B5676">
        <w:rPr>
          <w:position w:val="-14"/>
        </w:rPr>
        <w:object w:dxaOrig="7860" w:dyaOrig="400" w14:anchorId="0DD245B9">
          <v:shape id="_x0000_i1033" type="#_x0000_t75" style="width:392.25pt;height:20.25pt" o:ole="">
            <v:imagedata r:id="rId24" o:title=""/>
          </v:shape>
          <o:OLEObject Type="Embed" ProgID="Equation.DSMT4" ShapeID="_x0000_i1033" DrawAspect="Content" ObjectID="_1789318469" r:id="rId25"/>
        </w:object>
      </w:r>
    </w:p>
    <w:p w14:paraId="316E5E5C" w14:textId="7D8E22CD" w:rsidR="00B61F99" w:rsidRPr="001A719A" w:rsidRDefault="00B61F99" w:rsidP="00517C56">
      <w:pPr>
        <w:jc w:val="both"/>
        <w:rPr>
          <w:rFonts w:cs="Times New Roman"/>
          <w:sz w:val="26"/>
          <w:szCs w:val="26"/>
        </w:rPr>
      </w:pPr>
      <w:r w:rsidRPr="0009736E">
        <w:rPr>
          <w:rFonts w:cs="Times New Roman"/>
          <w:sz w:val="26"/>
          <w:szCs w:val="26"/>
        </w:rPr>
        <w:t xml:space="preserve">với mọi số thực </w:t>
      </w:r>
      <w:r w:rsidR="001F5A37" w:rsidRPr="000B5676">
        <w:rPr>
          <w:position w:val="-10"/>
        </w:rPr>
        <w:object w:dxaOrig="639" w:dyaOrig="320" w14:anchorId="56C991C3">
          <v:shape id="_x0000_i1034" type="#_x0000_t75" style="width:31.5pt;height:15.75pt" o:ole="">
            <v:imagedata r:id="rId26" o:title=""/>
          </v:shape>
          <o:OLEObject Type="Embed" ProgID="Equation.DSMT4" ShapeID="_x0000_i1034" DrawAspect="Content" ObjectID="_1789318470" r:id="rId27"/>
        </w:object>
      </w:r>
    </w:p>
    <w:p w14:paraId="408A3D4F" w14:textId="77777777" w:rsidR="00B61F99" w:rsidRDefault="006F6109" w:rsidP="00517C56">
      <w:pPr>
        <w:jc w:val="both"/>
        <w:rPr>
          <w:rFonts w:cs="Times New Roman"/>
          <w:b/>
          <w:sz w:val="26"/>
          <w:szCs w:val="26"/>
        </w:rPr>
      </w:pPr>
      <w:r w:rsidRPr="00F3027A">
        <w:rPr>
          <w:rFonts w:cs="Times New Roman"/>
          <w:b/>
          <w:sz w:val="26"/>
          <w:szCs w:val="26"/>
        </w:rPr>
        <w:t xml:space="preserve">Bài </w:t>
      </w:r>
      <w:r w:rsidR="00594933" w:rsidRPr="00F3027A">
        <w:rPr>
          <w:rFonts w:cs="Times New Roman"/>
          <w:b/>
          <w:sz w:val="26"/>
          <w:szCs w:val="26"/>
        </w:rPr>
        <w:t>3</w:t>
      </w:r>
      <w:r w:rsidRPr="00F3027A">
        <w:rPr>
          <w:rFonts w:cs="Times New Roman"/>
          <w:b/>
          <w:sz w:val="26"/>
          <w:szCs w:val="26"/>
        </w:rPr>
        <w:t>.</w:t>
      </w:r>
      <w:r w:rsidRPr="00F3027A">
        <w:rPr>
          <w:rFonts w:cs="Times New Roman"/>
          <w:sz w:val="26"/>
          <w:szCs w:val="26"/>
        </w:rPr>
        <w:t xml:space="preserve"> </w:t>
      </w:r>
      <w:r w:rsidR="00B61F99">
        <w:rPr>
          <w:rFonts w:cs="Times New Roman"/>
          <w:b/>
          <w:sz w:val="26"/>
          <w:szCs w:val="26"/>
        </w:rPr>
        <w:t>(5,0 điểm)</w:t>
      </w:r>
    </w:p>
    <w:p w14:paraId="125ED02D" w14:textId="0B11ED12" w:rsidR="00B61F99" w:rsidRPr="0009736E" w:rsidRDefault="00B61F99" w:rsidP="00517C56">
      <w:pPr>
        <w:jc w:val="both"/>
        <w:rPr>
          <w:rFonts w:cs="Times New Roman"/>
          <w:sz w:val="26"/>
          <w:szCs w:val="26"/>
        </w:rPr>
      </w:pPr>
      <w:r w:rsidRPr="0009736E">
        <w:rPr>
          <w:rFonts w:cs="Times New Roman"/>
          <w:sz w:val="26"/>
          <w:szCs w:val="26"/>
        </w:rPr>
        <w:t>a) Chứng minh rằng tồn tại vô hạ</w:t>
      </w:r>
      <w:r w:rsidR="007A758E">
        <w:rPr>
          <w:rFonts w:cs="Times New Roman"/>
          <w:sz w:val="26"/>
          <w:szCs w:val="26"/>
        </w:rPr>
        <w:t>n bộ</w:t>
      </w:r>
      <w:r w:rsidRPr="0009736E">
        <w:rPr>
          <w:rFonts w:cs="Times New Roman"/>
          <w:sz w:val="26"/>
          <w:szCs w:val="26"/>
        </w:rPr>
        <w:t xml:space="preserve"> </w:t>
      </w:r>
      <w:r w:rsidR="007A758E">
        <w:rPr>
          <w:rFonts w:cs="Times New Roman"/>
          <w:sz w:val="26"/>
          <w:szCs w:val="26"/>
        </w:rPr>
        <w:t xml:space="preserve">số </w:t>
      </w:r>
      <w:r w:rsidRPr="000B5676">
        <w:rPr>
          <w:position w:val="-14"/>
        </w:rPr>
        <w:object w:dxaOrig="880" w:dyaOrig="400" w14:anchorId="10C46B60">
          <v:shape id="_x0000_i1035" type="#_x0000_t75" style="width:44.25pt;height:20.25pt" o:ole="">
            <v:imagedata r:id="rId28" o:title=""/>
          </v:shape>
          <o:OLEObject Type="Embed" ProgID="Equation.DSMT4" ShapeID="_x0000_i1035" DrawAspect="Content" ObjectID="_1789318471" r:id="rId29"/>
        </w:object>
      </w:r>
      <w:r w:rsidRPr="0009736E">
        <w:rPr>
          <w:rFonts w:cs="Times New Roman"/>
          <w:sz w:val="26"/>
          <w:szCs w:val="26"/>
        </w:rPr>
        <w:t xml:space="preserve"> nguyên dương sao cho </w:t>
      </w:r>
      <w:r w:rsidRPr="000B5676">
        <w:rPr>
          <w:position w:val="-10"/>
        </w:rPr>
        <w:object w:dxaOrig="2060" w:dyaOrig="360" w14:anchorId="5A5809A8">
          <v:shape id="_x0000_i1036" type="#_x0000_t75" style="width:102.75pt;height:18.75pt" o:ole="">
            <v:imagedata r:id="rId30" o:title=""/>
          </v:shape>
          <o:OLEObject Type="Embed" ProgID="Equation.DSMT4" ShapeID="_x0000_i1036" DrawAspect="Content" ObjectID="_1789318472" r:id="rId31"/>
        </w:object>
      </w:r>
    </w:p>
    <w:p w14:paraId="5BDB2AA2" w14:textId="5ACA9C12" w:rsidR="008C0582" w:rsidRPr="00F3027A" w:rsidRDefault="00B61F99" w:rsidP="00517C56">
      <w:pPr>
        <w:spacing w:line="360" w:lineRule="auto"/>
        <w:jc w:val="both"/>
        <w:rPr>
          <w:rFonts w:cs="Times New Roman"/>
          <w:sz w:val="26"/>
          <w:szCs w:val="26"/>
        </w:rPr>
      </w:pPr>
      <w:r w:rsidRPr="0009736E">
        <w:rPr>
          <w:rFonts w:cs="Times New Roman"/>
          <w:sz w:val="26"/>
          <w:szCs w:val="26"/>
        </w:rPr>
        <w:t xml:space="preserve">b) Chứng minh rằng không tồn tại </w:t>
      </w:r>
      <w:r w:rsidR="007A758E">
        <w:rPr>
          <w:rFonts w:cs="Times New Roman"/>
          <w:sz w:val="26"/>
          <w:szCs w:val="26"/>
        </w:rPr>
        <w:t xml:space="preserve">bộ số </w:t>
      </w:r>
      <w:r w:rsidRPr="000B5676">
        <w:rPr>
          <w:position w:val="-14"/>
        </w:rPr>
        <w:object w:dxaOrig="880" w:dyaOrig="400" w14:anchorId="7E774C51">
          <v:shape id="_x0000_i1037" type="#_x0000_t75" style="width:44.25pt;height:20.25pt" o:ole="">
            <v:imagedata r:id="rId32" o:title=""/>
          </v:shape>
          <o:OLEObject Type="Embed" ProgID="Equation.DSMT4" ShapeID="_x0000_i1037" DrawAspect="Content" ObjectID="_1789318473" r:id="rId33"/>
        </w:object>
      </w:r>
      <w:r w:rsidRPr="0009736E">
        <w:rPr>
          <w:rFonts w:cs="Times New Roman"/>
          <w:sz w:val="26"/>
          <w:szCs w:val="26"/>
        </w:rPr>
        <w:t xml:space="preserve"> nguyên dương sao cho </w:t>
      </w:r>
      <w:r w:rsidRPr="000B5676">
        <w:rPr>
          <w:position w:val="-10"/>
        </w:rPr>
        <w:object w:dxaOrig="1760" w:dyaOrig="360" w14:anchorId="41B7BAE8">
          <v:shape id="_x0000_i1038" type="#_x0000_t75" style="width:87.75pt;height:18.75pt" o:ole="">
            <v:imagedata r:id="rId34" o:title=""/>
          </v:shape>
          <o:OLEObject Type="Embed" ProgID="Equation.DSMT4" ShapeID="_x0000_i1038" DrawAspect="Content" ObjectID="_1789318474" r:id="rId35"/>
        </w:object>
      </w:r>
    </w:p>
    <w:p w14:paraId="6DAFD3D8" w14:textId="48C19097" w:rsidR="00FD1761" w:rsidRDefault="002C487A" w:rsidP="00517C56">
      <w:pPr>
        <w:spacing w:before="240"/>
        <w:jc w:val="both"/>
        <w:rPr>
          <w:rFonts w:cs="Times New Roman"/>
          <w:sz w:val="26"/>
          <w:szCs w:val="26"/>
        </w:rPr>
      </w:pPr>
      <w:r w:rsidRPr="00F3027A">
        <w:rPr>
          <w:rFonts w:cs="Times New Roman"/>
          <w:b/>
          <w:sz w:val="26"/>
          <w:szCs w:val="26"/>
        </w:rPr>
        <w:t>Bài 4.</w:t>
      </w:r>
      <w:r w:rsidRPr="00F3027A">
        <w:rPr>
          <w:rFonts w:cs="Times New Roman"/>
          <w:sz w:val="26"/>
          <w:szCs w:val="26"/>
        </w:rPr>
        <w:t xml:space="preserve"> </w:t>
      </w:r>
      <w:r w:rsidR="00B61F99">
        <w:rPr>
          <w:rFonts w:cs="Times New Roman"/>
          <w:b/>
          <w:sz w:val="26"/>
          <w:szCs w:val="26"/>
        </w:rPr>
        <w:t>(5,0 điểm)</w:t>
      </w:r>
      <w:r w:rsidR="00B61F99" w:rsidRPr="0009736E">
        <w:rPr>
          <w:rFonts w:cs="Times New Roman"/>
          <w:sz w:val="26"/>
          <w:szCs w:val="26"/>
        </w:rPr>
        <w:t xml:space="preserve"> Cho tam giác nhọn </w:t>
      </w:r>
      <w:r w:rsidR="00B61F99" w:rsidRPr="000B5676">
        <w:rPr>
          <w:position w:val="-6"/>
        </w:rPr>
        <w:object w:dxaOrig="560" w:dyaOrig="279" w14:anchorId="64FFF25E">
          <v:shape id="_x0000_i1039" type="#_x0000_t75" style="width:27.75pt;height:14.25pt" o:ole="">
            <v:imagedata r:id="rId36" o:title=""/>
          </v:shape>
          <o:OLEObject Type="Embed" ProgID="Equation.DSMT4" ShapeID="_x0000_i1039" DrawAspect="Content" ObjectID="_1789318475" r:id="rId37"/>
        </w:object>
      </w:r>
      <w:r w:rsidR="001F5A37">
        <w:t xml:space="preserve"> </w:t>
      </w:r>
      <w:r w:rsidR="00B61F99" w:rsidRPr="0009736E">
        <w:rPr>
          <w:rFonts w:cs="Times New Roman"/>
          <w:sz w:val="26"/>
          <w:szCs w:val="26"/>
        </w:rPr>
        <w:t>(</w:t>
      </w:r>
      <w:r w:rsidR="00B61F99" w:rsidRPr="000B5676">
        <w:rPr>
          <w:position w:val="-6"/>
        </w:rPr>
        <w:object w:dxaOrig="980" w:dyaOrig="279" w14:anchorId="4A01EB4C">
          <v:shape id="_x0000_i1040" type="#_x0000_t75" style="width:49.5pt;height:14.25pt" o:ole="">
            <v:imagedata r:id="rId38" o:title=""/>
          </v:shape>
          <o:OLEObject Type="Embed" ProgID="Equation.DSMT4" ShapeID="_x0000_i1040" DrawAspect="Content" ObjectID="_1789318476" r:id="rId39"/>
        </w:object>
      </w:r>
      <w:r w:rsidR="00B61F99" w:rsidRPr="0009736E">
        <w:rPr>
          <w:rFonts w:cs="Times New Roman"/>
          <w:sz w:val="26"/>
          <w:szCs w:val="26"/>
        </w:rPr>
        <w:t xml:space="preserve">) có trực tâm </w:t>
      </w:r>
      <w:r w:rsidR="00B61F99" w:rsidRPr="00025957">
        <w:rPr>
          <w:position w:val="-4"/>
        </w:rPr>
        <w:object w:dxaOrig="279" w:dyaOrig="260" w14:anchorId="46AC92B5">
          <v:shape id="_x0000_i1041" type="#_x0000_t75" style="width:14.25pt;height:12.75pt" o:ole="">
            <v:imagedata r:id="rId40" o:title=""/>
          </v:shape>
          <o:OLEObject Type="Embed" ProgID="Equation.DSMT4" ShapeID="_x0000_i1041" DrawAspect="Content" ObjectID="_1789318477" r:id="rId41"/>
        </w:object>
      </w:r>
      <w:r w:rsidR="00B61F99" w:rsidRPr="0009736E">
        <w:rPr>
          <w:rFonts w:cs="Times New Roman"/>
          <w:sz w:val="26"/>
          <w:szCs w:val="26"/>
        </w:rPr>
        <w:t xml:space="preserve"> và nội tiếp đường tròn </w:t>
      </w:r>
      <w:r w:rsidR="001F5A37" w:rsidRPr="000B5676">
        <w:rPr>
          <w:position w:val="-14"/>
        </w:rPr>
        <w:object w:dxaOrig="499" w:dyaOrig="400" w14:anchorId="65850A42">
          <v:shape id="_x0000_i1042" type="#_x0000_t75" style="width:24pt;height:20.25pt" o:ole="">
            <v:imagedata r:id="rId42" o:title=""/>
          </v:shape>
          <o:OLEObject Type="Embed" ProgID="Equation.DSMT4" ShapeID="_x0000_i1042" DrawAspect="Content" ObjectID="_1789318478" r:id="rId43"/>
        </w:object>
      </w:r>
      <w:r w:rsidR="00B61F99" w:rsidRPr="0009736E">
        <w:rPr>
          <w:rFonts w:cs="Times New Roman"/>
          <w:sz w:val="26"/>
          <w:szCs w:val="26"/>
        </w:rPr>
        <w:t xml:space="preserve"> Gọi </w:t>
      </w:r>
      <w:r w:rsidR="00B61F99" w:rsidRPr="000B5676">
        <w:rPr>
          <w:position w:val="-10"/>
        </w:rPr>
        <w:object w:dxaOrig="600" w:dyaOrig="320" w14:anchorId="3BE78462">
          <v:shape id="_x0000_i1043" type="#_x0000_t75" style="width:30pt;height:15.75pt" o:ole="">
            <v:imagedata r:id="rId44" o:title=""/>
          </v:shape>
          <o:OLEObject Type="Embed" ProgID="Equation.DSMT4" ShapeID="_x0000_i1043" DrawAspect="Content" ObjectID="_1789318479" r:id="rId45"/>
        </w:object>
      </w:r>
      <w:r w:rsidR="00B61F99" w:rsidRPr="0009736E">
        <w:rPr>
          <w:rFonts w:cs="Times New Roman"/>
          <w:sz w:val="26"/>
          <w:szCs w:val="26"/>
        </w:rPr>
        <w:t xml:space="preserve"> lần lượt là trung điểm của </w:t>
      </w:r>
      <w:r w:rsidR="00B61F99" w:rsidRPr="000B5676">
        <w:rPr>
          <w:position w:val="-10"/>
        </w:rPr>
        <w:object w:dxaOrig="820" w:dyaOrig="320" w14:anchorId="3BCE677D">
          <v:shape id="_x0000_i1044" type="#_x0000_t75" style="width:41.25pt;height:15.75pt" o:ole="">
            <v:imagedata r:id="rId46" o:title=""/>
          </v:shape>
          <o:OLEObject Type="Embed" ProgID="Equation.DSMT4" ShapeID="_x0000_i1044" DrawAspect="Content" ObjectID="_1789318480" r:id="rId47"/>
        </w:object>
      </w:r>
      <w:r w:rsidR="00B61F99" w:rsidRPr="0009736E">
        <w:rPr>
          <w:rFonts w:cs="Times New Roman"/>
          <w:sz w:val="26"/>
          <w:szCs w:val="26"/>
        </w:rPr>
        <w:t xml:space="preserve"> và </w:t>
      </w:r>
      <w:r w:rsidR="00B61F99" w:rsidRPr="000B5676">
        <w:rPr>
          <w:position w:val="-10"/>
        </w:rPr>
        <w:object w:dxaOrig="499" w:dyaOrig="320" w14:anchorId="7864EF9D">
          <v:shape id="_x0000_i1045" type="#_x0000_t75" style="width:24pt;height:15.75pt" o:ole="">
            <v:imagedata r:id="rId48" o:title=""/>
          </v:shape>
          <o:OLEObject Type="Embed" ProgID="Equation.DSMT4" ShapeID="_x0000_i1045" DrawAspect="Content" ObjectID="_1789318481" r:id="rId49"/>
        </w:object>
      </w:r>
      <w:r w:rsidR="00B61F99" w:rsidRPr="0009736E">
        <w:rPr>
          <w:rFonts w:cs="Times New Roman"/>
          <w:sz w:val="26"/>
          <w:szCs w:val="26"/>
        </w:rPr>
        <w:t xml:space="preserve"> lần lượt là chân các đường cao hạ từ </w:t>
      </w:r>
      <w:r w:rsidR="00B61F99" w:rsidRPr="000B5676">
        <w:rPr>
          <w:position w:val="-10"/>
        </w:rPr>
        <w:object w:dxaOrig="499" w:dyaOrig="320" w14:anchorId="534945A2">
          <v:shape id="_x0000_i1046" type="#_x0000_t75" style="width:24pt;height:15.75pt" o:ole="">
            <v:imagedata r:id="rId50" o:title=""/>
          </v:shape>
          <o:OLEObject Type="Embed" ProgID="Equation.DSMT4" ShapeID="_x0000_i1046" DrawAspect="Content" ObjectID="_1789318482" r:id="rId51"/>
        </w:object>
      </w:r>
      <w:r w:rsidR="00B61F99" w:rsidRPr="0009736E">
        <w:rPr>
          <w:rFonts w:cs="Times New Roman"/>
          <w:sz w:val="26"/>
          <w:szCs w:val="26"/>
        </w:rPr>
        <w:t xml:space="preserve">của tam giác </w:t>
      </w:r>
      <w:r w:rsidR="001F5A37" w:rsidRPr="000B5676">
        <w:rPr>
          <w:position w:val="-6"/>
        </w:rPr>
        <w:object w:dxaOrig="600" w:dyaOrig="279" w14:anchorId="3D012B66">
          <v:shape id="_x0000_i1047" type="#_x0000_t75" style="width:30pt;height:14.25pt" o:ole="">
            <v:imagedata r:id="rId52" o:title=""/>
          </v:shape>
          <o:OLEObject Type="Embed" ProgID="Equation.DSMT4" ShapeID="_x0000_i1047" DrawAspect="Content" ObjectID="_1789318483" r:id="rId53"/>
        </w:object>
      </w:r>
      <w:r w:rsidR="00B61F99" w:rsidRPr="0009736E">
        <w:rPr>
          <w:rFonts w:cs="Times New Roman"/>
          <w:sz w:val="26"/>
          <w:szCs w:val="26"/>
        </w:rPr>
        <w:t xml:space="preserve"> Điểm </w:t>
      </w:r>
      <w:r w:rsidR="00B61F99" w:rsidRPr="00025957">
        <w:rPr>
          <w:position w:val="-4"/>
        </w:rPr>
        <w:object w:dxaOrig="240" w:dyaOrig="260" w14:anchorId="70EAAFD5">
          <v:shape id="_x0000_i1048" type="#_x0000_t75" style="width:12pt;height:12.75pt" o:ole="">
            <v:imagedata r:id="rId54" o:title=""/>
          </v:shape>
          <o:OLEObject Type="Embed" ProgID="Equation.DSMT4" ShapeID="_x0000_i1048" DrawAspect="Content" ObjectID="_1789318484" r:id="rId55"/>
        </w:object>
      </w:r>
      <w:r w:rsidR="00B61F99" w:rsidRPr="0009736E">
        <w:rPr>
          <w:rFonts w:cs="Times New Roman"/>
          <w:sz w:val="26"/>
          <w:szCs w:val="26"/>
        </w:rPr>
        <w:t xml:space="preserve"> là giao điểm của </w:t>
      </w:r>
      <w:r w:rsidR="00B61F99" w:rsidRPr="000B5676">
        <w:rPr>
          <w:position w:val="-6"/>
        </w:rPr>
        <w:object w:dxaOrig="460" w:dyaOrig="279" w14:anchorId="76687F07">
          <v:shape id="_x0000_i1049" type="#_x0000_t75" style="width:22.5pt;height:14.25pt" o:ole="">
            <v:imagedata r:id="rId56" o:title=""/>
          </v:shape>
          <o:OLEObject Type="Embed" ProgID="Equation.DSMT4" ShapeID="_x0000_i1049" DrawAspect="Content" ObjectID="_1789318485" r:id="rId57"/>
        </w:object>
      </w:r>
      <w:r w:rsidR="00B61F99" w:rsidRPr="0009736E">
        <w:rPr>
          <w:rFonts w:cs="Times New Roman"/>
          <w:sz w:val="26"/>
          <w:szCs w:val="26"/>
        </w:rPr>
        <w:t xml:space="preserve"> với tiếp tuyến của </w:t>
      </w:r>
      <w:r w:rsidR="00B61F99" w:rsidRPr="000B5676">
        <w:rPr>
          <w:position w:val="-14"/>
        </w:rPr>
        <w:object w:dxaOrig="440" w:dyaOrig="400" w14:anchorId="21DE2B1A">
          <v:shape id="_x0000_i1050" type="#_x0000_t75" style="width:21.75pt;height:20.25pt" o:ole="">
            <v:imagedata r:id="rId58" o:title=""/>
          </v:shape>
          <o:OLEObject Type="Embed" ProgID="Equation.DSMT4" ShapeID="_x0000_i1050" DrawAspect="Content" ObjectID="_1789318486" r:id="rId59"/>
        </w:object>
      </w:r>
      <w:r w:rsidR="00B61F99" w:rsidRPr="0009736E">
        <w:rPr>
          <w:rFonts w:cs="Times New Roman"/>
          <w:sz w:val="26"/>
          <w:szCs w:val="26"/>
        </w:rPr>
        <w:t xml:space="preserve"> tại </w:t>
      </w:r>
      <w:r w:rsidR="001F5A37" w:rsidRPr="001F5A37">
        <w:rPr>
          <w:position w:val="-6"/>
        </w:rPr>
        <w:object w:dxaOrig="279" w:dyaOrig="279" w14:anchorId="63284C26">
          <v:shape id="_x0000_i1051" type="#_x0000_t75" style="width:14.25pt;height:14.25pt" o:ole="">
            <v:imagedata r:id="rId60" o:title=""/>
          </v:shape>
          <o:OLEObject Type="Embed" ProgID="Equation.DSMT4" ShapeID="_x0000_i1051" DrawAspect="Content" ObjectID="_1789318487" r:id="rId61"/>
        </w:object>
      </w:r>
      <w:r w:rsidR="00B61F99" w:rsidRPr="0009736E">
        <w:rPr>
          <w:rFonts w:cs="Times New Roman"/>
          <w:sz w:val="26"/>
          <w:szCs w:val="26"/>
        </w:rPr>
        <w:t xml:space="preserve"> Điểm </w:t>
      </w:r>
      <w:r w:rsidR="00B61F99" w:rsidRPr="000B5676">
        <w:rPr>
          <w:position w:val="-10"/>
        </w:rPr>
        <w:object w:dxaOrig="240" w:dyaOrig="320" w14:anchorId="1BFE477E">
          <v:shape id="_x0000_i1052" type="#_x0000_t75" style="width:12pt;height:15.75pt" o:ole="">
            <v:imagedata r:id="rId62" o:title=""/>
          </v:shape>
          <o:OLEObject Type="Embed" ProgID="Equation.DSMT4" ShapeID="_x0000_i1052" DrawAspect="Content" ObjectID="_1789318488" r:id="rId63"/>
        </w:object>
      </w:r>
      <w:r w:rsidR="00B61F99" w:rsidRPr="0009736E">
        <w:rPr>
          <w:rFonts w:cs="Times New Roman"/>
          <w:sz w:val="26"/>
          <w:szCs w:val="26"/>
        </w:rPr>
        <w:t xml:space="preserve"> là giao điểm thứ hai của </w:t>
      </w:r>
      <w:r w:rsidR="00B61F99" w:rsidRPr="000B5676">
        <w:rPr>
          <w:position w:val="-14"/>
        </w:rPr>
        <w:object w:dxaOrig="440" w:dyaOrig="400" w14:anchorId="05095FA7">
          <v:shape id="_x0000_i1053" type="#_x0000_t75" style="width:21.75pt;height:20.25pt" o:ole="">
            <v:imagedata r:id="rId64" o:title=""/>
          </v:shape>
          <o:OLEObject Type="Embed" ProgID="Equation.DSMT4" ShapeID="_x0000_i1053" DrawAspect="Content" ObjectID="_1789318489" r:id="rId65"/>
        </w:object>
      </w:r>
      <w:r w:rsidR="00B61F99" w:rsidRPr="0009736E">
        <w:rPr>
          <w:rFonts w:cs="Times New Roman"/>
          <w:sz w:val="26"/>
          <w:szCs w:val="26"/>
        </w:rPr>
        <w:t xml:space="preserve"> với đường tròn ngoại tiếp tam giác </w:t>
      </w:r>
      <w:r w:rsidR="001F5A37" w:rsidRPr="001F5A37">
        <w:rPr>
          <w:position w:val="-6"/>
        </w:rPr>
        <w:object w:dxaOrig="600" w:dyaOrig="279" w14:anchorId="53A749F5">
          <v:shape id="_x0000_i1054" type="#_x0000_t75" style="width:30pt;height:14.25pt" o:ole="">
            <v:imagedata r:id="rId66" o:title=""/>
          </v:shape>
          <o:OLEObject Type="Embed" ProgID="Equation.DSMT4" ShapeID="_x0000_i1054" DrawAspect="Content" ObjectID="_1789318490" r:id="rId67"/>
        </w:object>
      </w:r>
      <w:r w:rsidR="00B61F99" w:rsidRPr="0009736E">
        <w:rPr>
          <w:rFonts w:cs="Times New Roman"/>
          <w:sz w:val="26"/>
          <w:szCs w:val="26"/>
        </w:rPr>
        <w:t xml:space="preserve"> Điểm </w:t>
      </w:r>
      <w:r w:rsidR="00B61F99" w:rsidRPr="00025957">
        <w:rPr>
          <w:position w:val="-4"/>
        </w:rPr>
        <w:object w:dxaOrig="240" w:dyaOrig="260" w14:anchorId="53CD0FFF">
          <v:shape id="_x0000_i1055" type="#_x0000_t75" style="width:12pt;height:12.75pt" o:ole="">
            <v:imagedata r:id="rId68" o:title=""/>
          </v:shape>
          <o:OLEObject Type="Embed" ProgID="Equation.DSMT4" ShapeID="_x0000_i1055" DrawAspect="Content" ObjectID="_1789318491" r:id="rId69"/>
        </w:object>
      </w:r>
      <w:r w:rsidR="00B61F99" w:rsidRPr="0009736E">
        <w:rPr>
          <w:rFonts w:cs="Times New Roman"/>
          <w:sz w:val="26"/>
          <w:szCs w:val="26"/>
        </w:rPr>
        <w:t xml:space="preserve"> là giao điểm của </w:t>
      </w:r>
      <w:r w:rsidR="00B61F99" w:rsidRPr="000B5676">
        <w:rPr>
          <w:position w:val="-10"/>
        </w:rPr>
        <w:object w:dxaOrig="420" w:dyaOrig="320" w14:anchorId="7CEB9B3A">
          <v:shape id="_x0000_i1056" type="#_x0000_t75" style="width:21.75pt;height:15.75pt" o:ole="">
            <v:imagedata r:id="rId70" o:title=""/>
          </v:shape>
          <o:OLEObject Type="Embed" ProgID="Equation.DSMT4" ShapeID="_x0000_i1056" DrawAspect="Content" ObjectID="_1789318492" r:id="rId71"/>
        </w:object>
      </w:r>
      <w:r w:rsidR="00B61F99" w:rsidRPr="0009736E">
        <w:rPr>
          <w:rFonts w:cs="Times New Roman"/>
          <w:sz w:val="26"/>
          <w:szCs w:val="26"/>
        </w:rPr>
        <w:t xml:space="preserve"> và </w:t>
      </w:r>
      <w:r w:rsidR="001F5A37" w:rsidRPr="001F5A37">
        <w:rPr>
          <w:position w:val="-6"/>
        </w:rPr>
        <w:object w:dxaOrig="440" w:dyaOrig="279" w14:anchorId="75AEE7FE">
          <v:shape id="_x0000_i1057" type="#_x0000_t75" style="width:22.5pt;height:14.25pt" o:ole="">
            <v:imagedata r:id="rId72" o:title=""/>
          </v:shape>
          <o:OLEObject Type="Embed" ProgID="Equation.DSMT4" ShapeID="_x0000_i1057" DrawAspect="Content" ObjectID="_1789318493" r:id="rId73"/>
        </w:object>
      </w:r>
      <w:r w:rsidR="00B61F99" w:rsidRPr="0009736E">
        <w:rPr>
          <w:rFonts w:cs="Times New Roman"/>
          <w:sz w:val="26"/>
          <w:szCs w:val="26"/>
        </w:rPr>
        <w:t xml:space="preserve"> Chứng minh rằng </w:t>
      </w:r>
      <w:r w:rsidR="00B61F99" w:rsidRPr="00025957">
        <w:rPr>
          <w:position w:val="-4"/>
        </w:rPr>
        <w:object w:dxaOrig="380" w:dyaOrig="260" w14:anchorId="5206F914">
          <v:shape id="_x0000_i1058" type="#_x0000_t75" style="width:19.5pt;height:12.75pt" o:ole="">
            <v:imagedata r:id="rId74" o:title=""/>
          </v:shape>
          <o:OLEObject Type="Embed" ProgID="Equation.DSMT4" ShapeID="_x0000_i1058" DrawAspect="Content" ObjectID="_1789318494" r:id="rId75"/>
        </w:object>
      </w:r>
      <w:r w:rsidR="00B61F99" w:rsidRPr="0009736E">
        <w:rPr>
          <w:rFonts w:cs="Times New Roman"/>
          <w:sz w:val="26"/>
          <w:szCs w:val="26"/>
        </w:rPr>
        <w:t xml:space="preserve"> vuông góc với </w:t>
      </w:r>
      <w:r w:rsidR="001F5A37" w:rsidRPr="000B5676">
        <w:rPr>
          <w:position w:val="-6"/>
        </w:rPr>
        <w:object w:dxaOrig="480" w:dyaOrig="279" w14:anchorId="708E4D34">
          <v:shape id="_x0000_i1059" type="#_x0000_t75" style="width:23.25pt;height:14.25pt" o:ole="">
            <v:imagedata r:id="rId76" o:title=""/>
          </v:shape>
          <o:OLEObject Type="Embed" ProgID="Equation.DSMT4" ShapeID="_x0000_i1059" DrawAspect="Content" ObjectID="_1789318495" r:id="rId77"/>
        </w:object>
      </w:r>
    </w:p>
    <w:p w14:paraId="61A96772" w14:textId="2E41DA71" w:rsidR="00C87D16" w:rsidRDefault="00C87D16" w:rsidP="00517C56">
      <w:pPr>
        <w:spacing w:before="240" w:after="0"/>
        <w:jc w:val="center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……………………. Hết ………………….</w:t>
      </w:r>
    </w:p>
    <w:p w14:paraId="6923E92F" w14:textId="77777777" w:rsidR="00A66747" w:rsidRPr="00A6408A" w:rsidRDefault="00A66747" w:rsidP="00A66747">
      <w:pPr>
        <w:spacing w:after="0" w:line="240" w:lineRule="auto"/>
        <w:jc w:val="center"/>
        <w:rPr>
          <w:i/>
          <w:sz w:val="26"/>
          <w:lang w:val="vi-VN"/>
        </w:rPr>
      </w:pPr>
      <w:r w:rsidRPr="00A6408A">
        <w:rPr>
          <w:i/>
          <w:sz w:val="26"/>
          <w:lang w:val="vi-VN"/>
        </w:rPr>
        <w:t>Thí sinh không được sử dụng tài liệu; giám thị coi thi không giải thích gì thêm</w:t>
      </w:r>
    </w:p>
    <w:p w14:paraId="21B5A351" w14:textId="77777777" w:rsidR="00A66747" w:rsidRPr="00A6408A" w:rsidRDefault="00A66747" w:rsidP="00A66747">
      <w:pPr>
        <w:tabs>
          <w:tab w:val="left" w:leader="dot" w:pos="5387"/>
          <w:tab w:val="left" w:leader="dot" w:pos="8931"/>
        </w:tabs>
        <w:spacing w:after="0" w:line="240" w:lineRule="auto"/>
        <w:jc w:val="both"/>
        <w:rPr>
          <w:i/>
          <w:sz w:val="26"/>
          <w:lang w:val="vi-VN"/>
        </w:rPr>
      </w:pPr>
      <w:r w:rsidRPr="00A6408A">
        <w:rPr>
          <w:i/>
          <w:sz w:val="26"/>
          <w:lang w:val="vi-VN"/>
        </w:rPr>
        <w:t>Họ và tên thí sinh:</w:t>
      </w:r>
      <w:r w:rsidRPr="00A6408A">
        <w:rPr>
          <w:i/>
          <w:sz w:val="26"/>
          <w:lang w:val="vi-VN"/>
        </w:rPr>
        <w:tab/>
        <w:t xml:space="preserve"> Số báo danh:</w:t>
      </w:r>
      <w:r w:rsidRPr="00A6408A">
        <w:rPr>
          <w:i/>
          <w:sz w:val="26"/>
          <w:lang w:val="vi-VN"/>
        </w:rPr>
        <w:tab/>
      </w:r>
    </w:p>
    <w:p w14:paraId="50471BD6" w14:textId="77777777" w:rsidR="00A66747" w:rsidRPr="00A6408A" w:rsidRDefault="00A66747" w:rsidP="00A66747">
      <w:pPr>
        <w:tabs>
          <w:tab w:val="left" w:leader="dot" w:pos="4111"/>
          <w:tab w:val="left" w:leader="dot" w:pos="8931"/>
        </w:tabs>
        <w:spacing w:after="0" w:line="240" w:lineRule="auto"/>
        <w:jc w:val="both"/>
        <w:rPr>
          <w:i/>
          <w:sz w:val="26"/>
          <w:lang w:val="vi-VN"/>
        </w:rPr>
      </w:pPr>
      <w:r w:rsidRPr="00A6408A">
        <w:rPr>
          <w:i/>
          <w:sz w:val="26"/>
          <w:lang w:val="vi-VN"/>
        </w:rPr>
        <w:t>Chữ ký giám thị 1</w:t>
      </w:r>
      <w:r w:rsidRPr="00A6408A">
        <w:rPr>
          <w:i/>
          <w:sz w:val="26"/>
          <w:lang w:val="vi-VN"/>
        </w:rPr>
        <w:tab/>
        <w:t>; Chữ ký giám thị 2</w:t>
      </w:r>
      <w:r w:rsidRPr="00A6408A">
        <w:rPr>
          <w:i/>
          <w:sz w:val="26"/>
          <w:lang w:val="vi-VN"/>
        </w:rPr>
        <w:tab/>
      </w:r>
    </w:p>
    <w:p w14:paraId="6CA16A24" w14:textId="7A7BAEAD" w:rsidR="00624284" w:rsidRPr="00A66747" w:rsidRDefault="00624284" w:rsidP="00517C56">
      <w:pPr>
        <w:spacing w:before="240" w:after="0"/>
        <w:ind w:left="720"/>
        <w:jc w:val="both"/>
        <w:rPr>
          <w:rFonts w:cs="Times New Roman"/>
          <w:sz w:val="26"/>
          <w:szCs w:val="26"/>
          <w:lang w:val="vi-VN"/>
        </w:rPr>
      </w:pPr>
    </w:p>
    <w:sectPr w:rsidR="00624284" w:rsidRPr="00A66747" w:rsidSect="00B05303">
      <w:pgSz w:w="11907" w:h="16840" w:code="9"/>
      <w:pgMar w:top="992" w:right="851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AA7A81" w14:textId="77777777" w:rsidR="00363868" w:rsidRDefault="00363868" w:rsidP="000D5CF0">
      <w:pPr>
        <w:spacing w:after="0" w:line="240" w:lineRule="auto"/>
      </w:pPr>
      <w:r>
        <w:separator/>
      </w:r>
    </w:p>
  </w:endnote>
  <w:endnote w:type="continuationSeparator" w:id="0">
    <w:p w14:paraId="72A8DC52" w14:textId="77777777" w:rsidR="00363868" w:rsidRDefault="00363868" w:rsidP="000D5C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A3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3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3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876BAB" w14:textId="77777777" w:rsidR="00363868" w:rsidRDefault="00363868" w:rsidP="000D5CF0">
      <w:pPr>
        <w:spacing w:after="0" w:line="240" w:lineRule="auto"/>
      </w:pPr>
      <w:r>
        <w:separator/>
      </w:r>
    </w:p>
  </w:footnote>
  <w:footnote w:type="continuationSeparator" w:id="0">
    <w:p w14:paraId="6F06EE7B" w14:textId="77777777" w:rsidR="00363868" w:rsidRDefault="00363868" w:rsidP="000D5C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962CD1"/>
    <w:multiLevelType w:val="hybridMultilevel"/>
    <w:tmpl w:val="CBBCA98C"/>
    <w:lvl w:ilvl="0" w:tplc="095435D8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FD459B"/>
    <w:multiLevelType w:val="hybridMultilevel"/>
    <w:tmpl w:val="C0A03C14"/>
    <w:lvl w:ilvl="0" w:tplc="ABA2D78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EDE4970"/>
    <w:multiLevelType w:val="hybridMultilevel"/>
    <w:tmpl w:val="1B001A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352352"/>
    <w:multiLevelType w:val="hybridMultilevel"/>
    <w:tmpl w:val="DFBCD94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DF2196"/>
    <w:multiLevelType w:val="hybridMultilevel"/>
    <w:tmpl w:val="E0AA6E02"/>
    <w:lvl w:ilvl="0" w:tplc="278EFF1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1DA2F4F"/>
    <w:multiLevelType w:val="multilevel"/>
    <w:tmpl w:val="4F06328C"/>
    <w:lvl w:ilvl="0">
      <w:start w:val="110"/>
      <w:numFmt w:val="decimal"/>
      <w:lvlText w:val="BT %1."/>
      <w:lvlJc w:val="left"/>
      <w:pPr>
        <w:ind w:left="360" w:hanging="360"/>
      </w:pPr>
      <w:rPr>
        <w:rFonts w:ascii="Palatino Linotype" w:hAnsi="Palatino Linotype" w:hint="default"/>
        <w:b/>
        <w:i/>
        <w:caps w:val="0"/>
        <w:strike w:val="0"/>
        <w:dstrike w:val="0"/>
        <w:vanish w:val="0"/>
        <w:sz w:val="21"/>
        <w:u w:val="single"/>
        <w:vertAlign w:val="baselin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7EC77A9C"/>
    <w:multiLevelType w:val="hybridMultilevel"/>
    <w:tmpl w:val="E98AECC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3"/>
  </w:num>
  <w:num w:numId="5">
    <w:abstractNumId w:val="6"/>
  </w:num>
  <w:num w:numId="6">
    <w:abstractNumId w:val="2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B2C"/>
    <w:rsid w:val="00004F48"/>
    <w:rsid w:val="000148E8"/>
    <w:rsid w:val="00016386"/>
    <w:rsid w:val="00023E40"/>
    <w:rsid w:val="00035AFE"/>
    <w:rsid w:val="00040B0F"/>
    <w:rsid w:val="00042A0A"/>
    <w:rsid w:val="000543A7"/>
    <w:rsid w:val="00057F7D"/>
    <w:rsid w:val="000641B0"/>
    <w:rsid w:val="0006520B"/>
    <w:rsid w:val="00072CBC"/>
    <w:rsid w:val="000A2D59"/>
    <w:rsid w:val="000B3813"/>
    <w:rsid w:val="000B56FB"/>
    <w:rsid w:val="000B7D83"/>
    <w:rsid w:val="000C0136"/>
    <w:rsid w:val="000C3591"/>
    <w:rsid w:val="000D1201"/>
    <w:rsid w:val="000D58C6"/>
    <w:rsid w:val="000D5CF0"/>
    <w:rsid w:val="000E51B5"/>
    <w:rsid w:val="000F08C8"/>
    <w:rsid w:val="000F2E9A"/>
    <w:rsid w:val="0013305D"/>
    <w:rsid w:val="0013324F"/>
    <w:rsid w:val="00133AEB"/>
    <w:rsid w:val="00142E22"/>
    <w:rsid w:val="00145EFE"/>
    <w:rsid w:val="00164B1D"/>
    <w:rsid w:val="00165A64"/>
    <w:rsid w:val="00177B91"/>
    <w:rsid w:val="00185925"/>
    <w:rsid w:val="00195B42"/>
    <w:rsid w:val="001A719A"/>
    <w:rsid w:val="001A7DBC"/>
    <w:rsid w:val="001B0916"/>
    <w:rsid w:val="001B43EF"/>
    <w:rsid w:val="001B5608"/>
    <w:rsid w:val="001C1928"/>
    <w:rsid w:val="001C336D"/>
    <w:rsid w:val="001D0555"/>
    <w:rsid w:val="001D6720"/>
    <w:rsid w:val="001D7FA3"/>
    <w:rsid w:val="001E1724"/>
    <w:rsid w:val="001E2262"/>
    <w:rsid w:val="001E4C3D"/>
    <w:rsid w:val="001E5F0F"/>
    <w:rsid w:val="001F2D1B"/>
    <w:rsid w:val="001F5A37"/>
    <w:rsid w:val="001F6561"/>
    <w:rsid w:val="00206178"/>
    <w:rsid w:val="00211050"/>
    <w:rsid w:val="00212BE0"/>
    <w:rsid w:val="00220163"/>
    <w:rsid w:val="00232549"/>
    <w:rsid w:val="00234DED"/>
    <w:rsid w:val="002414D0"/>
    <w:rsid w:val="00246EA8"/>
    <w:rsid w:val="0025331A"/>
    <w:rsid w:val="0026231F"/>
    <w:rsid w:val="00263527"/>
    <w:rsid w:val="00294FBC"/>
    <w:rsid w:val="002A0623"/>
    <w:rsid w:val="002A2327"/>
    <w:rsid w:val="002B1E38"/>
    <w:rsid w:val="002B5718"/>
    <w:rsid w:val="002C1163"/>
    <w:rsid w:val="002C3E5F"/>
    <w:rsid w:val="002C487A"/>
    <w:rsid w:val="002D07C6"/>
    <w:rsid w:val="002D622E"/>
    <w:rsid w:val="002E0DF4"/>
    <w:rsid w:val="002F0310"/>
    <w:rsid w:val="002F2013"/>
    <w:rsid w:val="002F28DE"/>
    <w:rsid w:val="002F3D72"/>
    <w:rsid w:val="002F6A0B"/>
    <w:rsid w:val="00300C45"/>
    <w:rsid w:val="003049B0"/>
    <w:rsid w:val="0031276E"/>
    <w:rsid w:val="00321029"/>
    <w:rsid w:val="00337E04"/>
    <w:rsid w:val="00342153"/>
    <w:rsid w:val="00346193"/>
    <w:rsid w:val="00347BDA"/>
    <w:rsid w:val="00352BB3"/>
    <w:rsid w:val="00355185"/>
    <w:rsid w:val="003623AF"/>
    <w:rsid w:val="00363868"/>
    <w:rsid w:val="00364604"/>
    <w:rsid w:val="00366DF5"/>
    <w:rsid w:val="00371C73"/>
    <w:rsid w:val="0038116A"/>
    <w:rsid w:val="0039180C"/>
    <w:rsid w:val="00392916"/>
    <w:rsid w:val="003A425F"/>
    <w:rsid w:val="003A5C51"/>
    <w:rsid w:val="003A77A2"/>
    <w:rsid w:val="003C096B"/>
    <w:rsid w:val="003C4B5C"/>
    <w:rsid w:val="003E013C"/>
    <w:rsid w:val="003E42D8"/>
    <w:rsid w:val="003E4B7F"/>
    <w:rsid w:val="003E4E3E"/>
    <w:rsid w:val="003E4E43"/>
    <w:rsid w:val="003F4F7B"/>
    <w:rsid w:val="003F6D6E"/>
    <w:rsid w:val="00403F98"/>
    <w:rsid w:val="00412390"/>
    <w:rsid w:val="0041310C"/>
    <w:rsid w:val="004162AC"/>
    <w:rsid w:val="004209AE"/>
    <w:rsid w:val="00427A40"/>
    <w:rsid w:val="0043073D"/>
    <w:rsid w:val="00430A54"/>
    <w:rsid w:val="00441F26"/>
    <w:rsid w:val="004524E9"/>
    <w:rsid w:val="00457B10"/>
    <w:rsid w:val="00467BA1"/>
    <w:rsid w:val="00470B89"/>
    <w:rsid w:val="00472C31"/>
    <w:rsid w:val="0047365E"/>
    <w:rsid w:val="00474705"/>
    <w:rsid w:val="004771D4"/>
    <w:rsid w:val="0048149D"/>
    <w:rsid w:val="00484BB6"/>
    <w:rsid w:val="0049011A"/>
    <w:rsid w:val="0049508A"/>
    <w:rsid w:val="004A27C9"/>
    <w:rsid w:val="004A3DA4"/>
    <w:rsid w:val="004A4413"/>
    <w:rsid w:val="004B68CD"/>
    <w:rsid w:val="004C4064"/>
    <w:rsid w:val="004E53CA"/>
    <w:rsid w:val="004F2FEC"/>
    <w:rsid w:val="004F4D08"/>
    <w:rsid w:val="004F5639"/>
    <w:rsid w:val="004F5A6C"/>
    <w:rsid w:val="00502D8A"/>
    <w:rsid w:val="00506385"/>
    <w:rsid w:val="0050768E"/>
    <w:rsid w:val="00510717"/>
    <w:rsid w:val="00511291"/>
    <w:rsid w:val="00517C56"/>
    <w:rsid w:val="00526C15"/>
    <w:rsid w:val="00526FB2"/>
    <w:rsid w:val="00530640"/>
    <w:rsid w:val="0053148C"/>
    <w:rsid w:val="00535E6F"/>
    <w:rsid w:val="00554884"/>
    <w:rsid w:val="00556723"/>
    <w:rsid w:val="005612C7"/>
    <w:rsid w:val="00573D91"/>
    <w:rsid w:val="00576BEB"/>
    <w:rsid w:val="0058386F"/>
    <w:rsid w:val="00594933"/>
    <w:rsid w:val="005972A1"/>
    <w:rsid w:val="005A6586"/>
    <w:rsid w:val="005B419A"/>
    <w:rsid w:val="005B4D21"/>
    <w:rsid w:val="005B60AF"/>
    <w:rsid w:val="005B74EC"/>
    <w:rsid w:val="005C5787"/>
    <w:rsid w:val="005C5887"/>
    <w:rsid w:val="005D191E"/>
    <w:rsid w:val="005D4AC4"/>
    <w:rsid w:val="005E1A21"/>
    <w:rsid w:val="005F34FD"/>
    <w:rsid w:val="0060025A"/>
    <w:rsid w:val="006017D3"/>
    <w:rsid w:val="00610301"/>
    <w:rsid w:val="00615448"/>
    <w:rsid w:val="006230A7"/>
    <w:rsid w:val="00624284"/>
    <w:rsid w:val="006300DE"/>
    <w:rsid w:val="00630948"/>
    <w:rsid w:val="00632A78"/>
    <w:rsid w:val="00642243"/>
    <w:rsid w:val="00643FEA"/>
    <w:rsid w:val="006506C0"/>
    <w:rsid w:val="0065232F"/>
    <w:rsid w:val="0065646F"/>
    <w:rsid w:val="0066095E"/>
    <w:rsid w:val="00671949"/>
    <w:rsid w:val="00674159"/>
    <w:rsid w:val="006818FA"/>
    <w:rsid w:val="006842B8"/>
    <w:rsid w:val="006921DD"/>
    <w:rsid w:val="0069778A"/>
    <w:rsid w:val="006A2EC1"/>
    <w:rsid w:val="006C421B"/>
    <w:rsid w:val="006C511A"/>
    <w:rsid w:val="006C5DE4"/>
    <w:rsid w:val="006C5E02"/>
    <w:rsid w:val="006D2C08"/>
    <w:rsid w:val="006D3E78"/>
    <w:rsid w:val="006D5F22"/>
    <w:rsid w:val="006D7288"/>
    <w:rsid w:val="006D78BF"/>
    <w:rsid w:val="006E1904"/>
    <w:rsid w:val="006E1D1C"/>
    <w:rsid w:val="006E2930"/>
    <w:rsid w:val="006E7C62"/>
    <w:rsid w:val="006F5A05"/>
    <w:rsid w:val="006F6109"/>
    <w:rsid w:val="0070692C"/>
    <w:rsid w:val="00707951"/>
    <w:rsid w:val="00723B90"/>
    <w:rsid w:val="007261F1"/>
    <w:rsid w:val="007334F1"/>
    <w:rsid w:val="00746A86"/>
    <w:rsid w:val="00754EE6"/>
    <w:rsid w:val="007618A2"/>
    <w:rsid w:val="007655B2"/>
    <w:rsid w:val="00765F4A"/>
    <w:rsid w:val="007662E6"/>
    <w:rsid w:val="0077082F"/>
    <w:rsid w:val="00772B7D"/>
    <w:rsid w:val="00773E4A"/>
    <w:rsid w:val="0077476C"/>
    <w:rsid w:val="00774E6F"/>
    <w:rsid w:val="00777D0E"/>
    <w:rsid w:val="007845E7"/>
    <w:rsid w:val="00793049"/>
    <w:rsid w:val="007963D5"/>
    <w:rsid w:val="007A01ED"/>
    <w:rsid w:val="007A51F3"/>
    <w:rsid w:val="007A758E"/>
    <w:rsid w:val="007C0571"/>
    <w:rsid w:val="007C1C4B"/>
    <w:rsid w:val="007C629C"/>
    <w:rsid w:val="007E2583"/>
    <w:rsid w:val="007E6605"/>
    <w:rsid w:val="007E77A3"/>
    <w:rsid w:val="008012D2"/>
    <w:rsid w:val="00805E76"/>
    <w:rsid w:val="00807F57"/>
    <w:rsid w:val="0081152E"/>
    <w:rsid w:val="00812046"/>
    <w:rsid w:val="008153BF"/>
    <w:rsid w:val="00823D62"/>
    <w:rsid w:val="0082537D"/>
    <w:rsid w:val="008265C5"/>
    <w:rsid w:val="00830B85"/>
    <w:rsid w:val="00835121"/>
    <w:rsid w:val="008473AC"/>
    <w:rsid w:val="008474F9"/>
    <w:rsid w:val="00854584"/>
    <w:rsid w:val="008700D6"/>
    <w:rsid w:val="00885CC9"/>
    <w:rsid w:val="0089079F"/>
    <w:rsid w:val="00895E82"/>
    <w:rsid w:val="00897587"/>
    <w:rsid w:val="008A11FF"/>
    <w:rsid w:val="008B097B"/>
    <w:rsid w:val="008B6671"/>
    <w:rsid w:val="008C0582"/>
    <w:rsid w:val="008C0EE8"/>
    <w:rsid w:val="008E1BA4"/>
    <w:rsid w:val="008E1C2E"/>
    <w:rsid w:val="008E1D90"/>
    <w:rsid w:val="0090165F"/>
    <w:rsid w:val="00914C12"/>
    <w:rsid w:val="00921D2E"/>
    <w:rsid w:val="00942558"/>
    <w:rsid w:val="009434DC"/>
    <w:rsid w:val="00946B66"/>
    <w:rsid w:val="00950EEF"/>
    <w:rsid w:val="00954DD4"/>
    <w:rsid w:val="00955801"/>
    <w:rsid w:val="00957361"/>
    <w:rsid w:val="0096735C"/>
    <w:rsid w:val="00972FC5"/>
    <w:rsid w:val="00977A79"/>
    <w:rsid w:val="009804F4"/>
    <w:rsid w:val="00987CC3"/>
    <w:rsid w:val="009A4589"/>
    <w:rsid w:val="009A472F"/>
    <w:rsid w:val="009A5C3E"/>
    <w:rsid w:val="009A7E66"/>
    <w:rsid w:val="009B033C"/>
    <w:rsid w:val="009B4080"/>
    <w:rsid w:val="009B67B3"/>
    <w:rsid w:val="009B79CD"/>
    <w:rsid w:val="009C0C2E"/>
    <w:rsid w:val="009C7323"/>
    <w:rsid w:val="009E1253"/>
    <w:rsid w:val="009F15A9"/>
    <w:rsid w:val="009F3962"/>
    <w:rsid w:val="009F4B1A"/>
    <w:rsid w:val="009F5444"/>
    <w:rsid w:val="009F6A3E"/>
    <w:rsid w:val="00A02658"/>
    <w:rsid w:val="00A10073"/>
    <w:rsid w:val="00A21C33"/>
    <w:rsid w:val="00A42752"/>
    <w:rsid w:val="00A6116F"/>
    <w:rsid w:val="00A66747"/>
    <w:rsid w:val="00A673BC"/>
    <w:rsid w:val="00A75908"/>
    <w:rsid w:val="00A87663"/>
    <w:rsid w:val="00A91709"/>
    <w:rsid w:val="00A96FB3"/>
    <w:rsid w:val="00A97E40"/>
    <w:rsid w:val="00AA0CEB"/>
    <w:rsid w:val="00AA5147"/>
    <w:rsid w:val="00AB6CC9"/>
    <w:rsid w:val="00AB7CDF"/>
    <w:rsid w:val="00AC3842"/>
    <w:rsid w:val="00AC6DBE"/>
    <w:rsid w:val="00AC7EF8"/>
    <w:rsid w:val="00AE0563"/>
    <w:rsid w:val="00AE1744"/>
    <w:rsid w:val="00AE5727"/>
    <w:rsid w:val="00B01DDC"/>
    <w:rsid w:val="00B03FDB"/>
    <w:rsid w:val="00B05303"/>
    <w:rsid w:val="00B07C45"/>
    <w:rsid w:val="00B1068F"/>
    <w:rsid w:val="00B1335B"/>
    <w:rsid w:val="00B16D04"/>
    <w:rsid w:val="00B307B3"/>
    <w:rsid w:val="00B36595"/>
    <w:rsid w:val="00B46819"/>
    <w:rsid w:val="00B47CD2"/>
    <w:rsid w:val="00B61F99"/>
    <w:rsid w:val="00B72113"/>
    <w:rsid w:val="00B7589C"/>
    <w:rsid w:val="00B80D9E"/>
    <w:rsid w:val="00B94C64"/>
    <w:rsid w:val="00B9687B"/>
    <w:rsid w:val="00BA0D7A"/>
    <w:rsid w:val="00BA2B22"/>
    <w:rsid w:val="00BB222B"/>
    <w:rsid w:val="00BB3D3A"/>
    <w:rsid w:val="00BB4BF6"/>
    <w:rsid w:val="00BB5300"/>
    <w:rsid w:val="00BB7862"/>
    <w:rsid w:val="00BC66E9"/>
    <w:rsid w:val="00BD6459"/>
    <w:rsid w:val="00C034AD"/>
    <w:rsid w:val="00C06221"/>
    <w:rsid w:val="00C146CE"/>
    <w:rsid w:val="00C168E0"/>
    <w:rsid w:val="00C3288C"/>
    <w:rsid w:val="00C377F8"/>
    <w:rsid w:val="00C427AE"/>
    <w:rsid w:val="00C43BFF"/>
    <w:rsid w:val="00C547F3"/>
    <w:rsid w:val="00C70FF4"/>
    <w:rsid w:val="00C75BC9"/>
    <w:rsid w:val="00C87D16"/>
    <w:rsid w:val="00C943A8"/>
    <w:rsid w:val="00C95E0D"/>
    <w:rsid w:val="00C96FDF"/>
    <w:rsid w:val="00CA13BF"/>
    <w:rsid w:val="00CA3C61"/>
    <w:rsid w:val="00CA445B"/>
    <w:rsid w:val="00CA6B16"/>
    <w:rsid w:val="00CB4247"/>
    <w:rsid w:val="00CC04BE"/>
    <w:rsid w:val="00CC4D06"/>
    <w:rsid w:val="00CD041A"/>
    <w:rsid w:val="00CE1821"/>
    <w:rsid w:val="00CF731E"/>
    <w:rsid w:val="00D01290"/>
    <w:rsid w:val="00D039B2"/>
    <w:rsid w:val="00D134F8"/>
    <w:rsid w:val="00D1397C"/>
    <w:rsid w:val="00D1592B"/>
    <w:rsid w:val="00D2064A"/>
    <w:rsid w:val="00D20C29"/>
    <w:rsid w:val="00D21878"/>
    <w:rsid w:val="00D21A26"/>
    <w:rsid w:val="00D347F3"/>
    <w:rsid w:val="00D428A0"/>
    <w:rsid w:val="00D53D53"/>
    <w:rsid w:val="00D571F1"/>
    <w:rsid w:val="00D732DF"/>
    <w:rsid w:val="00DA0B33"/>
    <w:rsid w:val="00DA2A2F"/>
    <w:rsid w:val="00DA315C"/>
    <w:rsid w:val="00DB4978"/>
    <w:rsid w:val="00DC17D6"/>
    <w:rsid w:val="00DD0349"/>
    <w:rsid w:val="00DD133F"/>
    <w:rsid w:val="00DE2986"/>
    <w:rsid w:val="00DE3A97"/>
    <w:rsid w:val="00DE7B2C"/>
    <w:rsid w:val="00DF6682"/>
    <w:rsid w:val="00E121F8"/>
    <w:rsid w:val="00E13CD4"/>
    <w:rsid w:val="00E27C41"/>
    <w:rsid w:val="00E36E27"/>
    <w:rsid w:val="00E37D53"/>
    <w:rsid w:val="00E419BD"/>
    <w:rsid w:val="00E44397"/>
    <w:rsid w:val="00E46406"/>
    <w:rsid w:val="00E55AA4"/>
    <w:rsid w:val="00E70C6D"/>
    <w:rsid w:val="00E7261B"/>
    <w:rsid w:val="00E80843"/>
    <w:rsid w:val="00E841CB"/>
    <w:rsid w:val="00E845B6"/>
    <w:rsid w:val="00E85729"/>
    <w:rsid w:val="00EA11D7"/>
    <w:rsid w:val="00EA191E"/>
    <w:rsid w:val="00EA5B18"/>
    <w:rsid w:val="00EB3A49"/>
    <w:rsid w:val="00EB6C8D"/>
    <w:rsid w:val="00EC229C"/>
    <w:rsid w:val="00EC562D"/>
    <w:rsid w:val="00ED14CC"/>
    <w:rsid w:val="00ED19E7"/>
    <w:rsid w:val="00ED2EC0"/>
    <w:rsid w:val="00EE34CC"/>
    <w:rsid w:val="00EE794C"/>
    <w:rsid w:val="00F142F7"/>
    <w:rsid w:val="00F16AA7"/>
    <w:rsid w:val="00F16E8F"/>
    <w:rsid w:val="00F210D3"/>
    <w:rsid w:val="00F256B6"/>
    <w:rsid w:val="00F3010B"/>
    <w:rsid w:val="00F3027A"/>
    <w:rsid w:val="00F30DFC"/>
    <w:rsid w:val="00F331AE"/>
    <w:rsid w:val="00F34FB4"/>
    <w:rsid w:val="00F36629"/>
    <w:rsid w:val="00F46ACE"/>
    <w:rsid w:val="00F47435"/>
    <w:rsid w:val="00F478A5"/>
    <w:rsid w:val="00F52624"/>
    <w:rsid w:val="00F53FA6"/>
    <w:rsid w:val="00F55763"/>
    <w:rsid w:val="00F55D72"/>
    <w:rsid w:val="00F57F27"/>
    <w:rsid w:val="00F610E6"/>
    <w:rsid w:val="00F66B83"/>
    <w:rsid w:val="00F7725A"/>
    <w:rsid w:val="00F822EF"/>
    <w:rsid w:val="00F95184"/>
    <w:rsid w:val="00FA110F"/>
    <w:rsid w:val="00FA3F2C"/>
    <w:rsid w:val="00FA4847"/>
    <w:rsid w:val="00FA5957"/>
    <w:rsid w:val="00FB25C4"/>
    <w:rsid w:val="00FB50FA"/>
    <w:rsid w:val="00FC3C76"/>
    <w:rsid w:val="00FD1761"/>
    <w:rsid w:val="00FD4E34"/>
    <w:rsid w:val="00FD5F9E"/>
    <w:rsid w:val="00FE13A6"/>
    <w:rsid w:val="00FE6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6EB7DF"/>
  <w15:docId w15:val="{C40ED8F8-E77D-47FA-AE03-A6316F9AB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242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D5C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5CF0"/>
  </w:style>
  <w:style w:type="paragraph" w:styleId="Footer">
    <w:name w:val="footer"/>
    <w:basedOn w:val="Normal"/>
    <w:link w:val="FooterChar"/>
    <w:uiPriority w:val="99"/>
    <w:unhideWhenUsed/>
    <w:rsid w:val="000D5C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5CF0"/>
  </w:style>
  <w:style w:type="paragraph" w:styleId="BalloonText">
    <w:name w:val="Balloon Text"/>
    <w:basedOn w:val="Normal"/>
    <w:link w:val="BalloonTextChar"/>
    <w:uiPriority w:val="99"/>
    <w:semiHidden/>
    <w:unhideWhenUsed/>
    <w:rsid w:val="003C4B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4B5C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1638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1638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16386"/>
    <w:rPr>
      <w:vertAlign w:val="superscript"/>
    </w:rPr>
  </w:style>
  <w:style w:type="paragraph" w:styleId="ListParagraph">
    <w:name w:val="List Paragraph"/>
    <w:basedOn w:val="Normal"/>
    <w:link w:val="ListParagraphChar"/>
    <w:uiPriority w:val="34"/>
    <w:qFormat/>
    <w:rsid w:val="00F3010B"/>
    <w:pPr>
      <w:spacing w:after="0" w:line="360" w:lineRule="auto"/>
      <w:ind w:left="720"/>
      <w:contextualSpacing/>
    </w:pPr>
    <w:rPr>
      <w:rFonts w:eastAsia="Calibri" w:cs="Times New Roman"/>
    </w:rPr>
  </w:style>
  <w:style w:type="character" w:customStyle="1" w:styleId="ListParagraphChar">
    <w:name w:val="List Paragraph Char"/>
    <w:link w:val="ListParagraph"/>
    <w:uiPriority w:val="34"/>
    <w:qFormat/>
    <w:rsid w:val="00F3010B"/>
    <w:rPr>
      <w:rFonts w:eastAsia="Calibri" w:cs="Times New Roman"/>
    </w:rPr>
  </w:style>
  <w:style w:type="paragraph" w:customStyle="1" w:styleId="1">
    <w:name w:val="1"/>
    <w:basedOn w:val="Normal"/>
    <w:autoRedefine/>
    <w:rsid w:val="00206178"/>
    <w:pPr>
      <w:spacing w:after="160" w:line="240" w:lineRule="exact"/>
      <w:ind w:firstLine="567"/>
    </w:pPr>
    <w:rPr>
      <w:rFonts w:ascii="Verdana" w:eastAsia="Times New Roman" w:hAnsi="Verdana" w:cs="Verdana"/>
      <w:sz w:val="20"/>
      <w:szCs w:val="20"/>
    </w:rPr>
  </w:style>
  <w:style w:type="character" w:customStyle="1" w:styleId="apple-converted-space">
    <w:name w:val="apple-converted-space"/>
    <w:basedOn w:val="DefaultParagraphFont"/>
    <w:rsid w:val="003F6D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154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0.wmf"/><Relationship Id="rId21" Type="http://schemas.openxmlformats.org/officeDocument/2006/relationships/oleObject" Target="embeddings/oleObject7.bin"/><Relationship Id="rId42" Type="http://schemas.openxmlformats.org/officeDocument/2006/relationships/image" Target="media/image18.wmf"/><Relationship Id="rId47" Type="http://schemas.openxmlformats.org/officeDocument/2006/relationships/oleObject" Target="embeddings/oleObject20.bin"/><Relationship Id="rId63" Type="http://schemas.openxmlformats.org/officeDocument/2006/relationships/oleObject" Target="embeddings/oleObject28.bin"/><Relationship Id="rId68" Type="http://schemas.openxmlformats.org/officeDocument/2006/relationships/image" Target="media/image31.wmf"/><Relationship Id="rId16" Type="http://schemas.openxmlformats.org/officeDocument/2006/relationships/image" Target="media/image5.wmf"/><Relationship Id="rId11" Type="http://schemas.openxmlformats.org/officeDocument/2006/relationships/oleObject" Target="embeddings/oleObject2.bin"/><Relationship Id="rId24" Type="http://schemas.openxmlformats.org/officeDocument/2006/relationships/image" Target="media/image9.wmf"/><Relationship Id="rId32" Type="http://schemas.openxmlformats.org/officeDocument/2006/relationships/image" Target="media/image13.wmf"/><Relationship Id="rId37" Type="http://schemas.openxmlformats.org/officeDocument/2006/relationships/oleObject" Target="embeddings/oleObject15.bin"/><Relationship Id="rId40" Type="http://schemas.openxmlformats.org/officeDocument/2006/relationships/image" Target="media/image17.wmf"/><Relationship Id="rId45" Type="http://schemas.openxmlformats.org/officeDocument/2006/relationships/oleObject" Target="embeddings/oleObject19.bin"/><Relationship Id="rId53" Type="http://schemas.openxmlformats.org/officeDocument/2006/relationships/oleObject" Target="embeddings/oleObject23.bin"/><Relationship Id="rId58" Type="http://schemas.openxmlformats.org/officeDocument/2006/relationships/image" Target="media/image26.wmf"/><Relationship Id="rId66" Type="http://schemas.openxmlformats.org/officeDocument/2006/relationships/image" Target="media/image30.wmf"/><Relationship Id="rId74" Type="http://schemas.openxmlformats.org/officeDocument/2006/relationships/image" Target="media/image34.wmf"/><Relationship Id="rId79" Type="http://schemas.openxmlformats.org/officeDocument/2006/relationships/theme" Target="theme/theme1.xml"/><Relationship Id="rId5" Type="http://schemas.openxmlformats.org/officeDocument/2006/relationships/webSettings" Target="webSettings.xml"/><Relationship Id="rId61" Type="http://schemas.openxmlformats.org/officeDocument/2006/relationships/oleObject" Target="embeddings/oleObject27.bin"/><Relationship Id="rId19" Type="http://schemas.openxmlformats.org/officeDocument/2006/relationships/oleObject" Target="embeddings/oleObject6.bin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oleObject" Target="embeddings/oleObject10.bin"/><Relationship Id="rId30" Type="http://schemas.openxmlformats.org/officeDocument/2006/relationships/image" Target="media/image12.wmf"/><Relationship Id="rId35" Type="http://schemas.openxmlformats.org/officeDocument/2006/relationships/oleObject" Target="embeddings/oleObject14.bin"/><Relationship Id="rId43" Type="http://schemas.openxmlformats.org/officeDocument/2006/relationships/oleObject" Target="embeddings/oleObject18.bin"/><Relationship Id="rId48" Type="http://schemas.openxmlformats.org/officeDocument/2006/relationships/image" Target="media/image21.wmf"/><Relationship Id="rId56" Type="http://schemas.openxmlformats.org/officeDocument/2006/relationships/image" Target="media/image25.wmf"/><Relationship Id="rId64" Type="http://schemas.openxmlformats.org/officeDocument/2006/relationships/image" Target="media/image29.wmf"/><Relationship Id="rId69" Type="http://schemas.openxmlformats.org/officeDocument/2006/relationships/oleObject" Target="embeddings/oleObject31.bin"/><Relationship Id="rId77" Type="http://schemas.openxmlformats.org/officeDocument/2006/relationships/oleObject" Target="embeddings/oleObject35.bin"/><Relationship Id="rId8" Type="http://schemas.openxmlformats.org/officeDocument/2006/relationships/image" Target="media/image1.wmf"/><Relationship Id="rId51" Type="http://schemas.openxmlformats.org/officeDocument/2006/relationships/oleObject" Target="embeddings/oleObject22.bin"/><Relationship Id="rId72" Type="http://schemas.openxmlformats.org/officeDocument/2006/relationships/image" Target="media/image33.wmf"/><Relationship Id="rId3" Type="http://schemas.openxmlformats.org/officeDocument/2006/relationships/styles" Target="styl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33" Type="http://schemas.openxmlformats.org/officeDocument/2006/relationships/oleObject" Target="embeddings/oleObject13.bin"/><Relationship Id="rId38" Type="http://schemas.openxmlformats.org/officeDocument/2006/relationships/image" Target="media/image16.wmf"/><Relationship Id="rId46" Type="http://schemas.openxmlformats.org/officeDocument/2006/relationships/image" Target="media/image20.wmf"/><Relationship Id="rId59" Type="http://schemas.openxmlformats.org/officeDocument/2006/relationships/oleObject" Target="embeddings/oleObject26.bin"/><Relationship Id="rId67" Type="http://schemas.openxmlformats.org/officeDocument/2006/relationships/oleObject" Target="embeddings/oleObject30.bin"/><Relationship Id="rId20" Type="http://schemas.openxmlformats.org/officeDocument/2006/relationships/image" Target="media/image7.wmf"/><Relationship Id="rId41" Type="http://schemas.openxmlformats.org/officeDocument/2006/relationships/oleObject" Target="embeddings/oleObject17.bin"/><Relationship Id="rId54" Type="http://schemas.openxmlformats.org/officeDocument/2006/relationships/image" Target="media/image24.wmf"/><Relationship Id="rId62" Type="http://schemas.openxmlformats.org/officeDocument/2006/relationships/image" Target="media/image28.wmf"/><Relationship Id="rId70" Type="http://schemas.openxmlformats.org/officeDocument/2006/relationships/image" Target="media/image32.wmf"/><Relationship Id="rId75" Type="http://schemas.openxmlformats.org/officeDocument/2006/relationships/oleObject" Target="embeddings/oleObject34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image" Target="media/image11.wmf"/><Relationship Id="rId36" Type="http://schemas.openxmlformats.org/officeDocument/2006/relationships/image" Target="media/image15.wmf"/><Relationship Id="rId49" Type="http://schemas.openxmlformats.org/officeDocument/2006/relationships/oleObject" Target="embeddings/oleObject21.bin"/><Relationship Id="rId57" Type="http://schemas.openxmlformats.org/officeDocument/2006/relationships/oleObject" Target="embeddings/oleObject25.bin"/><Relationship Id="rId10" Type="http://schemas.openxmlformats.org/officeDocument/2006/relationships/image" Target="media/image2.wmf"/><Relationship Id="rId31" Type="http://schemas.openxmlformats.org/officeDocument/2006/relationships/oleObject" Target="embeddings/oleObject12.bin"/><Relationship Id="rId44" Type="http://schemas.openxmlformats.org/officeDocument/2006/relationships/image" Target="media/image19.wmf"/><Relationship Id="rId52" Type="http://schemas.openxmlformats.org/officeDocument/2006/relationships/image" Target="media/image23.wmf"/><Relationship Id="rId60" Type="http://schemas.openxmlformats.org/officeDocument/2006/relationships/image" Target="media/image27.wmf"/><Relationship Id="rId65" Type="http://schemas.openxmlformats.org/officeDocument/2006/relationships/oleObject" Target="embeddings/oleObject29.bin"/><Relationship Id="rId73" Type="http://schemas.openxmlformats.org/officeDocument/2006/relationships/oleObject" Target="embeddings/oleObject33.bin"/><Relationship Id="rId78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39" Type="http://schemas.openxmlformats.org/officeDocument/2006/relationships/oleObject" Target="embeddings/oleObject16.bin"/><Relationship Id="rId34" Type="http://schemas.openxmlformats.org/officeDocument/2006/relationships/image" Target="media/image14.wmf"/><Relationship Id="rId50" Type="http://schemas.openxmlformats.org/officeDocument/2006/relationships/image" Target="media/image22.wmf"/><Relationship Id="rId55" Type="http://schemas.openxmlformats.org/officeDocument/2006/relationships/oleObject" Target="embeddings/oleObject24.bin"/><Relationship Id="rId76" Type="http://schemas.openxmlformats.org/officeDocument/2006/relationships/image" Target="media/image35.wmf"/><Relationship Id="rId7" Type="http://schemas.openxmlformats.org/officeDocument/2006/relationships/endnotes" Target="endnotes.xml"/><Relationship Id="rId71" Type="http://schemas.openxmlformats.org/officeDocument/2006/relationships/oleObject" Target="embeddings/oleObject32.bin"/><Relationship Id="rId2" Type="http://schemas.openxmlformats.org/officeDocument/2006/relationships/numbering" Target="numbering.xml"/><Relationship Id="rId29" Type="http://schemas.openxmlformats.org/officeDocument/2006/relationships/oleObject" Target="embeddings/oleObject1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61C88C-9AE0-45F3-A95C-0D6A985EFF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286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Truong</Company>
  <LinksUpToDate>false</LinksUpToDate>
  <CharactersWithSpaces>1915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Nguyen</dc:creator>
  <cp:lastModifiedBy>ACER</cp:lastModifiedBy>
  <cp:revision>12</cp:revision>
  <cp:lastPrinted>2024-09-24T02:14:00Z</cp:lastPrinted>
  <dcterms:created xsi:type="dcterms:W3CDTF">2024-09-23T09:41:00Z</dcterms:created>
  <dcterms:modified xsi:type="dcterms:W3CDTF">2024-10-01T13:07:00Z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